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A5" w:rsidRDefault="00020DA5" w:rsidP="00020DA5">
      <w:pPr>
        <w:pStyle w:val="7"/>
        <w:ind w:left="0"/>
        <w:rPr>
          <w:b/>
        </w:rPr>
      </w:pPr>
      <w:r w:rsidRPr="00C05631"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8" o:title=""/>
          </v:shape>
          <o:OLEObject Type="Embed" ProgID="Word.Picture.8" ShapeID="_x0000_i1025" DrawAspect="Content" ObjectID="_1736929014" r:id="rId9"/>
        </w:object>
      </w:r>
    </w:p>
    <w:p w:rsidR="00020DA5" w:rsidRPr="003701D1" w:rsidRDefault="00020DA5" w:rsidP="00020DA5">
      <w:pPr>
        <w:pStyle w:val="7"/>
        <w:ind w:left="0"/>
        <w:jc w:val="right"/>
        <w:rPr>
          <w:b/>
          <w:szCs w:val="28"/>
        </w:rPr>
      </w:pPr>
      <w:r w:rsidRPr="003701D1">
        <w:rPr>
          <w:b/>
          <w:szCs w:val="28"/>
        </w:rPr>
        <w:t>ПРОЕКТ № _______</w:t>
      </w:r>
    </w:p>
    <w:p w:rsidR="00020DA5" w:rsidRPr="003701D1" w:rsidRDefault="00020DA5" w:rsidP="00020DA5">
      <w:pPr>
        <w:pStyle w:val="7"/>
        <w:ind w:left="0"/>
        <w:rPr>
          <w:b/>
        </w:rPr>
      </w:pPr>
      <w:r w:rsidRPr="003701D1">
        <w:rPr>
          <w:b/>
        </w:rPr>
        <w:t>ЗАКОН</w:t>
      </w:r>
    </w:p>
    <w:p w:rsidR="00020DA5" w:rsidRPr="003701D1" w:rsidRDefault="00020DA5" w:rsidP="00020DA5">
      <w:pPr>
        <w:jc w:val="center"/>
        <w:rPr>
          <w:b/>
          <w:sz w:val="28"/>
          <w:szCs w:val="28"/>
        </w:rPr>
      </w:pPr>
      <w:r w:rsidRPr="003701D1">
        <w:rPr>
          <w:b/>
          <w:sz w:val="28"/>
          <w:szCs w:val="28"/>
        </w:rPr>
        <w:t>КИРОВСКОЙ ОБЛАСТИ</w:t>
      </w:r>
    </w:p>
    <w:p w:rsidR="00020DA5" w:rsidRPr="003701D1" w:rsidRDefault="00020DA5" w:rsidP="00020DA5">
      <w:pPr>
        <w:jc w:val="center"/>
        <w:rPr>
          <w:b/>
          <w:sz w:val="28"/>
          <w:szCs w:val="28"/>
        </w:rPr>
      </w:pPr>
    </w:p>
    <w:p w:rsidR="00020DA5" w:rsidRPr="003701D1" w:rsidRDefault="00020DA5" w:rsidP="006D40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D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6738B">
        <w:rPr>
          <w:rFonts w:ascii="Times New Roman" w:hAnsi="Times New Roman" w:cs="Times New Roman"/>
          <w:b/>
          <w:sz w:val="28"/>
          <w:szCs w:val="28"/>
        </w:rPr>
        <w:t>й</w:t>
      </w:r>
      <w:r w:rsidRPr="003701D1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</w:t>
      </w:r>
    </w:p>
    <w:p w:rsidR="00020DA5" w:rsidRPr="003701D1" w:rsidRDefault="00020DA5" w:rsidP="006D40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D1">
        <w:rPr>
          <w:rFonts w:ascii="Times New Roman" w:hAnsi="Times New Roman" w:cs="Times New Roman"/>
          <w:b/>
          <w:sz w:val="28"/>
          <w:szCs w:val="28"/>
        </w:rPr>
        <w:t xml:space="preserve">«Об установлении границ муниципальных образований </w:t>
      </w:r>
    </w:p>
    <w:p w:rsidR="00020DA5" w:rsidRPr="003701D1" w:rsidRDefault="00020DA5" w:rsidP="006D40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D1">
        <w:rPr>
          <w:rFonts w:ascii="Times New Roman" w:hAnsi="Times New Roman" w:cs="Times New Roman"/>
          <w:b/>
          <w:sz w:val="28"/>
          <w:szCs w:val="28"/>
        </w:rPr>
        <w:t xml:space="preserve">Кировской области и наделении их статусом муниципального </w:t>
      </w:r>
      <w:r w:rsidRPr="003701D1">
        <w:rPr>
          <w:rFonts w:ascii="Times New Roman" w:hAnsi="Times New Roman" w:cs="Times New Roman"/>
          <w:b/>
          <w:sz w:val="28"/>
          <w:szCs w:val="28"/>
        </w:rPr>
        <w:br/>
        <w:t xml:space="preserve">района, муниципального округа, городского округа, </w:t>
      </w:r>
      <w:r w:rsidRPr="003701D1">
        <w:rPr>
          <w:rFonts w:ascii="Times New Roman" w:hAnsi="Times New Roman" w:cs="Times New Roman"/>
          <w:b/>
          <w:sz w:val="28"/>
          <w:szCs w:val="28"/>
        </w:rPr>
        <w:br/>
        <w:t>городского поселения, сельского поселения»</w:t>
      </w:r>
    </w:p>
    <w:p w:rsidR="00020DA5" w:rsidRPr="003701D1" w:rsidRDefault="00020DA5" w:rsidP="00020DA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20DA5" w:rsidRPr="003701D1" w:rsidRDefault="00020DA5" w:rsidP="00020D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1D1">
        <w:rPr>
          <w:rFonts w:ascii="Times New Roman" w:hAnsi="Times New Roman" w:cs="Times New Roman"/>
          <w:b w:val="0"/>
          <w:sz w:val="24"/>
          <w:szCs w:val="24"/>
        </w:rPr>
        <w:t>Принят Законодательным Собранием Кировской области</w:t>
      </w:r>
    </w:p>
    <w:p w:rsidR="00020DA5" w:rsidRPr="003701D1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DA5" w:rsidRPr="003701D1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1D1">
        <w:rPr>
          <w:rFonts w:ascii="Times New Roman" w:hAnsi="Times New Roman" w:cs="Times New Roman"/>
          <w:sz w:val="28"/>
          <w:szCs w:val="28"/>
        </w:rPr>
        <w:t>Статья 1</w:t>
      </w:r>
    </w:p>
    <w:p w:rsidR="00020DA5" w:rsidRPr="003701D1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756" w:rsidRPr="003701D1" w:rsidRDefault="000E2756" w:rsidP="000E2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D1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7 декабря 2004 года № 284-ЗО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1D1">
        <w:rPr>
          <w:rFonts w:ascii="Times New Roman" w:hAnsi="Times New Roman" w:cs="Times New Roman"/>
          <w:sz w:val="28"/>
          <w:szCs w:val="28"/>
        </w:rPr>
        <w:t xml:space="preserve">«Об установлении границ муниципальных образований Кировской области и наделении их статусом муниципального района, муниципального округа, городского округа, городского поселения, сельского поселения» (Сборник основных нормативных правовых актов органов государственной власти Кировской области, </w:t>
      </w:r>
      <w:r w:rsidRPr="00536484">
        <w:rPr>
          <w:rFonts w:ascii="Times New Roman" w:hAnsi="Times New Roman" w:cs="Times New Roman"/>
          <w:sz w:val="28"/>
          <w:szCs w:val="28"/>
        </w:rPr>
        <w:t xml:space="preserve">2005, № 1 (59), часть 2, ст. 2740; № 3 (61), ст. 2814; №5 (63), часть 2, ст. 2963; 2007, № 1 (70), ст. 3283; 2008, </w:t>
      </w:r>
      <w:r w:rsidRPr="00536484">
        <w:rPr>
          <w:rFonts w:ascii="Times New Roman" w:hAnsi="Times New Roman" w:cs="Times New Roman"/>
          <w:sz w:val="28"/>
          <w:szCs w:val="28"/>
        </w:rPr>
        <w:br/>
        <w:t xml:space="preserve">№ 1 (80), часть 2, ст. 3689; № 3 (82), ст. 3742; № 29 (108), ст. 3881; 2009, </w:t>
      </w:r>
      <w:r w:rsidRPr="00536484">
        <w:rPr>
          <w:rFonts w:ascii="Times New Roman" w:hAnsi="Times New Roman" w:cs="Times New Roman"/>
          <w:sz w:val="28"/>
          <w:szCs w:val="28"/>
        </w:rPr>
        <w:br/>
        <w:t xml:space="preserve">№ 1 (121), часть 2, ст. 3982; 2012, № 4 (142), часть 1, ст. 5001; 2013, </w:t>
      </w:r>
      <w:r w:rsidRPr="00536484">
        <w:rPr>
          <w:rFonts w:ascii="Times New Roman" w:hAnsi="Times New Roman" w:cs="Times New Roman"/>
          <w:sz w:val="28"/>
          <w:szCs w:val="28"/>
        </w:rPr>
        <w:br/>
        <w:t xml:space="preserve">№ 2 (146), ст. 5182; № 5 (149), ст. 5312; № 6 (150), ст. 5367; 2014, № 3 – 4 </w:t>
      </w:r>
      <w:r w:rsidRPr="00536484">
        <w:rPr>
          <w:rFonts w:ascii="Times New Roman" w:hAnsi="Times New Roman" w:cs="Times New Roman"/>
          <w:sz w:val="28"/>
          <w:szCs w:val="28"/>
        </w:rPr>
        <w:br/>
        <w:t xml:space="preserve">(153 – 154), ст. 5465, ст. 5478; 2015, № 1 (157), ст. 5636; № 2 (158), ст. 5687; 2016, № 2 (164), ст. 5909; № 3 (165), ст. 5936; Кировская правда, 2016, </w:t>
      </w:r>
      <w:r w:rsidRPr="00536484">
        <w:rPr>
          <w:rFonts w:ascii="Times New Roman" w:hAnsi="Times New Roman" w:cs="Times New Roman"/>
          <w:sz w:val="28"/>
          <w:szCs w:val="28"/>
        </w:rPr>
        <w:br/>
        <w:t>9 августа; официальный информационный сайт Правительства Кировской области, 2016, 22 декабря; 2018, 24 декабря; 2019, 3 апреля; 11 ноября; 2020, 18 декабря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67B3">
        <w:rPr>
          <w:rFonts w:ascii="Times New Roman" w:hAnsi="Times New Roman" w:cs="Times New Roman"/>
          <w:sz w:val="28"/>
          <w:szCs w:val="28"/>
        </w:rPr>
        <w:t>2022, 11 апреля</w:t>
      </w:r>
      <w:r>
        <w:rPr>
          <w:rFonts w:ascii="Times New Roman" w:hAnsi="Times New Roman" w:cs="Times New Roman"/>
          <w:sz w:val="28"/>
          <w:szCs w:val="28"/>
        </w:rPr>
        <w:t xml:space="preserve">; 11 мая; </w:t>
      </w:r>
      <w:r w:rsidR="0031661C" w:rsidRPr="0031661C">
        <w:rPr>
          <w:rFonts w:ascii="Times New Roman" w:hAnsi="Times New Roman" w:cs="Times New Roman"/>
          <w:sz w:val="28"/>
          <w:szCs w:val="28"/>
        </w:rPr>
        <w:t>25</w:t>
      </w:r>
      <w:r w:rsidRPr="003166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701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70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225D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94611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5B0C" w:rsidRDefault="00915B0C" w:rsidP="00915B0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01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Арбажский муниципальный округ</w:t>
      </w:r>
    </w:p>
    <w:p w:rsidR="00915B0C" w:rsidRDefault="00915B0C" w:rsidP="00915B0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5652"/>
      </w:tblGrid>
      <w:tr w:rsidR="00915B0C" w:rsidTr="00915B0C">
        <w:trPr>
          <w:trHeight w:hRule="exact" w:val="559"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5652" w:type="dxa"/>
            <w:vMerge w:val="restart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Описание прохождения части границ</w:t>
            </w:r>
          </w:p>
        </w:tc>
      </w:tr>
      <w:tr w:rsidR="00915B0C" w:rsidTr="00915B0C">
        <w:trPr>
          <w:trHeight w:hRule="exact" w:val="46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до точки</w:t>
            </w:r>
          </w:p>
        </w:tc>
        <w:tc>
          <w:tcPr>
            <w:tcW w:w="5652" w:type="dxa"/>
            <w:vMerge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8"/>
                <w:szCs w:val="28"/>
              </w:rPr>
            </w:pPr>
          </w:p>
        </w:tc>
      </w:tr>
      <w:tr w:rsidR="00915B0C" w:rsidTr="00915B0C">
        <w:trPr>
          <w:trHeight w:hRule="exact" w:val="32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5B0C" w:rsidTr="00CD6600">
        <w:trPr>
          <w:trHeight w:hRule="exact" w:val="256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 стыка Котельничского, Верхошижемского</w:t>
            </w:r>
            <w:r w:rsidR="00CD6600">
              <w:rPr>
                <w:color w:val="000000"/>
                <w:sz w:val="28"/>
                <w:szCs w:val="28"/>
              </w:rPr>
              <w:t xml:space="preserve"> районов</w:t>
            </w:r>
            <w:r w:rsidRPr="00D022F7">
              <w:rPr>
                <w:color w:val="000000"/>
                <w:sz w:val="28"/>
                <w:szCs w:val="28"/>
              </w:rPr>
              <w:t xml:space="preserve">, Арбажского </w:t>
            </w:r>
            <w:r w:rsidR="00CD6600">
              <w:rPr>
                <w:color w:val="000000"/>
                <w:sz w:val="28"/>
                <w:szCs w:val="28"/>
              </w:rPr>
              <w:t>муниципального округа</w:t>
            </w:r>
            <w:r w:rsidRPr="00D022F7">
              <w:rPr>
                <w:color w:val="000000"/>
                <w:sz w:val="28"/>
                <w:szCs w:val="28"/>
              </w:rPr>
              <w:t xml:space="preserve"> по западной границе лесного квартала 13 Сорвижского участкового лесничества Сорвижского лесничества до пересечения с рекой Первая Пустая (749 м в общем направлении на юго-восток)</w:t>
            </w:r>
          </w:p>
        </w:tc>
      </w:tr>
      <w:tr w:rsidR="00915B0C" w:rsidTr="00915B0C">
        <w:trPr>
          <w:trHeight w:hRule="exact" w:val="170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реке Первая Пустая вниз по течению до лесного квартала 13 Сорвижского участкового лесничества Сорвижского лесничества (302 м в общем направлении на юго-восток)</w:t>
            </w:r>
          </w:p>
        </w:tc>
      </w:tr>
      <w:tr w:rsidR="00915B0C" w:rsidTr="00915B0C">
        <w:trPr>
          <w:trHeight w:hRule="exact" w:val="199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границе лесных кварталов 13, 19 Сорвижского участкового лесничества Сорвижского лесничества до границы лесных кварталов 20, 25 Сорвижского участкового есничества Сорвижского лесничества (4075 м в общем направлении на юго-восток)</w:t>
            </w:r>
          </w:p>
        </w:tc>
      </w:tr>
      <w:tr w:rsidR="00915B0C" w:rsidTr="00915B0C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границе лесных кварталов 20, 25 Сорвижского участкового лесничества Сорвижского лесничества до пересечения с рекой Долгая (1480 м в общем направлении на юго-восток)</w:t>
            </w:r>
          </w:p>
        </w:tc>
      </w:tr>
      <w:tr w:rsidR="00915B0C" w:rsidTr="00915B0C">
        <w:trPr>
          <w:trHeight w:hRule="exact" w:val="69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Долгая до прямой (3743 м в общем направлении на юго-запад)</w:t>
            </w:r>
          </w:p>
        </w:tc>
      </w:tr>
      <w:tr w:rsidR="00915B0C" w:rsidTr="00915B0C">
        <w:trPr>
          <w:trHeight w:hRule="exact" w:val="197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между двумя закоординированными точками, до границы лесных кварталов 32, 33 Сорвижского участкового лесничества Сорвижского лесничества (11 м в общем направлении на юго-восток)</w:t>
            </w:r>
          </w:p>
        </w:tc>
      </w:tr>
      <w:tr w:rsidR="00915B0C" w:rsidTr="00915B0C">
        <w:trPr>
          <w:trHeight w:hRule="exact" w:val="228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границе лесных кварталов 32, 33 Сорвижского участкового лесничества Сорвижского лесничества до северо-западной оконечности лесного квартала 43 Сорвижского участкового лесничества Сорвижского лесничества (3504 м в общем направлении на юго-восток)</w:t>
            </w:r>
          </w:p>
        </w:tc>
      </w:tr>
      <w:tr w:rsidR="00915B0C" w:rsidTr="00915B0C">
        <w:trPr>
          <w:trHeight w:hRule="exact" w:val="225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 между лесными кварталами 43, 53, 54, 55, 66, 67 Сорвижского участкового лесничества Сорвижского лесничества, и лесными кварталами 33, 34, 44, 45, 46, 56, 57, 62 Сорвижского участкового лесничества, пересекая реку Кишкиль до юго-восточной оконечности лесного квартала 62 Сорвижского участкового лесничества Сорвижского лесничества, до стыка трех районов: Верхошижемского, Советского и Арбажского (14020 м в общем направлении на юго-восток)</w:t>
            </w:r>
          </w:p>
        </w:tc>
      </w:tr>
      <w:tr w:rsidR="00915B0C" w:rsidTr="00915B0C">
        <w:trPr>
          <w:trHeight w:hRule="exact" w:val="141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по западной границе лесного квартала 67 Сорвижского участкового лесничества Сорвижского лесничества (232 м в направлении на юг)</w:t>
            </w:r>
          </w:p>
        </w:tc>
      </w:tr>
      <w:tr w:rsidR="00915B0C" w:rsidTr="00915B0C">
        <w:trPr>
          <w:trHeight w:hRule="exact" w:val="141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по западной границе лесного квартала 67 Сорвижского участкового лесничества Сорвижского лесничества (113 м в направлении на восток)</w:t>
            </w:r>
          </w:p>
        </w:tc>
      </w:tr>
      <w:tr w:rsidR="00915B0C" w:rsidTr="00915B0C">
        <w:trPr>
          <w:trHeight w:hRule="exact" w:val="86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пересечения с рекой Неньга (910 м в направлении на юго-восток)</w:t>
            </w:r>
          </w:p>
        </w:tc>
      </w:tr>
      <w:tr w:rsidR="00915B0C" w:rsidTr="00915B0C">
        <w:trPr>
          <w:trHeight w:hRule="exact" w:val="128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Неньга вниз по течению до впадения в нее ручья без названия до лесного участка (52 м в общем направлении на юг)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участка до пересечения с рекой Неньга (231 м в общем направлении на юг)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Неньга вниз по течению до впадения в нее ручья без названия (2116 м в общем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ручью без названия до впадения в реку Вятка (483 м в общем направлении на юго-восток)</w:t>
            </w:r>
          </w:p>
        </w:tc>
      </w:tr>
      <w:tr w:rsidR="00915B0C" w:rsidTr="00915B0C">
        <w:trPr>
          <w:trHeight w:hRule="exact" w:val="145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левому берегу протоки реки Вятка до прямой, пересекающей протоку реки Вятка, с левого берега на правый (57 м в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протоку реки Вятка, с левого берега на правый (67 м в направлении на юго-восток)</w:t>
            </w:r>
          </w:p>
        </w:tc>
      </w:tr>
      <w:tr w:rsidR="00915B0C" w:rsidTr="00915B0C">
        <w:trPr>
          <w:trHeight w:hRule="exact" w:val="139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 границе острова, по берегу протоки реки Вятка до протоки реки Вятка (533 м в общем направлении на юго-запад)</w:t>
            </w:r>
          </w:p>
        </w:tc>
      </w:tr>
      <w:tr w:rsidR="00915B0C" w:rsidTr="00915B0C">
        <w:trPr>
          <w:trHeight w:hRule="exact" w:val="84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протоке реки Вятка до прямой (674 м в общем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реку Вятку с левого берега на правый (466 м в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левому берегу старицы реки Вятка до межника (848 м в общем направлении на юго-запад)</w:t>
            </w:r>
          </w:p>
        </w:tc>
      </w:tr>
      <w:tr w:rsidR="00915B0C" w:rsidTr="00915B0C">
        <w:trPr>
          <w:trHeight w:hRule="exact" w:val="78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межника (6723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правого берега реки Вятка (314 м в общем направлении на северо-восток)</w:t>
            </w:r>
          </w:p>
        </w:tc>
      </w:tr>
      <w:tr w:rsidR="00915B0C" w:rsidTr="00915B0C">
        <w:trPr>
          <w:trHeight w:hRule="exact" w:val="86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правому берегу реки Вятка до межника (938 м в общем направлении на юго-восток)</w:t>
            </w:r>
          </w:p>
        </w:tc>
      </w:tr>
      <w:tr w:rsidR="00915B0C" w:rsidTr="00915B0C">
        <w:trPr>
          <w:trHeight w:hRule="exact" w:val="71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прямой (2575 м в общем направлении на юго-запад)</w:t>
            </w:r>
          </w:p>
        </w:tc>
      </w:tr>
      <w:tr w:rsidR="00915B0C" w:rsidTr="00915B0C">
        <w:trPr>
          <w:trHeight w:hRule="exact" w:val="83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правого берега старицы реки Вятка (289 м в направлении на юго-запад)</w:t>
            </w:r>
          </w:p>
        </w:tc>
      </w:tr>
      <w:tr w:rsidR="00915B0C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правому берегу старицы реки Вятка до восточной границы лесного квартала 1 Советского участкового лесничества Суводского лесничества (3855 м в общем направлении на северо-запад)</w:t>
            </w:r>
          </w:p>
        </w:tc>
      </w:tr>
      <w:tr w:rsidR="00915B0C" w:rsidTr="00915B0C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квартала 1 Советского участкового лесничества Суводского лесничества до закоординированной точки (250 м в направлении на север)</w:t>
            </w:r>
          </w:p>
        </w:tc>
      </w:tr>
      <w:tr w:rsidR="00915B0C" w:rsidTr="00915B0C">
        <w:trPr>
          <w:trHeight w:hRule="exact" w:val="169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закоординированным точкам до юго-восточной границы лесного квартала 104 Сорвижского участкового лесничества Сорвижского лесничества (623 м в общем направлении на северо-восток)</w:t>
            </w:r>
          </w:p>
        </w:tc>
      </w:tr>
      <w:tr w:rsidR="00915B0C" w:rsidTr="00915B0C">
        <w:trPr>
          <w:trHeight w:hRule="exact" w:val="227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юго-восточной и южной границам лесного квартала 104 Сорвижского участкового лесничества Сорвижского лесничества до прямой с левой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Криуша - Советск - Лебяжье - Марчата (2230 м в общем направлении на юго-запад)</w:t>
            </w:r>
          </w:p>
        </w:tc>
      </w:tr>
      <w:tr w:rsidR="00915B0C" w:rsidTr="00915B0C">
        <w:trPr>
          <w:trHeight w:hRule="exact" w:val="141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прямой с левой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Криуша - Советск - Лебяжье - Марчата на правую сторону полосы отвода (29 м в направлении на запад)</w:t>
            </w:r>
          </w:p>
        </w:tc>
      </w:tr>
      <w:tr w:rsidR="00915B0C" w:rsidTr="00915B0C">
        <w:trPr>
          <w:trHeight w:hRule="exact" w:val="240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лесного квартала 103 Сорвижского участкового лесничества Сорвижского лесничества до юго-западной оконечности лесного квартала 103 Сорвижского участкового лесничества Сорвижского лесничества (1778 м в общем направлении на запад)</w:t>
            </w:r>
          </w:p>
        </w:tc>
      </w:tr>
      <w:tr w:rsidR="00915B0C" w:rsidTr="00915B0C">
        <w:trPr>
          <w:trHeight w:hRule="exact" w:val="270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и юго-восточной границам лесного квартала 102 Сорвижского участкового лесничества Сорвижского лесничества, восточной границе лесного квартала 101 Сорвижского участкового лесничества Сорвижского лесничества до среднего течения реки Кокшага (2737 м в общем направлении на юго-запад)</w:t>
            </w:r>
          </w:p>
        </w:tc>
      </w:tr>
      <w:tr w:rsidR="00915B0C" w:rsidTr="00915B0C">
        <w:trPr>
          <w:trHeight w:hRule="exact" w:val="170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Кокшага до северо-восточной границы лесного квартала 105 Сорвижского участкового лесничества Сорвижского лесничества (641 м в общем направлении на юго-запад)</w:t>
            </w:r>
          </w:p>
        </w:tc>
      </w:tr>
      <w:tr w:rsidR="00915B0C" w:rsidTr="00915B0C">
        <w:trPr>
          <w:trHeight w:hRule="exact" w:val="239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квартала 105 Сорвижского участкового лесничества Сорвижского лесничества до северо-западной границы лесного квартала 106 Сорвижского участкового лесничества Сорвижского лесничества (371 м в общем направлении на юго-восток)</w:t>
            </w:r>
          </w:p>
        </w:tc>
      </w:tr>
      <w:tr w:rsidR="00915B0C" w:rsidTr="00915B0C">
        <w:trPr>
          <w:trHeight w:hRule="exact" w:val="211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северной границе лесного квартала 106 Сорвижского участкового лесничества Сорвижского лесничества до западной границы лесного квартала 2 Советского участкового лесничества Суводского лесничества (434 м в направлении на восток)</w:t>
            </w:r>
          </w:p>
        </w:tc>
      </w:tr>
      <w:tr w:rsidR="00915B0C" w:rsidTr="00915B0C">
        <w:trPr>
          <w:trHeight w:hRule="exact" w:val="270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северо-западной, северной, северо-восточной границам лесного квартала 2 Советского участкового лесничества Суводского лесничества до юго-восточной оконечности лесного квартала 2 Советского участкового лесничества Суводского лесничества (1318 м в общем направлении на юго-восток)</w:t>
            </w:r>
          </w:p>
        </w:tc>
      </w:tr>
      <w:tr w:rsidR="00915B0C" w:rsidTr="00915B0C">
        <w:trPr>
          <w:trHeight w:hRule="exact" w:val="241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квартала 106 Сорвижского участкового лесничества Сорвижского лесничества до западной границы лесного квартала 3 Советского участкового лесничества Суводского лесничества (1318 м в общем направлении на юго-восток)</w:t>
            </w:r>
          </w:p>
        </w:tc>
      </w:tr>
      <w:tr w:rsidR="00915B0C" w:rsidTr="00915B0C">
        <w:trPr>
          <w:trHeight w:hRule="exact" w:val="171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лесного квартала 3 Советского участкового лесничества Суводского лесничества до закоординированной точки (270 м в направлении на юго-запад)</w:t>
            </w:r>
          </w:p>
        </w:tc>
      </w:tr>
      <w:tr w:rsidR="00915B0C" w:rsidTr="00915B0C">
        <w:trPr>
          <w:trHeight w:hRule="exact" w:val="169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закоординированным точкам до северо-западной границы лесного квартала 4 Советского участкового лесничества Суводского лесничества (1431 м в общем направлении на юго-восток)</w:t>
            </w:r>
          </w:p>
        </w:tc>
      </w:tr>
      <w:tr w:rsidR="00915B0C" w:rsidTr="00915B0C">
        <w:trPr>
          <w:trHeight w:hRule="exact" w:val="141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 границе лесного квартала 4 Советского участкового лесничества Суводского лесничества до прямой (395 м в общем направлении на юго-запад)</w:t>
            </w:r>
          </w:p>
        </w:tc>
      </w:tr>
      <w:tr w:rsidR="00915B0C" w:rsidTr="00915B0C">
        <w:trPr>
          <w:trHeight w:hRule="exact" w:val="71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прямой (82 м в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ручей без названия, до закоординированной точки (514 м в направлении на юго-запад)</w:t>
            </w:r>
          </w:p>
        </w:tc>
      </w:tr>
      <w:tr w:rsidR="00915B0C" w:rsidTr="00915B0C">
        <w:trPr>
          <w:trHeight w:hRule="exact" w:val="224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 границе лесного квартала 5 Советского участкового лесничества Суводского лесничества до западной оконечности лесного квартала 5 Советского участкового лесничества Суводского лесничества (380 м в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закоординированным точкам до ручья без названия (1039 м в общем направлении на юго-запад)</w:t>
            </w:r>
          </w:p>
        </w:tc>
      </w:tr>
      <w:tr w:rsidR="00915B0C" w:rsidTr="00CD6600">
        <w:trPr>
          <w:trHeight w:hRule="exact" w:val="139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закоординированным точкам до опушки леса со стороны Арбажского </w:t>
            </w:r>
            <w:r w:rsidR="00CD6600">
              <w:rPr>
                <w:color w:val="000000"/>
                <w:sz w:val="28"/>
                <w:szCs w:val="28"/>
              </w:rPr>
              <w:t>муниципального округа</w:t>
            </w:r>
            <w:r w:rsidRPr="00D022F7">
              <w:rPr>
                <w:color w:val="000000"/>
                <w:sz w:val="28"/>
                <w:szCs w:val="28"/>
              </w:rPr>
              <w:t xml:space="preserve"> (536 м в общем направлении на юго-восток)</w:t>
            </w:r>
          </w:p>
        </w:tc>
      </w:tr>
      <w:tr w:rsidR="00915B0C" w:rsidTr="00CD6600">
        <w:trPr>
          <w:trHeight w:hRule="exact" w:val="127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опушке леса со стороны Арбажского </w:t>
            </w:r>
            <w:r w:rsidR="00CD6600">
              <w:rPr>
                <w:color w:val="000000"/>
                <w:sz w:val="28"/>
                <w:szCs w:val="28"/>
              </w:rPr>
              <w:t>муниципального округа</w:t>
            </w:r>
            <w:r w:rsidRPr="00D022F7">
              <w:rPr>
                <w:color w:val="000000"/>
                <w:sz w:val="28"/>
                <w:szCs w:val="28"/>
              </w:rPr>
              <w:t xml:space="preserve"> до закоординированной точки (1081 м в общем направлении на юго-восток)</w:t>
            </w:r>
          </w:p>
        </w:tc>
      </w:tr>
      <w:tr w:rsidR="00915B0C" w:rsidTr="00915B0C">
        <w:trPr>
          <w:trHeight w:hRule="exact" w:val="75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лога (1477 м в общем направлении на 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северной оконечности лесополосы (707 м в общем направлении на юг)</w:t>
            </w:r>
          </w:p>
        </w:tc>
      </w:tr>
      <w:tr w:rsidR="00915B0C" w:rsidTr="00915B0C">
        <w:trPr>
          <w:trHeight w:hRule="exact" w:val="86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лесополосе до прямой (336 м в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1C078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прямой до закоординированной точки </w:t>
            </w:r>
          </w:p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(731 м в направлении на юго-восток)</w:t>
            </w:r>
          </w:p>
        </w:tc>
      </w:tr>
      <w:tr w:rsidR="00915B0C" w:rsidTr="00915B0C">
        <w:trPr>
          <w:trHeight w:hRule="exact" w:val="139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северо-западной оконечности лесного квартала 6 Советского участкового лесничества Суводского лесничества (337 м в направлении на северо-восток)</w:t>
            </w:r>
          </w:p>
        </w:tc>
      </w:tr>
      <w:tr w:rsidR="00915B0C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лесного квартала 6 Советского участкового лесничества Суводского лесничества до юго-западной оконечности лесного квартала 6 Советского участкового лесничества Суводского лесничества (1724 м в общем направлении на юго-восток)</w:t>
            </w:r>
          </w:p>
        </w:tc>
      </w:tr>
      <w:tr w:rsidR="00915B0C" w:rsidTr="00915B0C">
        <w:trPr>
          <w:trHeight w:hRule="exact" w:val="71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закоординированным точкам до прямой (1899 м в общем направлении на юго-запад)</w:t>
            </w:r>
          </w:p>
        </w:tc>
      </w:tr>
      <w:tr w:rsidR="00915B0C" w:rsidTr="00915B0C">
        <w:trPr>
          <w:trHeight w:hRule="exact" w:val="140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северо-западной оконечности лесного квартала 51 Советского участкового лесничества Суводского лесничества (298 м в направлении на юго-восток)</w:t>
            </w:r>
          </w:p>
        </w:tc>
      </w:tr>
      <w:tr w:rsidR="00915B0C" w:rsidTr="00915B0C">
        <w:trPr>
          <w:trHeight w:hRule="exact" w:val="226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лесных кварталов 51, 59, 75 Советского участкового лесничества Суводского лесничества до юго-западной оконечности лесного квартала 75 Советского участкового лесничества Суводского лесничества (2668 м в направлении на юго-запад)</w:t>
            </w:r>
          </w:p>
        </w:tc>
      </w:tr>
      <w:tr w:rsidR="00915B0C" w:rsidTr="00915B0C">
        <w:trPr>
          <w:trHeight w:hRule="exact" w:val="227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северо-восточной границе лесного квартала 86 Советского участкового лесничества Суводского лесничества до северо-западной оконечности лесного квартала 86 Советского участкового лесничества Суводского лесничества (570 м в направлении на северо-запад)</w:t>
            </w:r>
          </w:p>
        </w:tc>
      </w:tr>
      <w:tr w:rsidR="00915B0C" w:rsidTr="00915B0C">
        <w:trPr>
          <w:trHeight w:hRule="exact" w:val="241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 границе лесных кварталов 86, 93, 98 Советского участкового лесничества Суводского лесничества до западной оконечности лесного квартала 98 Советского участкового лесничества Суводского лесничества (2555 м в общем направлении на юго-запад)</w:t>
            </w:r>
          </w:p>
        </w:tc>
      </w:tr>
      <w:tr w:rsidR="00915B0C" w:rsidTr="00915B0C">
        <w:trPr>
          <w:trHeight w:hRule="exact" w:val="100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реки Пижма (987 м в направлении на юго-восток)</w:t>
            </w:r>
          </w:p>
        </w:tc>
      </w:tr>
      <w:tr w:rsidR="00915B0C" w:rsidTr="00CD6600">
        <w:trPr>
          <w:trHeight w:hRule="exact" w:val="169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правому берегу реки Пижма до стыка трех </w:t>
            </w:r>
            <w:r w:rsidR="00CD6600">
              <w:rPr>
                <w:color w:val="000000"/>
                <w:sz w:val="28"/>
                <w:szCs w:val="28"/>
              </w:rPr>
              <w:t>муниципальных образований</w:t>
            </w:r>
            <w:r w:rsidRPr="00D022F7">
              <w:rPr>
                <w:color w:val="000000"/>
                <w:sz w:val="28"/>
                <w:szCs w:val="28"/>
              </w:rPr>
              <w:t>: Советского</w:t>
            </w:r>
            <w:r w:rsidR="00CD6600">
              <w:rPr>
                <w:color w:val="000000"/>
                <w:sz w:val="28"/>
                <w:szCs w:val="28"/>
              </w:rPr>
              <w:t xml:space="preserve"> района</w:t>
            </w:r>
            <w:r w:rsidRPr="00D022F7">
              <w:rPr>
                <w:color w:val="000000"/>
                <w:sz w:val="28"/>
                <w:szCs w:val="28"/>
              </w:rPr>
              <w:t xml:space="preserve">, Пижанского и Арбажского </w:t>
            </w:r>
            <w:r w:rsidR="00CD6600">
              <w:rPr>
                <w:color w:val="000000"/>
                <w:sz w:val="28"/>
                <w:szCs w:val="28"/>
              </w:rPr>
              <w:t>муниципальных округов</w:t>
            </w:r>
            <w:r w:rsidR="00CD6600" w:rsidRPr="00D022F7">
              <w:rPr>
                <w:color w:val="000000"/>
                <w:sz w:val="28"/>
                <w:szCs w:val="28"/>
              </w:rPr>
              <w:t xml:space="preserve"> </w:t>
            </w:r>
            <w:r w:rsidRPr="00D022F7">
              <w:rPr>
                <w:color w:val="000000"/>
                <w:sz w:val="28"/>
                <w:szCs w:val="28"/>
              </w:rPr>
              <w:t>(175 м в направлении на юго-запад)</w:t>
            </w:r>
          </w:p>
        </w:tc>
      </w:tr>
      <w:tr w:rsidR="00915B0C" w:rsidTr="00915B0C">
        <w:trPr>
          <w:trHeight w:hRule="exact" w:val="83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закоординированной точки (129 м в направлении на северо-запад)</w:t>
            </w:r>
          </w:p>
        </w:tc>
      </w:tr>
      <w:tr w:rsidR="00915B0C" w:rsidTr="00915B0C">
        <w:trPr>
          <w:trHeight w:hRule="exact" w:val="170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лесных кварталов 80, 79, 78 Шембетского участкового лесничества Сорвижского лесничества до закоординированной точки (2773 м в общем направлении на юго-запад)</w:t>
            </w:r>
          </w:p>
        </w:tc>
      </w:tr>
      <w:tr w:rsidR="00915B0C" w:rsidTr="00915B0C">
        <w:trPr>
          <w:trHeight w:hRule="exact" w:val="170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северо-восточной границе лесного квартала 83 Шембетского участкового лесничества Сорвижского лесничества до восточной оконечности этого квартала (889 м в общем направлении на юго-восток)</w:t>
            </w:r>
          </w:p>
        </w:tc>
      </w:tr>
      <w:tr w:rsidR="00915B0C" w:rsidTr="00915B0C">
        <w:trPr>
          <w:trHeight w:hRule="exact" w:val="168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квартала 83 Шембетского участкового лесничества Сорвижского лесничества до его юго-восточной оконечности (865 м в направлении на юго-запад)</w:t>
            </w:r>
          </w:p>
        </w:tc>
      </w:tr>
      <w:tr w:rsidR="00915B0C" w:rsidTr="00915B0C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лесного квартала 83 Шембетского участкового лесничества Сорвижского лесничества до закоординированной точки (558 м в общем направлении на юго-запад)</w:t>
            </w:r>
          </w:p>
        </w:tc>
      </w:tr>
      <w:tr w:rsidR="00915B0C" w:rsidTr="00915B0C">
        <w:trPr>
          <w:trHeight w:hRule="exact" w:val="183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лесного квартала 83 Шембетского участкового лесничества Сорвижского лесничества до закоординированной точки (767 м в общем направлении на северо-запад)</w:t>
            </w:r>
          </w:p>
        </w:tc>
      </w:tr>
      <w:tr w:rsidR="00915B0C" w:rsidTr="00915B0C">
        <w:trPr>
          <w:trHeight w:hRule="exact" w:val="184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границе лесных кварталов 83, 82 Шембетского участкового лесничества Сорвижского лесничества до закоординированной точки (1010 м в общем направлении на северо-запад)</w:t>
            </w:r>
          </w:p>
        </w:tc>
      </w:tr>
      <w:tr w:rsidR="00915B0C" w:rsidTr="00915B0C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восточной границе лесного квартала 82 Шембетского участкового лесничества Сорвижского лесничества до его южной оконечности (1168 м в общем направлении на юго-запад)</w:t>
            </w:r>
          </w:p>
        </w:tc>
      </w:tr>
      <w:tr w:rsidR="00915B0C" w:rsidTr="00915B0C">
        <w:trPr>
          <w:trHeight w:hRule="exact" w:val="183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юго-западной границе лесного квартала 82 Шембетского участкового лесничества Сорвижского лесничества до закоординированной точки (1390 м в общем направлении на северо-запад)</w:t>
            </w:r>
          </w:p>
        </w:tc>
      </w:tr>
      <w:tr w:rsidR="00915B0C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границе лесных кварталов 82, 81, 75 Шембетского участкового лесничества Сорвижского лесничества до закоординированной точки (1879 м в общем направлении на юго-запад)</w:t>
            </w:r>
          </w:p>
        </w:tc>
      </w:tr>
      <w:tr w:rsidR="00915B0C" w:rsidTr="00915B0C">
        <w:trPr>
          <w:trHeight w:hRule="exact" w:val="171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северо-восточной границе лесного квартала 81 Шембетского участкового лесничества Сорвижского лесничества до его юго-восточной оконечности (739 м в общем направлении на юго-восток)</w:t>
            </w:r>
          </w:p>
        </w:tc>
      </w:tr>
      <w:tr w:rsidR="00915B0C" w:rsidTr="00915B0C">
        <w:trPr>
          <w:trHeight w:hRule="exact" w:val="211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лесного квартала 81 Шембетского участкового лесничества Сорвижского лесничества до юго-западной оконечности лесного квартала 81 данного лесничества (654 м в общем направлении на юго-запад)</w:t>
            </w:r>
          </w:p>
        </w:tc>
      </w:tr>
      <w:tr w:rsidR="00915B0C" w:rsidTr="00915B0C">
        <w:trPr>
          <w:trHeight w:hRule="exact" w:val="269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лесных кварталов 81, 74 Шембетского участкового лесничества Сорвижского лесничества до северо-восточной оконечности лесного квартала 25 Мокинского участкового лесничества Суводского лесничества (3498 м в общем направлении на северо-запад)</w:t>
            </w:r>
          </w:p>
        </w:tc>
      </w:tr>
      <w:tr w:rsidR="00915B0C" w:rsidTr="00915B0C">
        <w:trPr>
          <w:trHeight w:hRule="exact" w:val="182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северной границе лесного квартала 25 Мокинского участкового лесничества Суводского лесничества до его северной оконечности (564 м в направлении на северо-запад)</w:t>
            </w:r>
          </w:p>
        </w:tc>
      </w:tr>
      <w:tr w:rsidR="00915B0C" w:rsidTr="00915B0C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границе лесного квартала 25 Мокинского участкового лесничества Суводского лесничества до его юго-западной оконечности (1267 м в направлении на юго-запад)</w:t>
            </w:r>
          </w:p>
        </w:tc>
      </w:tr>
      <w:tr w:rsidR="00915B0C" w:rsidTr="00915B0C">
        <w:trPr>
          <w:trHeight w:hRule="exact" w:val="140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лесного квартала 25 Мокинского участкового лесничества Суводского лесничества до прямой (463 м в направлении на юго-восток)</w:t>
            </w:r>
          </w:p>
        </w:tc>
      </w:tr>
      <w:tr w:rsidR="00915B0C" w:rsidTr="00915B0C">
        <w:trPr>
          <w:trHeight w:hRule="exact" w:val="70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закоординированной точки (171 м в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(1433 м в общем направлении на северо-запад)</w:t>
            </w:r>
          </w:p>
        </w:tc>
      </w:tr>
      <w:tr w:rsidR="00915B0C" w:rsidTr="00915B0C">
        <w:trPr>
          <w:trHeight w:hRule="exact" w:val="97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(787 м в общем направлении на юго-восток)</w:t>
            </w:r>
          </w:p>
        </w:tc>
      </w:tr>
      <w:tr w:rsidR="00915B0C" w:rsidTr="00915B0C">
        <w:trPr>
          <w:trHeight w:hRule="exact" w:val="85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северной границе озера Малое до прямой (622 м в общем направлении на северо-запад)</w:t>
            </w:r>
          </w:p>
        </w:tc>
      </w:tr>
      <w:tr w:rsidR="00915B0C" w:rsidTr="00915B0C">
        <w:trPr>
          <w:trHeight w:hRule="exact" w:val="97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закоординированной точки (1104 м в направлении на северо-восток)</w:t>
            </w:r>
          </w:p>
        </w:tc>
      </w:tr>
      <w:tr w:rsidR="00915B0C" w:rsidTr="00915B0C">
        <w:trPr>
          <w:trHeight w:hRule="exact" w:val="226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лесных кварталов 47, 46, 45 Шембетского участкового лесничества Сорвижского лесничества до южной границы лесного квартала 45 Шембетского участкового лесничества Сорвижского лесничества (2661 м в общем направлении на запад)</w:t>
            </w:r>
          </w:p>
        </w:tc>
      </w:tr>
      <w:tr w:rsidR="00915B0C" w:rsidTr="00915B0C">
        <w:trPr>
          <w:trHeight w:hRule="exact" w:val="99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(2447 м в направлении на юго-запад)</w:t>
            </w:r>
          </w:p>
        </w:tc>
      </w:tr>
      <w:tr w:rsidR="00915B0C" w:rsidTr="00673799">
        <w:trPr>
          <w:trHeight w:hRule="exact" w:val="7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Пижма до прямой (1234 м в общем направлении на запад)</w:t>
            </w:r>
          </w:p>
        </w:tc>
      </w:tr>
      <w:tr w:rsidR="00915B0C" w:rsidTr="00673799">
        <w:trPr>
          <w:trHeight w:hRule="exact" w:val="84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левого берега реки Пижма (50 м в направлении на северо-восток)</w:t>
            </w:r>
          </w:p>
        </w:tc>
      </w:tr>
      <w:tr w:rsidR="00915B0C" w:rsidTr="00915B0C">
        <w:trPr>
          <w:trHeight w:hRule="exact" w:val="84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закоординированной точки (750 м в направлении на северо-восток)</w:t>
            </w:r>
          </w:p>
        </w:tc>
      </w:tr>
      <w:tr w:rsidR="00915B0C" w:rsidTr="00915B0C">
        <w:trPr>
          <w:trHeight w:hRule="exact" w:val="171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южной границе лесных кварталов 44, 43 Шембетского участкового лесничества Сорвижского лесничества до закоординированной точки (1471 м в общем направлении на северо-запад)</w:t>
            </w:r>
          </w:p>
        </w:tc>
      </w:tr>
      <w:tr w:rsidR="00915B0C" w:rsidTr="00915B0C">
        <w:trPr>
          <w:trHeight w:hRule="exact" w:val="84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(883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(548 м в общем направлении на северо-восток)</w:t>
            </w:r>
          </w:p>
        </w:tc>
      </w:tr>
      <w:tr w:rsidR="00915B0C" w:rsidTr="00915B0C">
        <w:trPr>
          <w:trHeight w:hRule="exact" w:val="238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юго-восточной границе лесного квартала 42 Шембетского участкового лесничества Сорвижского лесничества до южной оконечности лесного квартала 42 Шембетского участкового лесничества Сорвижского лесничества (590 м в направлении на юго-запад)</w:t>
            </w:r>
          </w:p>
        </w:tc>
      </w:tr>
      <w:tr w:rsidR="00915B0C" w:rsidTr="00673799">
        <w:trPr>
          <w:trHeight w:hRule="exact" w:val="70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(1522 м в направлении на юго-запад)</w:t>
            </w:r>
          </w:p>
        </w:tc>
      </w:tr>
      <w:tr w:rsidR="00915B0C" w:rsidTr="00673799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среднему течению реки Пижма до стыка трех </w:t>
            </w:r>
            <w:r w:rsidR="00673799">
              <w:rPr>
                <w:color w:val="000000"/>
                <w:sz w:val="28"/>
                <w:szCs w:val="28"/>
              </w:rPr>
              <w:t>муниципальных образований</w:t>
            </w:r>
            <w:r w:rsidRPr="00D022F7">
              <w:rPr>
                <w:color w:val="000000"/>
                <w:sz w:val="28"/>
                <w:szCs w:val="28"/>
              </w:rPr>
              <w:t>: Тужинского</w:t>
            </w:r>
            <w:r w:rsidR="00673799">
              <w:rPr>
                <w:color w:val="000000"/>
                <w:sz w:val="28"/>
                <w:szCs w:val="28"/>
              </w:rPr>
              <w:t xml:space="preserve"> района</w:t>
            </w:r>
            <w:r w:rsidRPr="00D022F7">
              <w:rPr>
                <w:color w:val="000000"/>
                <w:sz w:val="28"/>
                <w:szCs w:val="28"/>
              </w:rPr>
              <w:t xml:space="preserve">, Пижанского и Арбажского </w:t>
            </w:r>
            <w:r w:rsidR="00673799">
              <w:rPr>
                <w:color w:val="000000"/>
                <w:sz w:val="28"/>
                <w:szCs w:val="28"/>
              </w:rPr>
              <w:t>муниципальных округов</w:t>
            </w:r>
            <w:r w:rsidR="00673799" w:rsidRPr="00D022F7">
              <w:rPr>
                <w:color w:val="000000"/>
                <w:sz w:val="28"/>
                <w:szCs w:val="28"/>
              </w:rPr>
              <w:t xml:space="preserve"> </w:t>
            </w:r>
            <w:r w:rsidRPr="00D022F7">
              <w:rPr>
                <w:color w:val="000000"/>
                <w:sz w:val="28"/>
                <w:szCs w:val="28"/>
              </w:rPr>
              <w:t>(926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Пижма до западной стороны урочища Остров (4247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западной стороне урочища Остров до юго-западного берега озера Шуван (193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северо-западному берегу озера Шуван до стыка с рекой Шуван (723 м в общем направлении на северо-восток)</w:t>
            </w:r>
          </w:p>
        </w:tc>
      </w:tr>
      <w:tr w:rsidR="00915B0C" w:rsidTr="00915B0C">
        <w:trPr>
          <w:trHeight w:hRule="exact" w:val="89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Шуван до прямой (898 м в общем направлении на 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луга ПСХК "Колос", до прямой (309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луга СПХК "Колос", до пересечения с рекой Шуван (196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южной точки урочища Чулковский Бор (509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отсекая луга ПСХК "Россия", до пересечения с рекой Пижма (4852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реку Пижма, до прямой (168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прямой (928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прямой (1144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ручей без названия, до прямой (173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пересечения с рекой Пижма (1463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Пижма до прямой (7236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луга, до пересечения с рекой Пижма (1749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Пижма до прямой (27700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просеки (313 м в общем направлении на юго-запад)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 до пересечения с рекой Пижма (2109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середине старицы до прямой (297 м в общем направлении на север)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 до прямой (841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прямой, пересекая луга, до пересечения с рекой Пижма (1545 м в общем направлении на северо-восток)</w:t>
            </w:r>
          </w:p>
        </w:tc>
      </w:tr>
      <w:tr w:rsidR="00915B0C" w:rsidTr="00C533E5">
        <w:trPr>
          <w:trHeight w:hRule="exact" w:val="165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среднему течению реки Пижма до стыка трех </w:t>
            </w:r>
            <w:r w:rsidR="0022276D">
              <w:rPr>
                <w:color w:val="000000"/>
                <w:sz w:val="28"/>
                <w:szCs w:val="28"/>
              </w:rPr>
              <w:t xml:space="preserve">муниципальных </w:t>
            </w:r>
            <w:r w:rsidR="0022276D" w:rsidRPr="0021454E">
              <w:rPr>
                <w:color w:val="000000"/>
                <w:sz w:val="28"/>
                <w:szCs w:val="28"/>
              </w:rPr>
              <w:t>образ</w:t>
            </w:r>
            <w:r w:rsidR="00C533E5" w:rsidRPr="0021454E">
              <w:rPr>
                <w:color w:val="000000"/>
                <w:sz w:val="28"/>
                <w:szCs w:val="28"/>
              </w:rPr>
              <w:t>ований</w:t>
            </w:r>
            <w:r w:rsidRPr="0021454E">
              <w:rPr>
                <w:color w:val="000000"/>
                <w:sz w:val="28"/>
                <w:szCs w:val="28"/>
              </w:rPr>
              <w:t>:</w:t>
            </w:r>
            <w:r w:rsidRPr="00D022F7">
              <w:rPr>
                <w:color w:val="000000"/>
                <w:sz w:val="28"/>
                <w:szCs w:val="28"/>
              </w:rPr>
              <w:t xml:space="preserve"> Тужинского, Котельничского</w:t>
            </w:r>
            <w:r w:rsidR="00C533E5">
              <w:rPr>
                <w:color w:val="000000"/>
                <w:sz w:val="28"/>
                <w:szCs w:val="28"/>
              </w:rPr>
              <w:t xml:space="preserve"> районов</w:t>
            </w:r>
            <w:r w:rsidRPr="00D022F7">
              <w:rPr>
                <w:color w:val="000000"/>
                <w:sz w:val="28"/>
                <w:szCs w:val="28"/>
              </w:rPr>
              <w:t xml:space="preserve">, Арбажского </w:t>
            </w:r>
            <w:r w:rsidR="00C533E5">
              <w:rPr>
                <w:color w:val="000000"/>
                <w:sz w:val="28"/>
                <w:szCs w:val="28"/>
              </w:rPr>
              <w:t>муниципального округа</w:t>
            </w:r>
            <w:r w:rsidR="00C533E5" w:rsidRPr="00D022F7">
              <w:rPr>
                <w:color w:val="000000"/>
                <w:sz w:val="28"/>
                <w:szCs w:val="28"/>
              </w:rPr>
              <w:t xml:space="preserve"> </w:t>
            </w:r>
            <w:r w:rsidRPr="00D022F7">
              <w:rPr>
                <w:color w:val="000000"/>
                <w:sz w:val="28"/>
                <w:szCs w:val="28"/>
              </w:rPr>
              <w:t>(15940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в продолжение базиса по кустарнику до просеки (1611 м в общем направлении на восток)</w:t>
            </w:r>
          </w:p>
        </w:tc>
      </w:tr>
      <w:tr w:rsidR="00915B0C" w:rsidTr="00915B0C">
        <w:trPr>
          <w:trHeight w:hRule="exact" w:val="238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юго-западной границе 80 лесного квартала Чистопольского участкового лесничества Котельничского лесничества до юго-восточной границы 80 лесного квартала Чистопольского участкового лесничества Котельничского лесничества (1116 м в общем направлении на юго-восток)</w:t>
            </w:r>
          </w:p>
        </w:tc>
      </w:tr>
      <w:tr w:rsidR="00915B0C" w:rsidTr="00915B0C">
        <w:trPr>
          <w:trHeight w:hRule="exact" w:val="169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юго-восточной границе 80 лесного квартала Чистопольского участкового лесничества Котельничского лесничества до прямой (628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пересечения с рекой Боковая (404 м в общем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среднего течения реки Боковая (38 м в общем направлении на юго-восток)</w:t>
            </w:r>
          </w:p>
        </w:tc>
      </w:tr>
      <w:tr w:rsidR="00915B0C" w:rsidTr="00915B0C">
        <w:trPr>
          <w:trHeight w:hRule="exact" w:val="136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среднему течению реки Боковая до западной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на Чистополье (4684 м в общем направлении на северо-восток)</w:t>
            </w:r>
          </w:p>
        </w:tc>
      </w:tr>
      <w:tr w:rsidR="00915B0C" w:rsidTr="00915B0C">
        <w:trPr>
          <w:trHeight w:hRule="exact" w:val="127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западной стороне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на Чистополье до прямой (1853 м в общем направлении на юго-восток)</w:t>
            </w:r>
          </w:p>
        </w:tc>
      </w:tr>
      <w:tr w:rsidR="00915B0C" w:rsidTr="00915B0C">
        <w:trPr>
          <w:trHeight w:hRule="exact" w:val="138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прямой пересекая полосу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до восточной стороны (44 м в общем направлении на юго-восток)</w:t>
            </w:r>
          </w:p>
        </w:tc>
      </w:tr>
      <w:tr w:rsidR="00915B0C" w:rsidTr="00915B0C">
        <w:trPr>
          <w:trHeight w:hRule="exact" w:val="1285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восточной стороне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до прямой (3328 м в общем направлении на северо-восток)</w:t>
            </w:r>
          </w:p>
        </w:tc>
      </w:tr>
      <w:tr w:rsidR="00915B0C" w:rsidTr="00915B0C">
        <w:trPr>
          <w:trHeight w:hRule="exact" w:val="140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прямой от восточной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до западной стороны (56 м в общем направлении на север)</w:t>
            </w:r>
          </w:p>
        </w:tc>
      </w:tr>
      <w:tr w:rsidR="00915B0C" w:rsidTr="00915B0C">
        <w:trPr>
          <w:trHeight w:hRule="exact" w:val="86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 до просеки (537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просеке до западной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(703 м в общем направлении на северо- восток)</w:t>
            </w:r>
          </w:p>
        </w:tc>
      </w:tr>
      <w:tr w:rsidR="00915B0C" w:rsidTr="00915B0C">
        <w:trPr>
          <w:trHeight w:hRule="exact" w:val="152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прямой от западной стороны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до восточной стороны (63 м в общем направлении на юго-восток)</w:t>
            </w:r>
          </w:p>
        </w:tc>
      </w:tr>
      <w:tr w:rsidR="00915B0C" w:rsidTr="00915B0C">
        <w:trPr>
          <w:trHeight w:hRule="exact" w:val="199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восточной стороне полосы отвода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</w:t>
            </w:r>
            <w:r w:rsidRPr="00D022F7">
              <w:rPr>
                <w:color w:val="000000"/>
                <w:sz w:val="28"/>
                <w:szCs w:val="28"/>
              </w:rPr>
              <w:t xml:space="preserve"> Котельнич - Пижма до просеки южной границы 29 лесного квартала Черновского участкового лесничества Котельничского лесничества (11500 м в общем направлении на северо-восток)</w:t>
            </w:r>
          </w:p>
        </w:tc>
      </w:tr>
      <w:tr w:rsidR="00915B0C" w:rsidTr="00915B0C">
        <w:trPr>
          <w:trHeight w:hRule="exact" w:val="2406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южной границе 29, 30, 31 лесных кварталов Черновского участкового лесничества Котельничского лесничества до восточной границы 31 лесного квартала Черновского участкового лесничества Котельничского лесничества (4361 м в общем направлении на юго-восток)</w:t>
            </w:r>
          </w:p>
        </w:tc>
      </w:tr>
      <w:tr w:rsidR="00915B0C" w:rsidTr="00915B0C">
        <w:trPr>
          <w:trHeight w:hRule="exact" w:val="168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восточной границе 31, 22 лесных кварталов Черновского участкового лесничества Котельничского лесничества до просеки (4332 м в общем направлении на северо-восток)</w:t>
            </w:r>
          </w:p>
        </w:tc>
      </w:tr>
      <w:tr w:rsidR="00915B0C" w:rsidTr="00915B0C">
        <w:trPr>
          <w:trHeight w:hRule="exact" w:val="171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северной границе 1, 2, 3 лесных кварталов Шембетского участкового лесничества Сорвижского лесничества до просеки (3877 м в общем направлении на юго-восток)</w:t>
            </w:r>
          </w:p>
        </w:tc>
      </w:tr>
      <w:tr w:rsidR="00915B0C" w:rsidTr="00915B0C">
        <w:trPr>
          <w:trHeight w:hRule="exact" w:val="185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западной границе 3 лесного квартала Шембетского участкового лесничества Сорвижского лесничества до просеки (1282 м в общем направлении на юго-запад)</w:t>
            </w:r>
          </w:p>
        </w:tc>
      </w:tr>
      <w:tr w:rsidR="00915B0C" w:rsidTr="00915B0C">
        <w:trPr>
          <w:trHeight w:hRule="exact" w:val="1550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1498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северной границе 11, 12 лесных кварталов Шембетского участкового лесничества Сорвижского лесничества до просеки (4863 м в общем направлении на юго-восток)</w:t>
            </w:r>
          </w:p>
        </w:tc>
      </w:tr>
      <w:tr w:rsidR="00915B0C" w:rsidTr="00915B0C">
        <w:trPr>
          <w:trHeight w:hRule="exact" w:val="1854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западной границе 4 лесного квартала Шембетского участкового лесничества Сорвижского лесничества до просеки (1246 м в общем направлении на северо-восток)</w:t>
            </w:r>
          </w:p>
        </w:tc>
      </w:tr>
      <w:tr w:rsidR="00915B0C" w:rsidTr="00915B0C">
        <w:trPr>
          <w:trHeight w:hRule="exact" w:val="168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просеке, проходящей по северной границе 4, 5 лесных кварталов Шембетского участкового лесничества Сорвижского лесничества до прямой (1475 м в общем направлении на юго-восток)</w:t>
            </w:r>
          </w:p>
        </w:tc>
      </w:tr>
      <w:tr w:rsidR="00915B0C" w:rsidTr="00915B0C">
        <w:trPr>
          <w:trHeight w:hRule="exact" w:val="269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0668B4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северной стороне 5, 14 лесных кварталов Шембетского участкового лесничества Сорвижского лесничества, пересекая полосу </w:t>
            </w:r>
            <w:r w:rsidR="000668B4">
              <w:rPr>
                <w:color w:val="000000"/>
                <w:sz w:val="28"/>
                <w:szCs w:val="28"/>
              </w:rPr>
              <w:t>автомобильной дороги «</w:t>
            </w:r>
            <w:r w:rsidRPr="00D022F7">
              <w:rPr>
                <w:color w:val="000000"/>
                <w:sz w:val="28"/>
                <w:szCs w:val="28"/>
              </w:rPr>
              <w:t>Вятка</w:t>
            </w:r>
            <w:r w:rsidR="000668B4">
              <w:rPr>
                <w:color w:val="000000"/>
                <w:sz w:val="28"/>
                <w:szCs w:val="28"/>
              </w:rPr>
              <w:t>»</w:t>
            </w:r>
            <w:r w:rsidRPr="00D022F7">
              <w:rPr>
                <w:color w:val="000000"/>
                <w:sz w:val="28"/>
                <w:szCs w:val="28"/>
              </w:rPr>
              <w:t>, северо-западной стороне 15 лесного квартала Шембетского участкового лесничества Сорвижского лесничества (1110 м общем направлении на северо-восток)</w:t>
            </w:r>
          </w:p>
        </w:tc>
      </w:tr>
      <w:tr w:rsidR="00915B0C" w:rsidTr="00915B0C">
        <w:trPr>
          <w:trHeight w:hRule="exact" w:val="1998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юго-западной границе 102 лесного квартала Котельничского участкового лесничества до южной точки 102 лесного квартала Котельничского участкового лесничества (278 м в общем направлении на юго-восток)</w:t>
            </w:r>
          </w:p>
        </w:tc>
      </w:tr>
      <w:tr w:rsidR="00915B0C" w:rsidTr="00915B0C">
        <w:trPr>
          <w:trHeight w:hRule="exact" w:val="211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северо-западной границе 6 лесного квартала Шембетского участкового лесничества Сорвижского лесничества до северо-западной оконечности 6 лесного квартала (1064 м в общем направлении на северо-восток)</w:t>
            </w:r>
          </w:p>
        </w:tc>
      </w:tr>
      <w:tr w:rsidR="00915B0C" w:rsidTr="00915B0C">
        <w:trPr>
          <w:trHeight w:hRule="exact" w:val="1427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северной границе 6, 7 лесных кварталов Шембетского участкового лесничества Сорвижского лесничества до прямой (2199 м в общем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до пересечения с рекой Старицей (836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от берега до среднего течения реки Старицы (37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Старицы до среднего течения реки Вятка (1963 м в общем направлении на юго-восток)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среднему течению реки Вятка до прямой (9978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среднего течения реки Вятка до левого берега реки Вятка по прямой (464 м в общем направлении на северо-восток)</w:t>
            </w:r>
          </w:p>
        </w:tc>
      </w:tr>
      <w:tr w:rsidR="00915B0C" w:rsidTr="00915B0C">
        <w:trPr>
          <w:trHeight w:hRule="exact" w:val="852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межнику до закоординированной точки (151 м в общем направлении на северо-запад)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закоординированной точки по прямой по лесу до западного берега озера Белое (897 м в общем направлении на северо-восток)</w:t>
            </w:r>
          </w:p>
        </w:tc>
      </w:tr>
      <w:tr w:rsidR="00915B0C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По прямой от западного берега озера Белое до его середины (24 м в общем направлении на северо-восток)</w:t>
            </w:r>
          </w:p>
        </w:tc>
      </w:tr>
      <w:tr w:rsidR="00915B0C" w:rsidTr="00CA7C26">
        <w:trPr>
          <w:trHeight w:hRule="exact" w:val="1653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1596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 xml:space="preserve">По середине озера Белое до стыка трех </w:t>
            </w:r>
            <w:r w:rsidR="00CA7C26">
              <w:rPr>
                <w:color w:val="000000"/>
                <w:sz w:val="28"/>
                <w:szCs w:val="28"/>
              </w:rPr>
              <w:t>муниципальных образований</w:t>
            </w:r>
            <w:r w:rsidRPr="00D022F7">
              <w:rPr>
                <w:color w:val="000000"/>
                <w:sz w:val="28"/>
                <w:szCs w:val="28"/>
              </w:rPr>
              <w:t xml:space="preserve">: Котельничского, Верхошижемского </w:t>
            </w:r>
            <w:r w:rsidR="00CA7C26">
              <w:rPr>
                <w:color w:val="000000"/>
                <w:sz w:val="28"/>
                <w:szCs w:val="28"/>
              </w:rPr>
              <w:t xml:space="preserve">районов </w:t>
            </w:r>
            <w:r w:rsidRPr="00D022F7">
              <w:rPr>
                <w:color w:val="000000"/>
                <w:sz w:val="28"/>
                <w:szCs w:val="28"/>
              </w:rPr>
              <w:t xml:space="preserve">и Арбажского </w:t>
            </w:r>
            <w:r w:rsidR="00CA7C26">
              <w:rPr>
                <w:color w:val="000000"/>
                <w:sz w:val="28"/>
                <w:szCs w:val="28"/>
              </w:rPr>
              <w:t>муниципального округа</w:t>
            </w:r>
            <w:r w:rsidR="00CA7C26" w:rsidRPr="00D022F7">
              <w:rPr>
                <w:color w:val="000000"/>
                <w:sz w:val="28"/>
                <w:szCs w:val="28"/>
              </w:rPr>
              <w:t xml:space="preserve"> </w:t>
            </w:r>
            <w:r w:rsidRPr="00D022F7">
              <w:rPr>
                <w:color w:val="000000"/>
                <w:sz w:val="28"/>
                <w:szCs w:val="28"/>
              </w:rPr>
              <w:t>(1348 м в общем направлении на северо-восток)</w:t>
            </w:r>
          </w:p>
        </w:tc>
      </w:tr>
    </w:tbl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5B0C" w:rsidRDefault="00915B0C" w:rsidP="00915B0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01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Богородский муниципальный округ</w:t>
      </w:r>
    </w:p>
    <w:p w:rsidR="00915B0C" w:rsidRDefault="00915B0C" w:rsidP="00915B0C">
      <w:pPr>
        <w:rPr>
          <w:sz w:val="28"/>
        </w:rPr>
      </w:pPr>
    </w:p>
    <w:tbl>
      <w:tblPr>
        <w:tblW w:w="936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5665"/>
      </w:tblGrid>
      <w:tr w:rsidR="00915B0C" w:rsidRPr="00D022F7" w:rsidTr="00915B0C">
        <w:trPr>
          <w:trHeight w:hRule="exact" w:val="559"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5665" w:type="dxa"/>
            <w:vMerge w:val="restart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Описание прохождения части границ</w:t>
            </w:r>
          </w:p>
        </w:tc>
      </w:tr>
      <w:tr w:rsidR="00915B0C" w:rsidRPr="00D022F7" w:rsidTr="00915B0C">
        <w:trPr>
          <w:trHeight w:hRule="exact" w:val="46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до точки</w:t>
            </w:r>
          </w:p>
        </w:tc>
        <w:tc>
          <w:tcPr>
            <w:tcW w:w="5665" w:type="dxa"/>
            <w:vMerge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8"/>
                <w:szCs w:val="28"/>
              </w:rPr>
            </w:pPr>
          </w:p>
        </w:tc>
      </w:tr>
      <w:tr w:rsidR="00915B0C" w:rsidRPr="00D022F7" w:rsidTr="00915B0C">
        <w:trPr>
          <w:trHeight w:hRule="exact" w:val="38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5B0C" w:rsidRPr="00D022F7" w:rsidTr="00915B0C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BE4F5A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BE4F5A">
              <w:rPr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Муниципальное образование Богородский муниципальный округ Кировской области в северно-западной части граничит с </w:t>
            </w:r>
          </w:p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муниципальным образованием Куменский муниципальный район Кировской области. От начальной точки описания границ Богородского муниципального округа граница идет по среднему течению реки Карачиха до межника.</w:t>
            </w:r>
          </w:p>
        </w:tc>
      </w:tr>
      <w:tr w:rsidR="00915B0C" w:rsidRPr="00D022F7" w:rsidTr="00915B0C">
        <w:trPr>
          <w:trHeight w:hRule="exact" w:val="718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прямой по межнику до реки Карачиха (260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квартальным просекам лесных кварталов 10, 18 Куменского лесхоза (713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межнику, пересекая автодорогу Вожгалы - Богородск (434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квартальным просекам лесного квартала 18 Куменского лесхоза (1389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до лесного массива Куменского лесхоза (234 м в общем направлении на юго-восток)</w:t>
            </w:r>
          </w:p>
        </w:tc>
      </w:tr>
      <w:tr w:rsidR="00915B0C" w:rsidRPr="00D022F7" w:rsidTr="00915B0C">
        <w:trPr>
          <w:trHeight w:hRule="exact" w:val="870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568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Ошлань (14,1 км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568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828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Чернушка до слияния с рекой Ошлань (6,1 км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834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вдоль лесных массивов Куменского лесхоза (1090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840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до квартальной просеки (1316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847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лесному массиву лесного квартала 21 Куменского лесхоза (2069 м в общем направлении на юг)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847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922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Зайчиха (744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922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932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урочища Шелохи, пересекая по просеке лесной массив (3941 м в общем направлении на юго-восток)</w:t>
            </w:r>
          </w:p>
        </w:tc>
      </w:tr>
      <w:tr w:rsidR="00915B0C" w:rsidRPr="00D022F7" w:rsidTr="0022276D">
        <w:trPr>
          <w:trHeight w:hRule="exact" w:val="66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932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1177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Сухой Питим (2,9 км в общем направлении на северо-восток)</w:t>
            </w:r>
          </w:p>
        </w:tc>
      </w:tr>
      <w:tr w:rsidR="00915B0C" w:rsidRPr="00D022F7" w:rsidTr="00CD2117">
        <w:trPr>
          <w:trHeight w:hRule="exact" w:val="178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1177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1227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Питим до точки стыка трех муниципальных образований: Богородского</w:t>
            </w:r>
            <w:r w:rsidR="00CD2117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Pr="00BE4F5A">
              <w:rPr>
                <w:sz w:val="28"/>
                <w:szCs w:val="28"/>
              </w:rPr>
              <w:t xml:space="preserve">, Куменского, Зуевского </w:t>
            </w:r>
            <w:r w:rsidR="00CD2117">
              <w:rPr>
                <w:sz w:val="28"/>
                <w:szCs w:val="28"/>
              </w:rPr>
              <w:t xml:space="preserve">районов </w:t>
            </w:r>
            <w:r w:rsidRPr="00BE4F5A">
              <w:rPr>
                <w:sz w:val="28"/>
                <w:szCs w:val="28"/>
              </w:rPr>
              <w:t>(1465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398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1238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Далее граница Богородского муниципального округа граничит с Зуевским районом. От точки стыка трех муниципальных образований: </w:t>
            </w:r>
            <w:r w:rsidR="0022276D" w:rsidRPr="0021454E">
              <w:rPr>
                <w:sz w:val="28"/>
                <w:szCs w:val="28"/>
              </w:rPr>
              <w:t>Богородского</w:t>
            </w:r>
            <w:r w:rsidR="0022276D">
              <w:rPr>
                <w:sz w:val="28"/>
                <w:szCs w:val="28"/>
              </w:rPr>
              <w:t xml:space="preserve"> </w:t>
            </w:r>
            <w:r w:rsidR="00CD2117">
              <w:rPr>
                <w:color w:val="000000"/>
                <w:sz w:val="28"/>
                <w:szCs w:val="28"/>
              </w:rPr>
              <w:t>муниципального округа</w:t>
            </w:r>
            <w:r w:rsidR="00CD2117" w:rsidRPr="00BE4F5A">
              <w:rPr>
                <w:sz w:val="28"/>
                <w:szCs w:val="28"/>
              </w:rPr>
              <w:t xml:space="preserve">, Куменского, Зуевского </w:t>
            </w:r>
            <w:r w:rsidR="00CD2117">
              <w:rPr>
                <w:sz w:val="28"/>
                <w:szCs w:val="28"/>
              </w:rPr>
              <w:t>районов</w:t>
            </w:r>
            <w:r w:rsidRPr="00BE4F5A">
              <w:rPr>
                <w:sz w:val="28"/>
                <w:szCs w:val="28"/>
              </w:rPr>
              <w:t xml:space="preserve"> по среднему течению ручья Полуденка (2090 м в общем направлении на юг)</w:t>
            </w:r>
          </w:p>
        </w:tc>
      </w:tr>
      <w:tr w:rsidR="00915B0C" w:rsidRPr="00D022F7" w:rsidTr="0022276D">
        <w:trPr>
          <w:trHeight w:hRule="exact" w:val="7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1247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(2010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1252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(600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1253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(45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1269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Долгуша (1201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(410 м в общем направлении на юг)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(140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(580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(850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(120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(990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(130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(630 м в общем направлении на юг)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1285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Сосновка (1250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(450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(220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(790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(170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1322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(580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1338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Сосновка (990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ручью без названия (630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(370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(150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1354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(770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1358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(620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1375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(5740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1377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(600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(260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(480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(690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(350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(130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(200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(140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(240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(750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(580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(290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1399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(200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(410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(460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(190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(280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(300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(180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1419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(1920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1420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(480 м в общем направлении на север)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1420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Питим (5,2 км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1518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(210 м в общем направлении на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(520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(460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(910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(420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1537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Коса (1050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1538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(210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1541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(230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1542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(520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1568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Коса (2040 м в общем направлении на юг)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1579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Волковица (570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(240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(1320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(430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леса (820 м в общем направлении на северо- 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(1550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межнику (300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(1940 м в общем направлении на юго-восток)</w:t>
            </w:r>
          </w:p>
        </w:tc>
      </w:tr>
      <w:tr w:rsidR="00915B0C" w:rsidRPr="00D022F7" w:rsidTr="00915B0C">
        <w:trPr>
          <w:trHeight w:hRule="exact" w:val="802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1599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(550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42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просеке до точки стыка Богородского</w:t>
            </w:r>
            <w:r w:rsidR="00F700A8">
              <w:rPr>
                <w:sz w:val="28"/>
                <w:szCs w:val="28"/>
              </w:rPr>
              <w:t xml:space="preserve"> муниципального округа</w:t>
            </w:r>
            <w:r w:rsidRPr="00BE4F5A">
              <w:rPr>
                <w:sz w:val="28"/>
                <w:szCs w:val="28"/>
              </w:rPr>
              <w:t xml:space="preserve">, Зуевского </w:t>
            </w:r>
            <w:r w:rsidR="00F700A8">
              <w:rPr>
                <w:sz w:val="28"/>
                <w:szCs w:val="28"/>
              </w:rPr>
              <w:t xml:space="preserve">района </w:t>
            </w:r>
            <w:r w:rsidRPr="00BE4F5A">
              <w:rPr>
                <w:sz w:val="28"/>
                <w:szCs w:val="28"/>
              </w:rPr>
              <w:t>и Фаленского муниципальн</w:t>
            </w:r>
            <w:r w:rsidR="00F700A8">
              <w:rPr>
                <w:sz w:val="28"/>
                <w:szCs w:val="28"/>
              </w:rPr>
              <w:t>ого округа</w:t>
            </w:r>
            <w:r w:rsidRPr="00BE4F5A">
              <w:rPr>
                <w:sz w:val="28"/>
                <w:szCs w:val="28"/>
              </w:rPr>
              <w:t xml:space="preserve"> (890 м в общем направлении на юго-восток)</w:t>
            </w:r>
          </w:p>
        </w:tc>
      </w:tr>
      <w:tr w:rsidR="00915B0C" w:rsidRPr="00D022F7" w:rsidTr="00915B0C">
        <w:trPr>
          <w:trHeight w:hRule="exact" w:val="2679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Далее граница Богородского муниципального округа граничит с Фаленским муниципальным округом. От точки стыка </w:t>
            </w:r>
            <w:r w:rsidR="00F700A8" w:rsidRPr="00BE4F5A">
              <w:rPr>
                <w:sz w:val="28"/>
                <w:szCs w:val="28"/>
              </w:rPr>
              <w:t>Богородского</w:t>
            </w:r>
            <w:r w:rsidR="00F700A8">
              <w:rPr>
                <w:sz w:val="28"/>
                <w:szCs w:val="28"/>
              </w:rPr>
              <w:t xml:space="preserve"> муниципального округа</w:t>
            </w:r>
            <w:r w:rsidR="00F700A8" w:rsidRPr="00BE4F5A">
              <w:rPr>
                <w:sz w:val="28"/>
                <w:szCs w:val="28"/>
              </w:rPr>
              <w:t xml:space="preserve">, Зуевского </w:t>
            </w:r>
            <w:r w:rsidR="00F700A8">
              <w:rPr>
                <w:sz w:val="28"/>
                <w:szCs w:val="28"/>
              </w:rPr>
              <w:t xml:space="preserve">района </w:t>
            </w:r>
            <w:r w:rsidR="00F700A8" w:rsidRPr="00BE4F5A">
              <w:rPr>
                <w:sz w:val="28"/>
                <w:szCs w:val="28"/>
              </w:rPr>
              <w:t>и Фаленского муниципальн</w:t>
            </w:r>
            <w:r w:rsidR="00F700A8">
              <w:rPr>
                <w:sz w:val="28"/>
                <w:szCs w:val="28"/>
              </w:rPr>
              <w:t>ого округа</w:t>
            </w:r>
            <w:r w:rsidRPr="00BE4F5A">
              <w:rPr>
                <w:sz w:val="28"/>
                <w:szCs w:val="28"/>
              </w:rPr>
              <w:t xml:space="preserve"> по краю лесов Талицкого участкового лесничества Фаленского лесничества (1960 м в общем направлении на юго-восток)</w:t>
            </w:r>
          </w:p>
        </w:tc>
      </w:tr>
      <w:tr w:rsidR="00915B0C" w:rsidRPr="00D022F7" w:rsidTr="00915B0C">
        <w:trPr>
          <w:trHeight w:hRule="exact" w:val="719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1610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автодороге на Верхосунье (490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1682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краю лесов Талицкого участкового лесничества Фаленского лесничества (16,4 км в общем направлении на юго-запад)</w:t>
            </w:r>
          </w:p>
        </w:tc>
      </w:tr>
      <w:tr w:rsidR="00915B0C" w:rsidRPr="00D022F7" w:rsidTr="00915B0C">
        <w:trPr>
          <w:trHeight w:hRule="exact" w:val="805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1682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1841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Чурмуг (6,9 км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1869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0668B4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границе лесного массива СПК «Поломский»</w:t>
            </w:r>
            <w:r w:rsidR="00915B0C" w:rsidRPr="00BE4F5A">
              <w:rPr>
                <w:sz w:val="28"/>
                <w:szCs w:val="28"/>
              </w:rPr>
              <w:t xml:space="preserve"> (4630 м в общем направлении на юго-восток)</w:t>
            </w:r>
          </w:p>
        </w:tc>
      </w:tr>
      <w:tr w:rsidR="00915B0C" w:rsidRPr="00D022F7" w:rsidTr="00915B0C">
        <w:trPr>
          <w:trHeight w:hRule="exact" w:val="734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1872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логу (540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49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1872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1918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Лыжа (1,8 км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1939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По границе лесного массива Поломского сельского поселения, затем по границе лесного квартала 40 Талицкого участкового лесничества Фаленского лесничества до точки стыка Богородского, Унинского, Фаленского муниципальных </w:t>
            </w:r>
            <w:r w:rsidR="00A2610D">
              <w:rPr>
                <w:sz w:val="28"/>
                <w:szCs w:val="28"/>
              </w:rPr>
              <w:t xml:space="preserve">округов </w:t>
            </w:r>
            <w:r w:rsidRPr="00BE4F5A">
              <w:rPr>
                <w:sz w:val="28"/>
                <w:szCs w:val="28"/>
              </w:rPr>
              <w:t>(2680 м в общем направлении на юг)</w:t>
            </w:r>
          </w:p>
        </w:tc>
      </w:tr>
      <w:tr w:rsidR="00915B0C" w:rsidRPr="00D022F7" w:rsidTr="00915B0C">
        <w:trPr>
          <w:trHeight w:hRule="exact" w:val="1427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1945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От точки стыка Богородского, Унинского, Фаленского муниципальных </w:t>
            </w:r>
            <w:r w:rsidR="00E22700">
              <w:rPr>
                <w:sz w:val="28"/>
                <w:szCs w:val="28"/>
              </w:rPr>
              <w:t>округов</w:t>
            </w:r>
            <w:r w:rsidRPr="00BE4F5A">
              <w:rPr>
                <w:sz w:val="28"/>
                <w:szCs w:val="28"/>
              </w:rPr>
              <w:t xml:space="preserve"> по краю поля (360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1961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ручью (2070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1987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логу, пересекая автодорогу Уни - Елгань (4840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1992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северной границе 1 лесного квартала Унинского лесничества Фаленского лесхоза (1260 м в общем направлении на 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1992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2019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ручью до реки Чурмуг (2050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2019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2169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реке Чурмуг до ручья (3,5 км в общем направлении на юг)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2171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устья реки Чурмуг по ручью (0,6 км м в общем направлении на юго-восток)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2181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На юго-запад 2,1 км, пересекая автодорогу Уни - Киров</w:t>
            </w:r>
          </w:p>
        </w:tc>
      </w:tr>
      <w:tr w:rsidR="00915B0C" w:rsidRPr="00D022F7" w:rsidTr="00915B0C">
        <w:trPr>
          <w:trHeight w:hRule="exact" w:val="1350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2192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2 лесного квартала Порезского лесничества Фаленского лесхоза и далее по лесу (5890 м в общем направлении на юго-запад)</w:t>
            </w:r>
          </w:p>
        </w:tc>
      </w:tr>
      <w:tr w:rsidR="00915B0C" w:rsidRPr="00D022F7" w:rsidTr="00915B0C">
        <w:trPr>
          <w:trHeight w:hRule="exact" w:val="1128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2192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2208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7 лесного квартала Порезского лесничества Фаленского лесхоза (1400 м в общем направлении на юго-запад до ручья)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2208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2318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ручью, далее по реке Мотиха (4,9 км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2331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26 лесного квартала Порезского лесничества Фаленского лесхоза (3250 м в общем направлении на юг</w:t>
            </w:r>
            <w:r w:rsidR="000668B4">
              <w:rPr>
                <w:sz w:val="28"/>
                <w:szCs w:val="28"/>
              </w:rPr>
              <w:t>о-</w:t>
            </w:r>
            <w:r w:rsidRPr="00BE4F5A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2339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31 лесного квартала Порезского лесничества Фаленского лесхоза (1700 м в общем направлении на юг)</w:t>
            </w:r>
          </w:p>
        </w:tc>
      </w:tr>
      <w:tr w:rsidR="00915B0C" w:rsidRPr="00D022F7" w:rsidTr="00915B0C">
        <w:trPr>
          <w:trHeight w:hRule="exact" w:val="1427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2339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2447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реке Яранка до точки стыка трех муниципальных образований: Богородского, Унинского, Немского (4,2 км в общем направлении на юго-запад)</w:t>
            </w:r>
          </w:p>
        </w:tc>
      </w:tr>
      <w:tr w:rsidR="00915B0C" w:rsidRPr="00D022F7" w:rsidTr="00843676">
        <w:trPr>
          <w:trHeight w:hRule="exact" w:val="2220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2447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2788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Далее граница Богородского муниципального округа граничит с Немским муниципальным </w:t>
            </w:r>
            <w:r w:rsidR="00843676">
              <w:rPr>
                <w:sz w:val="28"/>
                <w:szCs w:val="28"/>
              </w:rPr>
              <w:t>округом</w:t>
            </w:r>
            <w:r w:rsidRPr="00BE4F5A">
              <w:rPr>
                <w:sz w:val="28"/>
                <w:szCs w:val="28"/>
              </w:rPr>
              <w:t>. От точки стыка трех муниципал</w:t>
            </w:r>
            <w:r w:rsidR="00B90F12">
              <w:rPr>
                <w:sz w:val="28"/>
                <w:szCs w:val="28"/>
              </w:rPr>
              <w:t xml:space="preserve">ьных образований: Богородского, </w:t>
            </w:r>
            <w:r w:rsidRPr="00BE4F5A">
              <w:rPr>
                <w:sz w:val="28"/>
                <w:szCs w:val="28"/>
              </w:rPr>
              <w:t xml:space="preserve">Унинского, Немского </w:t>
            </w:r>
            <w:r w:rsidR="00843676">
              <w:rPr>
                <w:sz w:val="28"/>
                <w:szCs w:val="28"/>
              </w:rPr>
              <w:t xml:space="preserve">муниципальных округов </w:t>
            </w:r>
            <w:r w:rsidRPr="00BE4F5A">
              <w:rPr>
                <w:sz w:val="28"/>
                <w:szCs w:val="28"/>
              </w:rPr>
              <w:t>по течению реки Яранка (16,8 км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2789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реки Яранка до гослесфонда Немского лесхоза (лесной квартал 3) (1970 м в общем направлении на 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2789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2986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землям 8 км на северо-запад, а далее преимуществ</w:t>
            </w:r>
            <w:r w:rsidR="000668B4">
              <w:rPr>
                <w:sz w:val="28"/>
                <w:szCs w:val="28"/>
              </w:rPr>
              <w:t>енно по течению реки Лобань (17 </w:t>
            </w:r>
            <w:r w:rsidRPr="00BE4F5A">
              <w:rPr>
                <w:sz w:val="28"/>
                <w:szCs w:val="28"/>
              </w:rPr>
              <w:t>км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2986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2993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реки Лобань по пашне до гослесфонда Немского лесхоза (лесной квартал 31) (3710 м в общем направлении на 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2993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3122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гослесфонда Немского лесхоза (лесной квартал 31) по пашне (20,9 км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3131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гослесфонда Нолинского лесхоза (лесной квартал 31) (1600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3149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границе гослесфонда Нолинского лесхоза (лесной квартал 1) на северо-запад по пашне (межнику) на протяжении 4500 м</w:t>
            </w:r>
          </w:p>
        </w:tc>
      </w:tr>
      <w:tr w:rsidR="00915B0C" w:rsidRPr="00D022F7" w:rsidTr="00915B0C">
        <w:trPr>
          <w:trHeight w:hRule="exact" w:val="166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3150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границы гослесфонда Нолинского лесхоза (лесной квартал 1) до точки стыка Немского</w:t>
            </w:r>
            <w:r w:rsidR="0095109C">
              <w:rPr>
                <w:sz w:val="28"/>
                <w:szCs w:val="28"/>
              </w:rPr>
              <w:t xml:space="preserve"> муниципального округа</w:t>
            </w:r>
            <w:r w:rsidRPr="00BE4F5A">
              <w:rPr>
                <w:sz w:val="28"/>
                <w:szCs w:val="28"/>
              </w:rPr>
              <w:t xml:space="preserve">, Сунского </w:t>
            </w:r>
            <w:r w:rsidR="0095109C">
              <w:rPr>
                <w:sz w:val="28"/>
                <w:szCs w:val="28"/>
              </w:rPr>
              <w:t xml:space="preserve">района </w:t>
            </w:r>
            <w:r w:rsidRPr="00BE4F5A">
              <w:rPr>
                <w:sz w:val="28"/>
                <w:szCs w:val="28"/>
              </w:rPr>
              <w:t>и Богородского муниципальн</w:t>
            </w:r>
            <w:r w:rsidR="0095109C">
              <w:rPr>
                <w:sz w:val="28"/>
                <w:szCs w:val="28"/>
              </w:rPr>
              <w:t>ого</w:t>
            </w:r>
            <w:r w:rsidRPr="00BE4F5A">
              <w:rPr>
                <w:sz w:val="28"/>
                <w:szCs w:val="28"/>
              </w:rPr>
              <w:t xml:space="preserve"> </w:t>
            </w:r>
            <w:r w:rsidR="0095109C">
              <w:rPr>
                <w:sz w:val="28"/>
                <w:szCs w:val="28"/>
              </w:rPr>
              <w:t>округа</w:t>
            </w:r>
            <w:r w:rsidRPr="00BE4F5A">
              <w:rPr>
                <w:sz w:val="28"/>
                <w:szCs w:val="28"/>
              </w:rPr>
              <w:t xml:space="preserve"> (60 м в общем направлении на юго-запад)</w:t>
            </w:r>
          </w:p>
        </w:tc>
      </w:tr>
      <w:tr w:rsidR="00915B0C" w:rsidRPr="00D022F7" w:rsidTr="0095109C">
        <w:trPr>
          <w:trHeight w:hRule="exact" w:val="2258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3150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3385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 xml:space="preserve">Далее граница Богородского муниципального округа граничит с Сунским районом. От точки стыка </w:t>
            </w:r>
            <w:r w:rsidR="0095109C" w:rsidRPr="00BE4F5A">
              <w:rPr>
                <w:sz w:val="28"/>
                <w:szCs w:val="28"/>
              </w:rPr>
              <w:t>Немского</w:t>
            </w:r>
            <w:r w:rsidR="0095109C">
              <w:rPr>
                <w:sz w:val="28"/>
                <w:szCs w:val="28"/>
              </w:rPr>
              <w:t xml:space="preserve"> муниципального округа</w:t>
            </w:r>
            <w:r w:rsidR="0095109C" w:rsidRPr="00BE4F5A">
              <w:rPr>
                <w:sz w:val="28"/>
                <w:szCs w:val="28"/>
              </w:rPr>
              <w:t xml:space="preserve">, Сунского </w:t>
            </w:r>
            <w:r w:rsidR="0095109C">
              <w:rPr>
                <w:sz w:val="28"/>
                <w:szCs w:val="28"/>
              </w:rPr>
              <w:t xml:space="preserve">района </w:t>
            </w:r>
            <w:r w:rsidR="0095109C" w:rsidRPr="00BE4F5A">
              <w:rPr>
                <w:sz w:val="28"/>
                <w:szCs w:val="28"/>
              </w:rPr>
              <w:t>и Богородского муниципальн</w:t>
            </w:r>
            <w:r w:rsidR="0095109C">
              <w:rPr>
                <w:sz w:val="28"/>
                <w:szCs w:val="28"/>
              </w:rPr>
              <w:t>ого</w:t>
            </w:r>
            <w:r w:rsidR="0095109C" w:rsidRPr="00BE4F5A">
              <w:rPr>
                <w:sz w:val="28"/>
                <w:szCs w:val="28"/>
              </w:rPr>
              <w:t xml:space="preserve"> </w:t>
            </w:r>
            <w:r w:rsidR="0095109C">
              <w:rPr>
                <w:sz w:val="28"/>
                <w:szCs w:val="28"/>
              </w:rPr>
              <w:t>округа</w:t>
            </w:r>
            <w:r w:rsidR="0095109C" w:rsidRPr="00BE4F5A">
              <w:rPr>
                <w:sz w:val="28"/>
                <w:szCs w:val="28"/>
              </w:rPr>
              <w:t xml:space="preserve"> </w:t>
            </w:r>
            <w:r w:rsidRPr="00BE4F5A">
              <w:rPr>
                <w:sz w:val="28"/>
                <w:szCs w:val="28"/>
              </w:rPr>
              <w:t>по реке Воя до слияния с рекой Ошлань (13,4 км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3385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3564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Ошлань (9,2 км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3566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От реки Ошлань, пересекая заливные луга, по межнику (842 м в общем направлении на юго-запад)</w:t>
            </w:r>
          </w:p>
        </w:tc>
      </w:tr>
      <w:tr w:rsidR="00915B0C" w:rsidRPr="00D022F7" w:rsidTr="00915B0C">
        <w:trPr>
          <w:trHeight w:hRule="exact" w:val="83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Пересекая лесные массивы, по межнику (2451 м в общем направлении на северо-запад)</w:t>
            </w:r>
          </w:p>
        </w:tc>
      </w:tr>
      <w:tr w:rsidR="00915B0C" w:rsidRPr="00D022F7" w:rsidTr="00915B0C">
        <w:trPr>
          <w:trHeight w:hRule="exact" w:val="802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Пересекая поле, по межнику (247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775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квартальной просеке (250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квартальной просеке (444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3575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межнику, пересекая поле (211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квартальной просеке (296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квартальной просеке (360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763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Пересекая поле, по межнику (374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3580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межнику, пересекая поле (210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Между двух точек, имеющих координатное описание, по квартальной просеке (928 м в общем направлении на северо-запад)</w:t>
            </w:r>
          </w:p>
        </w:tc>
      </w:tr>
      <w:tr w:rsidR="00915B0C" w:rsidRPr="00D022F7" w:rsidTr="00915B0C">
        <w:trPr>
          <w:trHeight w:hRule="exact" w:val="820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Вдоль лесополосы по межнику (212 м в общем направлении на юго-запад)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Пересекая по просеке лесной массив, вдоль края леса по межнику (665 м в общем направлении на северо-запад)</w:t>
            </w:r>
          </w:p>
        </w:tc>
      </w:tr>
      <w:tr w:rsidR="00915B0C" w:rsidRPr="00D022F7" w:rsidTr="00FA571C">
        <w:trPr>
          <w:trHeight w:hRule="exact" w:val="1592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3592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Вдоль края леса по межнику до точки стыка трех муниципальных о</w:t>
            </w:r>
            <w:r>
              <w:rPr>
                <w:sz w:val="28"/>
                <w:szCs w:val="28"/>
              </w:rPr>
              <w:t>б</w:t>
            </w:r>
            <w:r w:rsidRPr="00BE4F5A">
              <w:rPr>
                <w:sz w:val="28"/>
                <w:szCs w:val="28"/>
              </w:rPr>
              <w:t>разований: Сунского, Куменского</w:t>
            </w:r>
            <w:r w:rsidR="00FA571C">
              <w:rPr>
                <w:sz w:val="28"/>
                <w:szCs w:val="28"/>
              </w:rPr>
              <w:t xml:space="preserve"> районов</w:t>
            </w:r>
            <w:r w:rsidRPr="00BE4F5A">
              <w:rPr>
                <w:sz w:val="28"/>
                <w:szCs w:val="28"/>
              </w:rPr>
              <w:t xml:space="preserve">, Богородского </w:t>
            </w:r>
            <w:r w:rsidR="00FA571C">
              <w:rPr>
                <w:sz w:val="28"/>
                <w:szCs w:val="28"/>
              </w:rPr>
              <w:t xml:space="preserve">муниципального округа </w:t>
            </w:r>
            <w:r w:rsidRPr="00BE4F5A">
              <w:rPr>
                <w:sz w:val="28"/>
                <w:szCs w:val="28"/>
              </w:rPr>
              <w:t>(765 м в общем направлении на север)</w:t>
            </w:r>
          </w:p>
        </w:tc>
      </w:tr>
      <w:tr w:rsidR="00915B0C" w:rsidRPr="00D022F7" w:rsidTr="00FA571C">
        <w:trPr>
          <w:trHeight w:hRule="exact" w:val="2266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3593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Далее граница Богородского муниципального округа граничит с Куменским районом. Граница идет от точки стыка трех муниципальных образований: Сунского, Куменского</w:t>
            </w:r>
            <w:r w:rsidR="00FA571C">
              <w:rPr>
                <w:sz w:val="28"/>
                <w:szCs w:val="28"/>
              </w:rPr>
              <w:t xml:space="preserve"> районов</w:t>
            </w:r>
            <w:r w:rsidRPr="00BE4F5A">
              <w:rPr>
                <w:sz w:val="28"/>
                <w:szCs w:val="28"/>
              </w:rPr>
              <w:t xml:space="preserve">, Богородского </w:t>
            </w:r>
            <w:r w:rsidR="00FA571C">
              <w:rPr>
                <w:sz w:val="28"/>
                <w:szCs w:val="28"/>
              </w:rPr>
              <w:t xml:space="preserve">муниципального округа </w:t>
            </w:r>
            <w:r w:rsidRPr="00BE4F5A">
              <w:rPr>
                <w:sz w:val="28"/>
                <w:szCs w:val="28"/>
              </w:rPr>
              <w:t>по краю поля (660 м в общем направлении на северо-восток)</w:t>
            </w:r>
          </w:p>
        </w:tc>
      </w:tr>
      <w:tr w:rsidR="00915B0C" w:rsidRPr="00D022F7" w:rsidTr="00FA571C">
        <w:trPr>
          <w:trHeight w:hRule="exact" w:val="853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3593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3601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логу (1800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84"/>
        </w:trPr>
        <w:tc>
          <w:tcPr>
            <w:tcW w:w="1856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3601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915B0C" w:rsidRPr="00BE4F5A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E4F5A">
              <w:rPr>
                <w:sz w:val="28"/>
                <w:szCs w:val="28"/>
              </w:rPr>
              <w:t>По среднему течению реки Карачиха (2220 м в общем направлении на северо-восток) до начальной точки описания границ Богородского муниципального округа.</w:t>
            </w:r>
          </w:p>
        </w:tc>
      </w:tr>
    </w:tbl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5B0C" w:rsidRDefault="00915B0C" w:rsidP="00915B0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01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Кикнурский муниципальный округ</w:t>
      </w:r>
    </w:p>
    <w:p w:rsidR="00915B0C" w:rsidRPr="006609BF" w:rsidRDefault="00915B0C" w:rsidP="00915B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5652"/>
      </w:tblGrid>
      <w:tr w:rsidR="00915B0C" w:rsidRPr="00D022F7" w:rsidTr="00915B0C">
        <w:trPr>
          <w:trHeight w:hRule="exact" w:val="559"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5652" w:type="dxa"/>
            <w:vMerge w:val="restart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Описание прохождения части границ</w:t>
            </w:r>
          </w:p>
        </w:tc>
      </w:tr>
      <w:tr w:rsidR="00915B0C" w:rsidRPr="00D022F7" w:rsidTr="00915B0C">
        <w:trPr>
          <w:trHeight w:hRule="exact" w:val="46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до точки</w:t>
            </w:r>
          </w:p>
        </w:tc>
        <w:tc>
          <w:tcPr>
            <w:tcW w:w="5652" w:type="dxa"/>
            <w:vMerge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8"/>
                <w:szCs w:val="28"/>
              </w:rPr>
            </w:pPr>
          </w:p>
        </w:tc>
      </w:tr>
      <w:tr w:rsidR="00915B0C" w:rsidRPr="00D022F7" w:rsidTr="00915B0C">
        <w:trPr>
          <w:trHeight w:hRule="exact" w:val="41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5B0C" w:rsidRPr="00D022F7" w:rsidTr="008C5A0A">
        <w:trPr>
          <w:trHeight w:hRule="exact" w:val="171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3F6486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3F6486">
              <w:rPr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1, 2, 3, 6 Русско-Краинского лесничества Кикнурского лесхоза Кикнурского </w:t>
            </w:r>
            <w:r w:rsidR="008C5A0A">
              <w:rPr>
                <w:sz w:val="28"/>
                <w:szCs w:val="28"/>
              </w:rPr>
              <w:t>муниципального округа</w:t>
            </w:r>
            <w:r w:rsidRPr="003F6486">
              <w:rPr>
                <w:sz w:val="28"/>
                <w:szCs w:val="28"/>
              </w:rPr>
              <w:t xml:space="preserve"> (619</w:t>
            </w:r>
            <w:r w:rsidR="000668B4">
              <w:rPr>
                <w:sz w:val="28"/>
                <w:szCs w:val="28"/>
              </w:rPr>
              <w:t>3 м в общем направлении на юго-</w:t>
            </w:r>
            <w:r w:rsidRPr="003F6486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8C5A0A">
        <w:trPr>
          <w:trHeight w:hRule="exact" w:val="169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C55B59">
              <w:rPr>
                <w:sz w:val="28"/>
                <w:szCs w:val="28"/>
              </w:rPr>
              <w:t xml:space="preserve">По просеке, по северной границе кварталов 1, 2, 3, 6 Русско-Краинского лесничества Кикнурского лесхоза Кикнурского </w:t>
            </w:r>
            <w:r w:rsidR="008C5A0A">
              <w:rPr>
                <w:sz w:val="28"/>
                <w:szCs w:val="28"/>
              </w:rPr>
              <w:t>муниципального округа</w:t>
            </w:r>
            <w:r w:rsidRPr="00C55B59">
              <w:rPr>
                <w:sz w:val="28"/>
                <w:szCs w:val="28"/>
              </w:rPr>
              <w:t xml:space="preserve"> (619</w:t>
            </w:r>
            <w:r w:rsidR="000668B4">
              <w:rPr>
                <w:sz w:val="28"/>
                <w:szCs w:val="28"/>
              </w:rPr>
              <w:t>3 м в общем направлении на юго-</w:t>
            </w:r>
            <w:r w:rsidRPr="00C55B59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8C5A0A">
        <w:trPr>
          <w:trHeight w:hRule="exact" w:val="170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C55B59">
              <w:rPr>
                <w:sz w:val="28"/>
                <w:szCs w:val="28"/>
              </w:rPr>
              <w:t xml:space="preserve">По просеке, по северной границе кварталов 1, 2, 3, 6 Русско-Краинского лесничества Кикнурского лесхоза Кикнурского </w:t>
            </w:r>
            <w:r w:rsidR="008C5A0A">
              <w:rPr>
                <w:sz w:val="28"/>
                <w:szCs w:val="28"/>
              </w:rPr>
              <w:t>муниципального округа</w:t>
            </w:r>
            <w:r w:rsidRPr="00C55B59">
              <w:rPr>
                <w:sz w:val="28"/>
                <w:szCs w:val="28"/>
              </w:rPr>
              <w:t xml:space="preserve"> (619</w:t>
            </w:r>
            <w:r w:rsidR="000668B4">
              <w:rPr>
                <w:sz w:val="28"/>
                <w:szCs w:val="28"/>
              </w:rPr>
              <w:t>3 м в общем направлении на юго-</w:t>
            </w:r>
            <w:r w:rsidRPr="00C55B59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8C5A0A">
        <w:trPr>
          <w:trHeight w:hRule="exact" w:val="171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C55B59">
              <w:rPr>
                <w:sz w:val="28"/>
                <w:szCs w:val="28"/>
              </w:rPr>
              <w:t xml:space="preserve">По просеке, по северной границе кварталов 1, 2, 3, 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C55B59">
              <w:rPr>
                <w:sz w:val="28"/>
                <w:szCs w:val="28"/>
              </w:rPr>
              <w:t xml:space="preserve"> (619</w:t>
            </w:r>
            <w:r w:rsidR="000668B4">
              <w:rPr>
                <w:sz w:val="28"/>
                <w:szCs w:val="28"/>
              </w:rPr>
              <w:t>3 м в общем направлении на юго-</w:t>
            </w:r>
            <w:r w:rsidRPr="00C55B59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8C5A0A">
        <w:trPr>
          <w:trHeight w:hRule="exact" w:val="169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C55B59">
              <w:rPr>
                <w:sz w:val="28"/>
                <w:szCs w:val="28"/>
              </w:rPr>
              <w:t xml:space="preserve">По просеке, по северной границе кварталов 1, 2, 3, 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C55B59">
              <w:rPr>
                <w:sz w:val="28"/>
                <w:szCs w:val="28"/>
              </w:rPr>
              <w:t xml:space="preserve"> (619</w:t>
            </w:r>
            <w:r w:rsidR="000668B4">
              <w:rPr>
                <w:sz w:val="28"/>
                <w:szCs w:val="28"/>
              </w:rPr>
              <w:t>3 м в общем направлении на юго-</w:t>
            </w:r>
            <w:r w:rsidRPr="00C55B59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915B0C">
        <w:trPr>
          <w:trHeight w:hRule="exact" w:val="227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</w:t>
            </w:r>
            <w:r>
              <w:rPr>
                <w:sz w:val="28"/>
                <w:szCs w:val="28"/>
              </w:rPr>
              <w:t>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232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северной границе кварталов 6, 7, 8, 10, 11, 12, 13 Русско-Краинского лесничества Кикнурского лесхоза, по северной границе кварталов 1, 2 Кикнурского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(18493 м в общем направлении на 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(6143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5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просеке, по западной границе квартала 1, по северной границе кварталов 1, 2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Кокшагского лесничества Кикнурского лесхоза (5162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просеке, по западной границе квартала 1, по северной границе кварталов 1, 2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Кокшагского лесничества Кикнурского лесхоза (5162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просеке, по западной границе квартала 1, по северной границе кварталов 1, 2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Кокшагского лесничества Кикнурского лесхоза (5162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просеке, по западной границе квартала 1, по северной границе кварталов 1, 2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Кокшагского лесничества Кикнурского лесхоза (5162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просеке, по западной границе квартала 1, по северной границе кварталов 1, 2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Кокшагского лесничества Кикнурского лесхоза (5162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западной границе кварталов 82, 81 Кокшагского лесничества Кикнурского лесхоза (1031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81 Кокшагского лесничества Кикнурского лесхоза (2306 м в общем направлении на 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кварталов 81, 82 Кокшагского лесничества Кикнурского лесхоза (1614 м в общем направлении на юг)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4 Кокшагского лесничества Кикнурского лесхоза (714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4 Кокшагского лесничества Кикнурского лесхоза (714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межнику, пересекая р</w:t>
            </w:r>
            <w:r w:rsidR="00B90F12">
              <w:rPr>
                <w:sz w:val="28"/>
                <w:szCs w:val="28"/>
              </w:rPr>
              <w:t xml:space="preserve">еку </w:t>
            </w:r>
            <w:r w:rsidRPr="003F6486">
              <w:rPr>
                <w:sz w:val="28"/>
                <w:szCs w:val="28"/>
              </w:rPr>
              <w:t>Ошма 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межнику, пересекая р</w:t>
            </w:r>
            <w:r w:rsidR="00B90F12">
              <w:rPr>
                <w:sz w:val="28"/>
                <w:szCs w:val="28"/>
              </w:rPr>
              <w:t xml:space="preserve">еку </w:t>
            </w:r>
            <w:r w:rsidRPr="003F6486">
              <w:rPr>
                <w:sz w:val="28"/>
                <w:szCs w:val="28"/>
              </w:rPr>
              <w:t>Ошма 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>
              <w:rPr>
                <w:sz w:val="28"/>
                <w:szCs w:val="28"/>
              </w:rPr>
              <w:t>(</w:t>
            </w:r>
            <w:r w:rsidRPr="003F6486">
              <w:rPr>
                <w:sz w:val="28"/>
                <w:szCs w:val="28"/>
              </w:rPr>
              <w:t>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3F6486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D96BE0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D96BE0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D96BE0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D96BE0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D96BE0">
              <w:rPr>
                <w:sz w:val="28"/>
                <w:szCs w:val="28"/>
              </w:rPr>
              <w:t xml:space="preserve">Между двух закоординированных точек, по межнику, пересекая </w:t>
            </w:r>
            <w:r w:rsidR="00B90F12" w:rsidRPr="003F6486">
              <w:rPr>
                <w:sz w:val="28"/>
                <w:szCs w:val="28"/>
              </w:rPr>
              <w:t>р</w:t>
            </w:r>
            <w:r w:rsidR="00B90F12">
              <w:rPr>
                <w:sz w:val="28"/>
                <w:szCs w:val="28"/>
              </w:rPr>
              <w:t xml:space="preserve">еку </w:t>
            </w:r>
            <w:r w:rsidR="00B90F12" w:rsidRPr="003F6486">
              <w:rPr>
                <w:sz w:val="28"/>
                <w:szCs w:val="28"/>
              </w:rPr>
              <w:t xml:space="preserve">Ошма </w:t>
            </w:r>
            <w:r w:rsidRPr="00D96BE0">
              <w:rPr>
                <w:sz w:val="28"/>
                <w:szCs w:val="28"/>
              </w:rPr>
              <w:t>(2624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 (1116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46BFF">
              <w:rPr>
                <w:sz w:val="28"/>
                <w:szCs w:val="28"/>
              </w:rPr>
              <w:t>По закоординированным точкам, по межнику (3510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6 Кокшагского лесничества Кикнурского и лесхоза (2098 м в общем направлении на юг)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18, 19, 20, 21 Кокшагского лесничества Кикнурского лесхоза (4324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18, 19, 20, 21 Кокшагского лесничества Кикнурского лесхоза (4324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18, 19, 20, 21 Кокшагского лесничества Кикнурского лесхоза (4324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21 Кокшагского лесничества Кикнурского лесхоза (2342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опушке леса (1456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C6893">
              <w:rPr>
                <w:sz w:val="28"/>
                <w:szCs w:val="28"/>
              </w:rPr>
              <w:t>По закоординированным точкам, по межнику (4180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(4215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1211E2">
              <w:rPr>
                <w:sz w:val="28"/>
                <w:szCs w:val="28"/>
              </w:rPr>
              <w:t>По закоординированным точкам, по межнику (4215 м в общем направлении на юго-запад)</w:t>
            </w:r>
          </w:p>
        </w:tc>
      </w:tr>
      <w:tr w:rsidR="00915B0C" w:rsidRPr="00D022F7" w:rsidTr="00880F38">
        <w:trPr>
          <w:trHeight w:hRule="exact" w:val="86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1211E2">
              <w:rPr>
                <w:sz w:val="28"/>
                <w:szCs w:val="28"/>
              </w:rPr>
              <w:t>По закоординированным точкам, по межнику (4215 м в общем направлении на юго-запад)</w:t>
            </w:r>
          </w:p>
        </w:tc>
      </w:tr>
      <w:tr w:rsidR="00915B0C" w:rsidRPr="00D022F7" w:rsidTr="00880F38">
        <w:trPr>
          <w:trHeight w:hRule="exact" w:val="73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1211E2">
              <w:rPr>
                <w:sz w:val="28"/>
                <w:szCs w:val="28"/>
              </w:rPr>
              <w:t>По закоординированным точкам, по межнику (4215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(3982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(3982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(3982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(3982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квартала 58 Кокшагского лесничества Кикнурского лесхоза до границы с Яранским районом (2163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квартала 58 Кокшагского лесничества Кикнурского лесхоза до границы с Яранским районом (2163 м в общем направлении на северо-восток)</w:t>
            </w:r>
          </w:p>
        </w:tc>
      </w:tr>
      <w:tr w:rsidR="00915B0C" w:rsidRPr="00D022F7" w:rsidTr="00880F38">
        <w:trPr>
          <w:trHeight w:hRule="exact" w:val="2679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От точки стыка Тужинского</w:t>
            </w:r>
            <w:r w:rsidR="00B90F12" w:rsidRPr="0021454E">
              <w:rPr>
                <w:sz w:val="28"/>
                <w:szCs w:val="28"/>
              </w:rPr>
              <w:t>,</w:t>
            </w:r>
            <w:r w:rsidRPr="0021454E">
              <w:rPr>
                <w:sz w:val="28"/>
                <w:szCs w:val="28"/>
              </w:rPr>
              <w:t xml:space="preserve"> Яранского</w:t>
            </w:r>
            <w:r w:rsidR="00395561" w:rsidRPr="0021454E">
              <w:rPr>
                <w:sz w:val="28"/>
                <w:szCs w:val="28"/>
              </w:rPr>
              <w:t xml:space="preserve"> район</w:t>
            </w:r>
            <w:r w:rsidR="00B90F12" w:rsidRPr="0021454E">
              <w:rPr>
                <w:sz w:val="28"/>
                <w:szCs w:val="28"/>
              </w:rPr>
              <w:t>ов</w:t>
            </w:r>
            <w:r w:rsidRPr="0021454E">
              <w:rPr>
                <w:sz w:val="28"/>
                <w:szCs w:val="28"/>
              </w:rPr>
              <w:t>, Кикнурского муниципальн</w:t>
            </w:r>
            <w:r w:rsidR="00395561" w:rsidRPr="0021454E">
              <w:rPr>
                <w:sz w:val="28"/>
                <w:szCs w:val="28"/>
              </w:rPr>
              <w:t>ого округа</w:t>
            </w:r>
            <w:r w:rsidRPr="0021454E">
              <w:rPr>
                <w:sz w:val="28"/>
                <w:szCs w:val="28"/>
              </w:rPr>
              <w:t xml:space="preserve"> 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63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395561" w:rsidRPr="0021454E">
              <w:rPr>
                <w:sz w:val="28"/>
                <w:szCs w:val="28"/>
              </w:rPr>
              <w:t>Тужинского, Яранского</w:t>
            </w:r>
            <w:r w:rsidR="00B90F12" w:rsidRPr="0021454E">
              <w:rPr>
                <w:sz w:val="28"/>
                <w:szCs w:val="28"/>
              </w:rPr>
              <w:t xml:space="preserve"> районов</w:t>
            </w:r>
            <w:r w:rsidR="00395561" w:rsidRPr="0021454E">
              <w:rPr>
                <w:sz w:val="28"/>
                <w:szCs w:val="28"/>
              </w:rPr>
              <w:t xml:space="preserve">,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395561" w:rsidRPr="0021454E">
              <w:rPr>
                <w:sz w:val="28"/>
                <w:szCs w:val="28"/>
              </w:rPr>
              <w:t>Тужинского</w:t>
            </w:r>
            <w:r w:rsidR="00B90F12" w:rsidRPr="0021454E">
              <w:rPr>
                <w:sz w:val="28"/>
                <w:szCs w:val="28"/>
              </w:rPr>
              <w:t>,</w:t>
            </w:r>
            <w:r w:rsidR="00395561" w:rsidRPr="0021454E">
              <w:rPr>
                <w:sz w:val="28"/>
                <w:szCs w:val="28"/>
              </w:rPr>
              <w:t xml:space="preserve"> Яранского район</w:t>
            </w:r>
            <w:r w:rsidR="00B90F12" w:rsidRPr="0021454E">
              <w:rPr>
                <w:sz w:val="28"/>
                <w:szCs w:val="28"/>
              </w:rPr>
              <w:t>ов</w:t>
            </w:r>
            <w:r w:rsidR="00395561" w:rsidRPr="0021454E">
              <w:rPr>
                <w:sz w:val="28"/>
                <w:szCs w:val="28"/>
              </w:rPr>
              <w:t xml:space="preserve">,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 xml:space="preserve">Тужинского, Яранского районов, </w:t>
            </w:r>
            <w:r w:rsidR="00395561" w:rsidRPr="0021454E">
              <w:rPr>
                <w:sz w:val="28"/>
                <w:szCs w:val="28"/>
              </w:rPr>
              <w:t xml:space="preserve">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4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90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28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B90F12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 xml:space="preserve">От точки стыка </w:t>
            </w:r>
            <w:r w:rsidR="00B90F12" w:rsidRPr="0021454E">
              <w:rPr>
                <w:sz w:val="28"/>
                <w:szCs w:val="28"/>
              </w:rPr>
              <w:t>Тужинского, Яранского районов,</w:t>
            </w:r>
            <w:r w:rsidR="00395561" w:rsidRPr="0021454E">
              <w:rPr>
                <w:sz w:val="28"/>
                <w:szCs w:val="28"/>
              </w:rPr>
              <w:t xml:space="preserve"> Кикнурского муниципального округа </w:t>
            </w:r>
            <w:r w:rsidRPr="0021454E">
              <w:rPr>
                <w:sz w:val="28"/>
                <w:szCs w:val="28"/>
              </w:rPr>
              <w:t>по</w:t>
            </w:r>
            <w:r w:rsidR="00B90F12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 xml:space="preserve">северо-восточной границе кварталов 60, 59, северо-западной границе квартала 59 и северо-восточной границе квартала 58 Когшагского участкового лесничества </w:t>
            </w:r>
            <w:r w:rsidR="008C5A0A" w:rsidRPr="0021454E">
              <w:rPr>
                <w:sz w:val="28"/>
                <w:szCs w:val="28"/>
              </w:rPr>
              <w:t>Кикнурского муниципального округа</w:t>
            </w:r>
            <w:r w:rsidRPr="0021454E">
              <w:rPr>
                <w:sz w:val="28"/>
                <w:szCs w:val="28"/>
              </w:rPr>
              <w:t xml:space="preserve"> (7579 м в общем направлении на юго-восток)</w:t>
            </w:r>
          </w:p>
        </w:tc>
      </w:tr>
      <w:tr w:rsidR="00915B0C" w:rsidRPr="00D022F7" w:rsidTr="00395561">
        <w:trPr>
          <w:trHeight w:hRule="exact" w:val="138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юго-восточной границе квартала 60 Когшагского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(1059 м в направлении на юго-запад)</w:t>
            </w:r>
          </w:p>
        </w:tc>
      </w:tr>
      <w:tr w:rsidR="00915B0C" w:rsidRPr="00D022F7" w:rsidTr="00395561">
        <w:trPr>
          <w:trHeight w:hRule="exact" w:val="1699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юго-западной границе кварталов 59, 60 Когшагского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(2787 м в общем направлении на северо-запад)</w:t>
            </w:r>
          </w:p>
        </w:tc>
      </w:tr>
      <w:tr w:rsidR="00915B0C" w:rsidRPr="00D022F7" w:rsidTr="00395561">
        <w:trPr>
          <w:trHeight w:hRule="exact" w:val="169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юго-западной границе кварталов 59, 60 Когшагского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(2787 м в общем направлении на северо-запад)</w:t>
            </w:r>
          </w:p>
        </w:tc>
      </w:tr>
      <w:tr w:rsidR="00915B0C" w:rsidRPr="00D022F7" w:rsidTr="00395561">
        <w:trPr>
          <w:trHeight w:hRule="exact" w:val="140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кварталов 9, 10, 11, 17, 21 Салобелякского участкового лесничества Яранского района (5783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кварталов 9, 10, 11, 17, 21 Салобелякского участкового лесничества Яранского района (5783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кварталов 9, 10, 11, 17, 21 Салобелякского участкового лесничества Яранского района (5783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кварталов 9, 10, 11, 17, 21 Салобелякского участкового лесничества Яранского района (5783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кварталов 9, 10, 11, 17, 21 Салобелякского участкового лесничества Яранского района (5783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квартала 20 Салобелякского участкового лесничества Яранского района (783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квартала 20 Салобелякского участкового лесничества Яранского района (800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южной границе квартала 20 Салобелякского участкового лесничества Яранского</w:t>
            </w:r>
            <w:r w:rsidR="00395561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района (300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квартала 28 Салобелякского участкового лесничества Яранского района (1600 м в общем направлении на юг)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кварталов 27, 26, 25 Салобелякского участкового лесничества Яранского района (5268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квартала 25 Салобелякского участкового лесничества Яранского района (467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и западной границе квартала 29 Салобелякского участкового лесничества Яранского района (3201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и западной границе квартала 29 Салобелякского участкового лесничества Яранского района (3201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и западной границе квартала 29 Салобелякского участкового лесничества Яранского района (3201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северной границе квартала 65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Салобелякского участкового лесничества Яранского района (1954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1454E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1454E">
              <w:rPr>
                <w:sz w:val="28"/>
                <w:szCs w:val="28"/>
              </w:rPr>
              <w:t>По северной границе квартала 65</w:t>
            </w:r>
            <w:r w:rsidR="0021454E" w:rsidRPr="0021454E">
              <w:rPr>
                <w:sz w:val="28"/>
                <w:szCs w:val="28"/>
              </w:rPr>
              <w:t xml:space="preserve"> </w:t>
            </w:r>
            <w:r w:rsidRPr="0021454E">
              <w:rPr>
                <w:sz w:val="28"/>
                <w:szCs w:val="28"/>
              </w:rPr>
              <w:t>Салобелякского участкового лесничества Яранского района (1954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45, 53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(3688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45, 53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(3688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45, 53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(3688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45, 53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(3688 м в общем направлении на юго-запад)</w:t>
            </w:r>
          </w:p>
        </w:tc>
      </w:tr>
      <w:tr w:rsidR="00915B0C" w:rsidRPr="00D022F7" w:rsidTr="00395561">
        <w:trPr>
          <w:trHeight w:hRule="exact" w:val="114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прямой, в продолжении базиса (1389 м в общем направлении на юго-запад)</w:t>
            </w:r>
          </w:p>
        </w:tc>
      </w:tr>
      <w:tr w:rsidR="00915B0C" w:rsidRPr="00D022F7" w:rsidTr="00395561">
        <w:trPr>
          <w:trHeight w:hRule="exact" w:val="169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3A20D5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в про</w:t>
            </w:r>
            <w:r w:rsidR="003A20D5">
              <w:rPr>
                <w:sz w:val="28"/>
                <w:szCs w:val="28"/>
              </w:rPr>
              <w:t xml:space="preserve">должении базиса, пересекая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="003A20D5">
              <w:rPr>
                <w:sz w:val="28"/>
                <w:szCs w:val="28"/>
              </w:rPr>
              <w:t xml:space="preserve"> «</w:t>
            </w:r>
            <w:r w:rsidRPr="003F6486">
              <w:rPr>
                <w:sz w:val="28"/>
                <w:szCs w:val="28"/>
              </w:rPr>
              <w:t>Яранск-Кикнур</w:t>
            </w:r>
            <w:r w:rsidR="003A20D5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от северной стороны полосы отвода до южной (122 м в общем направлении на юго-запад)</w:t>
            </w:r>
          </w:p>
        </w:tc>
      </w:tr>
      <w:tr w:rsidR="00915B0C" w:rsidRPr="00D022F7" w:rsidTr="00395561">
        <w:trPr>
          <w:trHeight w:hRule="exact" w:val="170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3A20D5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в продолжении</w:t>
            </w:r>
            <w:r w:rsidR="003A20D5">
              <w:rPr>
                <w:sz w:val="28"/>
                <w:szCs w:val="28"/>
              </w:rPr>
              <w:t xml:space="preserve"> базиса, пересекая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="003A20D5">
              <w:rPr>
                <w:sz w:val="28"/>
                <w:szCs w:val="28"/>
              </w:rPr>
              <w:t xml:space="preserve"> «</w:t>
            </w:r>
            <w:r w:rsidRPr="003F6486">
              <w:rPr>
                <w:sz w:val="28"/>
                <w:szCs w:val="28"/>
              </w:rPr>
              <w:t>Яранск-Кикнур</w:t>
            </w:r>
            <w:r w:rsidR="003A20D5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от северной стороны полосы отвода до южной (122 м в общем направлении на юго-запад)</w:t>
            </w:r>
          </w:p>
        </w:tc>
      </w:tr>
      <w:tr w:rsidR="00915B0C" w:rsidRPr="00D022F7" w:rsidTr="00915B0C">
        <w:trPr>
          <w:trHeight w:hRule="exact" w:val="16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квартала 48 Салобелякского участкового лесничества Яранского района (1257 м в общем направлении на юго-восток)</w:t>
            </w:r>
            <w:r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района (1257 м в общем направлении на юго-восток)</w:t>
            </w:r>
          </w:p>
        </w:tc>
      </w:tr>
      <w:tr w:rsidR="00915B0C" w:rsidRPr="00D022F7" w:rsidTr="00915B0C">
        <w:trPr>
          <w:trHeight w:hRule="exact" w:val="1709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западной границе квартала 48 Салобелякского участкового лесничества Яранского района (1257 м в общем направлении на юго-восток)</w:t>
            </w:r>
            <w:r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района (1257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97, 98, 99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(4624 м в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квартала 101, 102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(1510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квартала 102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(3587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квартала 102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(3587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квартала 102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(3587 м в общем направлении на юго-восток)</w:t>
            </w:r>
          </w:p>
        </w:tc>
      </w:tr>
      <w:tr w:rsidR="00915B0C" w:rsidRPr="00D022F7" w:rsidTr="00395561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От точки стыка Яранского</w:t>
            </w:r>
            <w:r w:rsidR="00395561">
              <w:rPr>
                <w:sz w:val="28"/>
                <w:szCs w:val="28"/>
              </w:rPr>
              <w:t xml:space="preserve"> района</w:t>
            </w:r>
            <w:r w:rsidRPr="003F6486">
              <w:rPr>
                <w:sz w:val="28"/>
                <w:szCs w:val="28"/>
              </w:rPr>
              <w:t xml:space="preserve">, Санчурского, Кикнурского муниципальных </w:t>
            </w:r>
            <w:r w:rsidR="00395561">
              <w:rPr>
                <w:sz w:val="28"/>
                <w:szCs w:val="28"/>
              </w:rPr>
              <w:t>округов</w:t>
            </w:r>
            <w:r w:rsidRPr="003F6486">
              <w:rPr>
                <w:sz w:val="28"/>
                <w:szCs w:val="28"/>
              </w:rPr>
              <w:t xml:space="preserve"> по северной границе кварталов 11, 10, 9, 8, 7, 6 Матвинурского участкового лесничества Санчурского </w:t>
            </w:r>
            <w:r w:rsidR="00395561" w:rsidRPr="003F6486">
              <w:rPr>
                <w:sz w:val="28"/>
                <w:szCs w:val="28"/>
              </w:rPr>
              <w:t>муниципальн</w:t>
            </w:r>
            <w:r w:rsidR="00395561">
              <w:rPr>
                <w:sz w:val="28"/>
                <w:szCs w:val="28"/>
              </w:rPr>
              <w:t>ого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="00395561">
              <w:rPr>
                <w:sz w:val="28"/>
                <w:szCs w:val="28"/>
              </w:rPr>
              <w:t>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 w:rsidRPr="003F6486">
              <w:rPr>
                <w:sz w:val="28"/>
                <w:szCs w:val="28"/>
              </w:rPr>
              <w:t>Санчурского муниципальн</w:t>
            </w:r>
            <w:r w:rsidR="00395561">
              <w:rPr>
                <w:sz w:val="28"/>
                <w:szCs w:val="28"/>
              </w:rPr>
              <w:t>ого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="00395561">
              <w:rPr>
                <w:sz w:val="28"/>
                <w:szCs w:val="28"/>
              </w:rPr>
              <w:t>округа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(8271 м в общем направлении на запад)</w:t>
            </w:r>
          </w:p>
        </w:tc>
      </w:tr>
      <w:tr w:rsidR="00915B0C" w:rsidRPr="00D022F7" w:rsidTr="00395561">
        <w:trPr>
          <w:trHeight w:hRule="exact" w:val="29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 w:rsidRPr="003F6486">
              <w:rPr>
                <w:sz w:val="28"/>
                <w:szCs w:val="28"/>
              </w:rPr>
              <w:t>Яранского</w:t>
            </w:r>
            <w:r w:rsidR="00395561">
              <w:rPr>
                <w:sz w:val="28"/>
                <w:szCs w:val="28"/>
              </w:rPr>
              <w:t xml:space="preserve"> района</w:t>
            </w:r>
            <w:r w:rsidR="00395561" w:rsidRPr="003F6486">
              <w:rPr>
                <w:sz w:val="28"/>
                <w:szCs w:val="28"/>
              </w:rPr>
              <w:t xml:space="preserve">, Санчурского, Кикнурского муниципальных </w:t>
            </w:r>
            <w:r w:rsidR="00395561">
              <w:rPr>
                <w:sz w:val="28"/>
                <w:szCs w:val="28"/>
              </w:rPr>
              <w:t>округов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 w:rsidRPr="003F6486">
              <w:rPr>
                <w:sz w:val="28"/>
                <w:szCs w:val="28"/>
              </w:rPr>
              <w:t>Санчурского муниципальн</w:t>
            </w:r>
            <w:r w:rsidR="00395561">
              <w:rPr>
                <w:sz w:val="28"/>
                <w:szCs w:val="28"/>
              </w:rPr>
              <w:t>ого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="00395561">
              <w:rPr>
                <w:sz w:val="28"/>
                <w:szCs w:val="28"/>
              </w:rPr>
              <w:t>округа</w:t>
            </w:r>
            <w:r w:rsidR="00395561" w:rsidRPr="003F6486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(8271 м в общем направлении на запад)</w:t>
            </w:r>
          </w:p>
        </w:tc>
      </w:tr>
      <w:tr w:rsidR="00915B0C" w:rsidRPr="00D022F7" w:rsidTr="00395561">
        <w:trPr>
          <w:trHeight w:hRule="exact" w:val="2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>
              <w:rPr>
                <w:sz w:val="28"/>
                <w:szCs w:val="28"/>
              </w:rPr>
              <w:t xml:space="preserve">Яранского района, Санчурского, Кикнурского муниципальных округов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(8271 м в общем направлении на запад)</w:t>
            </w:r>
          </w:p>
        </w:tc>
      </w:tr>
      <w:tr w:rsidR="00915B0C" w:rsidRPr="00D022F7" w:rsidTr="00395561">
        <w:trPr>
          <w:trHeight w:hRule="exact" w:val="297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>
              <w:rPr>
                <w:sz w:val="28"/>
                <w:szCs w:val="28"/>
              </w:rPr>
              <w:t xml:space="preserve">Яранского района, Санчурского, Кикнурского муниципальных округов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(8271 м в общем направлении на запад)</w:t>
            </w:r>
          </w:p>
        </w:tc>
      </w:tr>
      <w:tr w:rsidR="00915B0C" w:rsidRPr="00D022F7" w:rsidTr="00395561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>
              <w:rPr>
                <w:sz w:val="28"/>
                <w:szCs w:val="28"/>
              </w:rPr>
              <w:t xml:space="preserve">Яранского района, Санчурского, Кикнурского муниципальных округов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(8271 м в общем направлении на запад)</w:t>
            </w:r>
          </w:p>
        </w:tc>
      </w:tr>
      <w:tr w:rsidR="00915B0C" w:rsidRPr="00D022F7" w:rsidTr="00395561">
        <w:trPr>
          <w:trHeight w:hRule="exact" w:val="2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>
              <w:rPr>
                <w:sz w:val="28"/>
                <w:szCs w:val="28"/>
              </w:rPr>
              <w:t xml:space="preserve">Яранского района, Санчурского, Кикнурского муниципальных округов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(8271 м в общем направлении на запад)</w:t>
            </w:r>
          </w:p>
        </w:tc>
      </w:tr>
      <w:tr w:rsidR="00915B0C" w:rsidRPr="00D022F7" w:rsidTr="00395561">
        <w:trPr>
          <w:trHeight w:hRule="exact" w:val="297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От точки стыка </w:t>
            </w:r>
            <w:r w:rsidR="00395561">
              <w:rPr>
                <w:sz w:val="28"/>
                <w:szCs w:val="28"/>
              </w:rPr>
              <w:t xml:space="preserve">Яранского района, Санчурского, Кикнурского муниципальных округов </w:t>
            </w:r>
            <w:r w:rsidRPr="003F6486">
              <w:rPr>
                <w:sz w:val="28"/>
                <w:szCs w:val="28"/>
              </w:rPr>
              <w:t xml:space="preserve">по северной границе кварталов 11, 10, 9, 8, 7, 6 Матвинурского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, по северной границе квартала 7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(8271 м в общем направлении на 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3A20D5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среднему течению 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</w:t>
            </w:r>
            <w:r w:rsidRPr="003F6486">
              <w:rPr>
                <w:sz w:val="28"/>
                <w:szCs w:val="28"/>
              </w:rPr>
              <w:t>Люя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 w:rsidRPr="003F6486">
              <w:rPr>
                <w:sz w:val="28"/>
                <w:szCs w:val="28"/>
              </w:rPr>
              <w:t>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3A20D5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среднему течению</w:t>
            </w:r>
            <w:r w:rsidR="003A20D5" w:rsidRPr="003F6486">
              <w:rPr>
                <w:sz w:val="28"/>
                <w:szCs w:val="28"/>
              </w:rPr>
              <w:t xml:space="preserve"> р</w:t>
            </w:r>
            <w:r w:rsidR="003A20D5">
              <w:rPr>
                <w:sz w:val="28"/>
                <w:szCs w:val="28"/>
              </w:rPr>
              <w:t xml:space="preserve">еки Люя </w:t>
            </w:r>
            <w:r w:rsidRPr="003F6486">
              <w:rPr>
                <w:sz w:val="28"/>
                <w:szCs w:val="28"/>
              </w:rPr>
              <w:t>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="003A20D5">
              <w:rPr>
                <w:sz w:val="28"/>
                <w:szCs w:val="28"/>
              </w:rPr>
              <w:t>реки Люя</w:t>
            </w:r>
            <w:r w:rsidRPr="003F6486">
              <w:rPr>
                <w:sz w:val="28"/>
                <w:szCs w:val="28"/>
              </w:rPr>
              <w:t xml:space="preserve"> (1506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квартала 6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(1486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квартала 6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(1486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6, 14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(1600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квартала 14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(300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14, 50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(1300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северо-западной границе кварталов 49, 48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(2150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квартала 48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(850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квартала 48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(2200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квартала 52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(2000 м в общем направлении на юго-восток)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северо-западной границе кварталов 57, 60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(1350 м в общем направлении на юго-запад)</w:t>
            </w:r>
          </w:p>
        </w:tc>
      </w:tr>
      <w:tr w:rsidR="00915B0C" w:rsidRPr="00D022F7" w:rsidTr="00192DA6">
        <w:trPr>
          <w:trHeight w:hRule="exact" w:val="172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северо-западной границы квартала 60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(509 м в общем направлении на северо-запад)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межнику до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(2639 м в общем направлении на юго-запад)</w:t>
            </w:r>
          </w:p>
        </w:tc>
      </w:tr>
      <w:tr w:rsidR="00915B0C" w:rsidRPr="00D022F7" w:rsidTr="001C0787">
        <w:trPr>
          <w:trHeight w:hRule="exact" w:val="127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Между двух закоординированных точек, по прямой, пересекая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</w:t>
            </w:r>
            <w:r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(41 м в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стороне полосы отвода </w:t>
            </w:r>
            <w:r w:rsidR="001C0787">
              <w:rPr>
                <w:sz w:val="28"/>
                <w:szCs w:val="28"/>
              </w:rPr>
              <w:t>автомобильной дороги</w:t>
            </w:r>
            <w:r w:rsidRPr="003F6486">
              <w:rPr>
                <w:sz w:val="28"/>
                <w:szCs w:val="28"/>
              </w:rPr>
              <w:t xml:space="preserve"> Кикнур-Санчурск (179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 (682 м в общем направлении на юго-запад)</w:t>
            </w:r>
          </w:p>
        </w:tc>
      </w:tr>
      <w:tr w:rsidR="00915B0C" w:rsidRPr="00D022F7" w:rsidTr="007657D6">
        <w:trPr>
          <w:trHeight w:hRule="exact" w:val="869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(530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 (612 м в общем направлении на юго-запад)</w:t>
            </w:r>
          </w:p>
        </w:tc>
      </w:tr>
      <w:tr w:rsidR="00915B0C" w:rsidRPr="00D022F7" w:rsidTr="00EA089D">
        <w:trPr>
          <w:trHeight w:hRule="exact" w:val="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1C0787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среднему течению </w:t>
            </w:r>
            <w:r w:rsidRPr="0021454E">
              <w:rPr>
                <w:sz w:val="28"/>
                <w:szCs w:val="28"/>
              </w:rPr>
              <w:t>р</w:t>
            </w:r>
            <w:r w:rsidR="001C0787" w:rsidRPr="0021454E">
              <w:rPr>
                <w:sz w:val="28"/>
                <w:szCs w:val="28"/>
              </w:rPr>
              <w:t>еки</w:t>
            </w:r>
            <w:r w:rsidRPr="0021454E">
              <w:rPr>
                <w:sz w:val="28"/>
                <w:szCs w:val="28"/>
              </w:rPr>
              <w:t xml:space="preserve"> Бол</w:t>
            </w:r>
            <w:r w:rsidR="001C0787" w:rsidRPr="0021454E">
              <w:rPr>
                <w:sz w:val="28"/>
                <w:szCs w:val="28"/>
              </w:rPr>
              <w:t>ьшая</w:t>
            </w:r>
            <w:r w:rsidRPr="0021454E">
              <w:rPr>
                <w:sz w:val="28"/>
                <w:szCs w:val="28"/>
              </w:rPr>
              <w:t xml:space="preserve"> Кокшага</w:t>
            </w:r>
            <w:r w:rsidRPr="003F6486">
              <w:rPr>
                <w:sz w:val="28"/>
                <w:szCs w:val="28"/>
              </w:rPr>
              <w:t xml:space="preserve"> (370 м в общем направлении на юго-запад)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(417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юго-восточной границе квартала 47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(449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47, 46, 45, 44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(4766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47, 46, 45, 44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(4766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47, 46, 45, 44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(4766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47, 46, 45, 44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(4766 м в общем направлении на северо-запад)</w:t>
            </w:r>
          </w:p>
        </w:tc>
      </w:tr>
      <w:tr w:rsidR="00915B0C" w:rsidRPr="00D022F7" w:rsidTr="007657D6">
        <w:trPr>
          <w:trHeight w:hRule="exact" w:val="11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в продолжение базиса (144 м в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квартала 43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(992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квартала 43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(992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кварталов 43, 40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(1639 м в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кварталов 43, 40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(1639 м в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32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(2218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32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(2218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32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(2218 м в общем направлении на северо-запад)</w:t>
            </w:r>
          </w:p>
        </w:tc>
      </w:tr>
      <w:tr w:rsidR="00915B0C" w:rsidRPr="00D022F7" w:rsidTr="00EA089D">
        <w:trPr>
          <w:trHeight w:hRule="exact" w:val="1703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северной границе квартала 19 и по северо-восточной границе квартала 31</w:t>
            </w:r>
            <w:r w:rsidR="00EA089D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 xml:space="preserve">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(878 м в общем направлении на северо-запад)</w:t>
            </w:r>
          </w:p>
        </w:tc>
      </w:tr>
      <w:tr w:rsidR="00915B0C" w:rsidRPr="00D022F7" w:rsidTr="00EA089D">
        <w:trPr>
          <w:trHeight w:hRule="exact" w:val="1713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квартала 19 и по северо-восточной границе квартала 31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(878 м в общем направлении на северо-запад)</w:t>
            </w:r>
          </w:p>
        </w:tc>
      </w:tr>
      <w:tr w:rsidR="00915B0C" w:rsidRPr="00D022F7" w:rsidTr="00EA089D">
        <w:trPr>
          <w:trHeight w:hRule="exact" w:val="986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прямой (2188 м в общем направлении на северо-восток)</w:t>
            </w:r>
          </w:p>
        </w:tc>
      </w:tr>
      <w:tr w:rsidR="00915B0C" w:rsidRPr="00D022F7" w:rsidTr="00EA089D">
        <w:trPr>
          <w:trHeight w:hRule="exact" w:val="11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прямой (668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(4945 м в общем направл</w:t>
            </w:r>
            <w:r w:rsidR="007657D6">
              <w:rPr>
                <w:sz w:val="28"/>
                <w:szCs w:val="28"/>
              </w:rPr>
              <w:t>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</w:t>
            </w:r>
            <w:r w:rsidR="007657D6">
              <w:rPr>
                <w:sz w:val="28"/>
                <w:szCs w:val="28"/>
              </w:rPr>
              <w:t>5 м в общем направлении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</w:t>
            </w:r>
            <w:r w:rsidR="007657D6">
              <w:rPr>
                <w:sz w:val="28"/>
                <w:szCs w:val="28"/>
              </w:rPr>
              <w:t>5 м в общем направлении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</w:t>
            </w:r>
            <w:r w:rsidR="007657D6">
              <w:rPr>
                <w:sz w:val="28"/>
                <w:szCs w:val="28"/>
              </w:rPr>
              <w:t>5 м в общем направлении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</w:t>
            </w:r>
            <w:r w:rsidR="007657D6">
              <w:rPr>
                <w:sz w:val="28"/>
                <w:szCs w:val="28"/>
              </w:rPr>
              <w:t>5 м в общем направлении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</w:t>
            </w:r>
            <w:r w:rsidR="007657D6">
              <w:rPr>
                <w:sz w:val="28"/>
                <w:szCs w:val="28"/>
              </w:rPr>
              <w:t>5 м в общем направлении на юго-</w:t>
            </w:r>
            <w:r w:rsidRPr="003F6486">
              <w:rPr>
                <w:sz w:val="28"/>
                <w:szCs w:val="28"/>
              </w:rPr>
              <w:t>запад)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(4945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прямой (380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восточной границе квартала 22 Корляковского участкового 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(1649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22 Корляковского участкового</w:t>
            </w:r>
            <w:r w:rsidR="00EA089D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 xml:space="preserve">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(1649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22 Корляковского участкового</w:t>
            </w:r>
            <w:r w:rsidR="00EA089D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 xml:space="preserve">лесничества </w:t>
            </w:r>
            <w:r w:rsidR="00395561">
              <w:rPr>
                <w:sz w:val="28"/>
                <w:szCs w:val="28"/>
              </w:rPr>
              <w:t>Санчурского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(1649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южной границе квартала 16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(2485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западной границе кварталов</w:t>
            </w:r>
            <w:r w:rsidR="007657D6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 xml:space="preserve">16, 9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(1922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71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657D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южной границе квартала 8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до границы с Нижегородской областью (1703 м </w:t>
            </w:r>
          </w:p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657D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8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(947 м </w:t>
            </w:r>
          </w:p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657D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8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(947 м </w:t>
            </w:r>
          </w:p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657D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просеке, по западной границе квартала 8 Кикнурского участкового лесничества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(947 м </w:t>
            </w:r>
          </w:p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(2840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(2840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(2840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(2840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(1610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краю поля (1610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</w:t>
            </w:r>
            <w:r w:rsidR="007657D6">
              <w:rPr>
                <w:sz w:val="28"/>
                <w:szCs w:val="28"/>
              </w:rPr>
              <w:t>ельскохозяйственных угодий ООО «</w:t>
            </w:r>
            <w:r w:rsidRPr="003F6486">
              <w:rPr>
                <w:sz w:val="28"/>
                <w:szCs w:val="28"/>
              </w:rPr>
              <w:t>Северное</w:t>
            </w:r>
            <w:r w:rsidR="007657D6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</w:t>
            </w:r>
            <w:r w:rsidR="00EA089D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сельскохоз</w:t>
            </w:r>
            <w:r w:rsidR="007657D6">
              <w:rPr>
                <w:sz w:val="28"/>
                <w:szCs w:val="28"/>
              </w:rPr>
              <w:t>яйственных угодий ООО «Северное»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</w:t>
            </w:r>
            <w:r w:rsidR="00EA089D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</w:t>
            </w:r>
            <w:r w:rsidR="007657D6">
              <w:rPr>
                <w:sz w:val="28"/>
                <w:szCs w:val="28"/>
              </w:rPr>
              <w:t>ельскохозяйственных угодий ООО «</w:t>
            </w:r>
            <w:r w:rsidRPr="003F6486">
              <w:rPr>
                <w:sz w:val="28"/>
                <w:szCs w:val="28"/>
              </w:rPr>
              <w:t>Северное</w:t>
            </w:r>
            <w:r w:rsidR="007657D6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 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</w:t>
            </w:r>
            <w:r w:rsidR="007657D6">
              <w:rPr>
                <w:sz w:val="28"/>
                <w:szCs w:val="28"/>
              </w:rPr>
              <w:t>ельскохозяйственных угодий ООО «</w:t>
            </w:r>
            <w:r w:rsidRPr="003F6486">
              <w:rPr>
                <w:sz w:val="28"/>
                <w:szCs w:val="28"/>
              </w:rPr>
              <w:t>Северное</w:t>
            </w:r>
            <w:r w:rsidR="007657D6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 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сельскохоз</w:t>
            </w:r>
            <w:r w:rsidR="007657D6">
              <w:rPr>
                <w:sz w:val="28"/>
                <w:szCs w:val="28"/>
              </w:rPr>
              <w:t>яйственных угодий ООО «Северное»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 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сельск</w:t>
            </w:r>
            <w:r w:rsidR="007657D6">
              <w:rPr>
                <w:sz w:val="28"/>
                <w:szCs w:val="28"/>
              </w:rPr>
              <w:t>охозяйственных угодий ООО «</w:t>
            </w:r>
            <w:r w:rsidRPr="003F6486">
              <w:rPr>
                <w:sz w:val="28"/>
                <w:szCs w:val="28"/>
              </w:rPr>
              <w:t>Северное</w:t>
            </w:r>
            <w:r w:rsidR="007657D6">
              <w:rPr>
                <w:sz w:val="28"/>
                <w:szCs w:val="28"/>
              </w:rPr>
              <w:t>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 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657D6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с восточной стороны сельскохоз</w:t>
            </w:r>
            <w:r w:rsidR="007657D6">
              <w:rPr>
                <w:sz w:val="28"/>
                <w:szCs w:val="28"/>
              </w:rPr>
              <w:t>яйственных угодий ООО «Северное»</w:t>
            </w:r>
            <w:r w:rsidRPr="003F6486">
              <w:rPr>
                <w:sz w:val="28"/>
                <w:szCs w:val="28"/>
              </w:rPr>
              <w:t xml:space="preserve"> Шарангского района Нижегородской области (7097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5 Большерудкинского лесничества Шарангского лесхоза Шарангского района Нижегородской области (2242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5 Большерудкинского лесничества Шарангского лесхоза Шарангского района Нижегородской области (2242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5 Большерудкинского лесничества Шарангского лесхоза Шарангского района Нижегородской области (2242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5 Большерудкинского лесничества Шарангского лесхоза Шарангского района Нижегородской области (2242 м в общем направлении на север)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восточной границе квартала 5 Большерудкинского лесничества Шарангского лесхоза Шарангского района Нижегородской области (2242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299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 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256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кварталов 5, 4, по восточной границе квартала 4, по</w:t>
            </w:r>
            <w:r w:rsidR="005E5090"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северной границе кварталов 8,7, по восточной границе квартала 3 Большерудкинского лесничества Шарангского лесхоза Шарангского района Нижегородской области (7467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3, по восточной границе квартала 2 Большерудкинского лесничества Шарангского лесхоза Шарангского района Нижегородской области (3233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3, по восточной границе квартала 2 Большерудкинского лесничества Шарангского лесхоза Шарангского района Нижегородской области (3233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3, по восточной границе квартала 2 Большерудкинского лесничества Шарангского лесхоза Шарангского района Нижегородской области (3233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просеке, по северной границе квартала 3, по восточной границе квартала 2 Большерудкинского лесничества Шарангского лесхоза Шарангского района Нижегородской области (3233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57, 49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(3843 м в общем направлении на северо-запад)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62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</w:t>
            </w:r>
            <w:r w:rsidR="00D65C4B">
              <w:rPr>
                <w:sz w:val="28"/>
                <w:szCs w:val="28"/>
              </w:rPr>
              <w:t>реке Уста</w:t>
            </w:r>
            <w:r w:rsidRPr="003F6486">
              <w:rPr>
                <w:sz w:val="28"/>
                <w:szCs w:val="28"/>
              </w:rPr>
              <w:t xml:space="preserve"> на север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339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EA09A7">
              <w:rPr>
                <w:sz w:val="28"/>
                <w:szCs w:val="28"/>
              </w:rPr>
              <w:t>По закоординированным точкам, по межнику (1900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340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EA09A7">
              <w:rPr>
                <w:sz w:val="28"/>
                <w:szCs w:val="28"/>
              </w:rPr>
              <w:t>По закоординированным точкам, по межнику (1900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341</w:t>
            </w:r>
          </w:p>
        </w:tc>
        <w:tc>
          <w:tcPr>
            <w:tcW w:w="5652" w:type="dxa"/>
            <w:shd w:val="clear" w:color="auto" w:fill="auto"/>
          </w:tcPr>
          <w:p w:rsidR="00915B0C" w:rsidRDefault="00915B0C" w:rsidP="00915B0C">
            <w:pPr>
              <w:jc w:val="center"/>
            </w:pPr>
            <w:r w:rsidRPr="00EA09A7">
              <w:rPr>
                <w:sz w:val="28"/>
                <w:szCs w:val="28"/>
              </w:rPr>
              <w:t>По закоординированным точкам, по межнику (1900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(1900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до левого берега р. Уста (665 м в общем направлении на север)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F6486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399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499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599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699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799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3978E4">
              <w:rPr>
                <w:sz w:val="28"/>
                <w:szCs w:val="28"/>
              </w:rPr>
              <w:t xml:space="preserve">По левому берегу </w:t>
            </w:r>
            <w:r w:rsidR="00D65C4B">
              <w:rPr>
                <w:sz w:val="28"/>
                <w:szCs w:val="28"/>
              </w:rPr>
              <w:t>реки Уста</w:t>
            </w:r>
            <w:r w:rsidRPr="003978E4">
              <w:rPr>
                <w:sz w:val="28"/>
                <w:szCs w:val="28"/>
              </w:rPr>
              <w:t xml:space="preserve"> (4326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(1495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(1495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2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(861 м в общем направлении на юго-восток)</w:t>
            </w:r>
          </w:p>
        </w:tc>
      </w:tr>
      <w:tr w:rsidR="00915B0C" w:rsidRPr="00D022F7" w:rsidTr="00915B0C">
        <w:trPr>
          <w:trHeight w:hRule="exact" w:val="232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75081A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межнику, с восточной стороны</w:t>
            </w:r>
            <w:r>
              <w:rPr>
                <w:sz w:val="28"/>
                <w:szCs w:val="28"/>
              </w:rPr>
              <w:t xml:space="preserve"> </w:t>
            </w:r>
            <w:r w:rsidRPr="003F6486">
              <w:rPr>
                <w:sz w:val="28"/>
                <w:szCs w:val="28"/>
              </w:rPr>
              <w:t>се</w:t>
            </w:r>
            <w:r w:rsidR="0075081A">
              <w:rPr>
                <w:sz w:val="28"/>
                <w:szCs w:val="28"/>
              </w:rPr>
              <w:t xml:space="preserve">льскохозяйственных угодий СХПК 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</w:t>
            </w:r>
            <w:r w:rsidR="0075081A">
              <w:rPr>
                <w:sz w:val="28"/>
                <w:szCs w:val="28"/>
              </w:rPr>
              <w:t>скохозяйственных угодий СПК 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77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</w:t>
            </w:r>
            <w:r w:rsidR="0075081A">
              <w:rPr>
                <w:sz w:val="28"/>
                <w:szCs w:val="28"/>
              </w:rPr>
              <w:t>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="0075081A">
              <w:rPr>
                <w:sz w:val="28"/>
                <w:szCs w:val="28"/>
              </w:rPr>
              <w:t xml:space="preserve"> района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>«Русские Краи»</w:t>
            </w:r>
            <w:r w:rsidRPr="003F6486">
              <w:rPr>
                <w:sz w:val="28"/>
                <w:szCs w:val="28"/>
              </w:rPr>
              <w:t xml:space="preserve">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="0075081A">
              <w:rPr>
                <w:sz w:val="28"/>
                <w:szCs w:val="28"/>
              </w:rPr>
              <w:t xml:space="preserve"> района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</w:t>
            </w:r>
            <w:r w:rsidR="0075081A">
              <w:rPr>
                <w:sz w:val="28"/>
                <w:szCs w:val="28"/>
              </w:rPr>
              <w:t>йона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="0075081A">
              <w:rPr>
                <w:sz w:val="28"/>
                <w:szCs w:val="28"/>
              </w:rPr>
              <w:t xml:space="preserve"> района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="0075081A">
              <w:rPr>
                <w:sz w:val="28"/>
                <w:szCs w:val="28"/>
              </w:rPr>
              <w:t xml:space="preserve"> района Нижегородской области (</w:t>
            </w:r>
            <w:r w:rsidRPr="003F6486">
              <w:rPr>
                <w:sz w:val="28"/>
                <w:szCs w:val="28"/>
              </w:rPr>
              <w:t>4101 м в общем направлении на север 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226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закоординированным точкам, по межнику, с восточной стороны сельскохозяйственных угодий СХПК </w:t>
            </w:r>
            <w:r w:rsidR="0075081A">
              <w:rPr>
                <w:sz w:val="28"/>
                <w:szCs w:val="28"/>
              </w:rPr>
              <w:t xml:space="preserve">«Русские Краи»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и западной стороны сельскохозяйственных угодий СПК </w:t>
            </w:r>
            <w:r w:rsidR="0075081A">
              <w:rPr>
                <w:sz w:val="28"/>
                <w:szCs w:val="28"/>
              </w:rPr>
              <w:t>«</w:t>
            </w:r>
            <w:proofErr w:type="gramStart"/>
            <w:r w:rsidR="0075081A">
              <w:rPr>
                <w:sz w:val="28"/>
                <w:szCs w:val="28"/>
              </w:rPr>
              <w:t>Победа»</w:t>
            </w:r>
            <w:r w:rsidRPr="003F6486">
              <w:rPr>
                <w:sz w:val="28"/>
                <w:szCs w:val="28"/>
              </w:rPr>
              <w:t>Тонкинского</w:t>
            </w:r>
            <w:proofErr w:type="gramEnd"/>
            <w:r w:rsidRPr="003F6486">
              <w:rPr>
                <w:sz w:val="28"/>
                <w:szCs w:val="28"/>
              </w:rPr>
              <w:t xml:space="preserve"> района Нижегородской области (4101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южной границе кварталов 32, 33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(3745 м в общем направлении на 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восточной границе кварталов 34, 36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(3478 м в общем направлении на юго-запад)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границе кварталов 35, 34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(5639 м в общем направлении на север)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30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северной границе кварталов 33, 32 Русско-Краинского лесничества Кикнурскоголесхоза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(5519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5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Между двух закоординированных точек, по межнику (601 м в общем направлении на север)</w:t>
            </w:r>
          </w:p>
        </w:tc>
      </w:tr>
      <w:tr w:rsidR="00915B0C" w:rsidRPr="00D022F7" w:rsidTr="005E5090">
        <w:trPr>
          <w:trHeight w:hRule="exact" w:val="167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западной и северной границе квартала 31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F6486">
              <w:rPr>
                <w:sz w:val="28"/>
                <w:szCs w:val="28"/>
              </w:rPr>
              <w:t>3194 м в общем направлении на северо- 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jc w:val="center"/>
            </w:pPr>
            <w:r w:rsidRPr="008328D0">
              <w:rPr>
                <w:sz w:val="28"/>
                <w:szCs w:val="28"/>
              </w:rPr>
              <w:t>По закоординированным точкам, по межнику (2694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По закоординированным точкам, по межнику (2694 м в общем направлении на северо</w:t>
            </w:r>
            <w:r>
              <w:rPr>
                <w:sz w:val="28"/>
                <w:szCs w:val="28"/>
              </w:rPr>
              <w:t>-</w:t>
            </w:r>
            <w:r w:rsidRPr="003F6486">
              <w:rPr>
                <w:sz w:val="28"/>
                <w:szCs w:val="28"/>
              </w:rPr>
              <w:t>восток)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899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62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  <w:p w:rsidR="0075081A" w:rsidRPr="003F6486" w:rsidRDefault="0075081A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51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течению </w:t>
            </w:r>
            <w:r w:rsidR="0075081A">
              <w:rPr>
                <w:sz w:val="28"/>
                <w:szCs w:val="28"/>
              </w:rPr>
              <w:t>реки Шада</w:t>
            </w:r>
          </w:p>
        </w:tc>
      </w:tr>
      <w:tr w:rsidR="00915B0C" w:rsidRPr="00D022F7" w:rsidTr="00915B0C">
        <w:trPr>
          <w:trHeight w:hRule="exact" w:val="1990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966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F6486">
              <w:rPr>
                <w:sz w:val="28"/>
                <w:szCs w:val="28"/>
              </w:rPr>
              <w:t xml:space="preserve">По юго-западной границе кварталов 24, 15, по южной границе кварталов 15, 14, по западной просеке кварталов 14, 4, 1 Русско-Краинского лесничества Кикнурского лесхоза </w:t>
            </w:r>
            <w:r w:rsidR="008C5A0A">
              <w:rPr>
                <w:sz w:val="28"/>
                <w:szCs w:val="28"/>
              </w:rPr>
              <w:t>Кикнурского муниципального округа</w:t>
            </w:r>
            <w:r w:rsidRPr="003F6486">
              <w:rPr>
                <w:sz w:val="28"/>
                <w:szCs w:val="28"/>
              </w:rPr>
              <w:t xml:space="preserve"> (11346 м в общем направлении на северо-запад)</w:t>
            </w:r>
          </w:p>
        </w:tc>
      </w:tr>
    </w:tbl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F9042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5B0C" w:rsidRDefault="00915B0C" w:rsidP="00915B0C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01D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Свечинский муниципальный округ</w:t>
      </w:r>
    </w:p>
    <w:p w:rsidR="00915B0C" w:rsidRPr="006609BF" w:rsidRDefault="00915B0C" w:rsidP="00915B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5652"/>
      </w:tblGrid>
      <w:tr w:rsidR="00915B0C" w:rsidRPr="00D022F7" w:rsidTr="00915B0C">
        <w:trPr>
          <w:trHeight w:hRule="exact" w:val="559"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5652" w:type="dxa"/>
            <w:vMerge w:val="restart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Описание прохождения части границ</w:t>
            </w:r>
          </w:p>
        </w:tc>
      </w:tr>
      <w:tr w:rsidR="00915B0C" w:rsidRPr="00D022F7" w:rsidTr="00915B0C">
        <w:trPr>
          <w:trHeight w:hRule="exact" w:val="46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до точки</w:t>
            </w:r>
          </w:p>
        </w:tc>
        <w:tc>
          <w:tcPr>
            <w:tcW w:w="5652" w:type="dxa"/>
            <w:vMerge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8"/>
                <w:szCs w:val="28"/>
              </w:rPr>
            </w:pPr>
          </w:p>
        </w:tc>
      </w:tr>
      <w:tr w:rsidR="00915B0C" w:rsidRPr="00D022F7" w:rsidTr="00915B0C">
        <w:trPr>
          <w:trHeight w:hRule="exact" w:val="41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2A412D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2A412D">
              <w:rPr>
                <w:sz w:val="28"/>
                <w:szCs w:val="28"/>
              </w:rPr>
              <w:t>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(5933 м в общем направлении на юго-восток)</w:t>
            </w:r>
          </w:p>
          <w:p w:rsidR="00915B0C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915B0C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15B0C" w:rsidRPr="00D022F7" w:rsidTr="00915B0C">
        <w:trPr>
          <w:trHeight w:hRule="exact" w:val="147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до границы с Котельничским районом (3379 м в общем направлении на юго-запад)</w:t>
            </w:r>
          </w:p>
        </w:tc>
      </w:tr>
      <w:tr w:rsidR="00915B0C" w:rsidRPr="00D022F7" w:rsidTr="00915B0C">
        <w:trPr>
          <w:trHeight w:hRule="exact" w:val="199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западной границе 16 лесного квартала Макарьевского участкового лесничества Котельничского лесничества до просеки, идущей по границе Котельничского района (2159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прямой в продолжение базиса до юго-западной оконечности 16 лесного квартала Макарьевского участкового лесничества Котельничского лесничества (829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западной границе 26 лесного квартала Макарьевского участкового лесничества Котельничского лесничества до прямой (1223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прямой до юго-западной оконечности 26 квартала Макарьевского участкового лесничества Котельничского лесничества (1415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северной границе лесного квартала 14 Круглыжского участкового лесничества Свечинского лесничества до его южной оконечности (1778 м в общем направлении на юго-восток)</w:t>
            </w:r>
          </w:p>
        </w:tc>
      </w:tr>
      <w:tr w:rsidR="00915B0C" w:rsidRPr="00D022F7" w:rsidTr="00915B0C">
        <w:trPr>
          <w:trHeight w:hRule="exact" w:val="198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северо-западной стороне лесного квартала 14 Круглыжского участкового лесничества Свечинского лесничества до северной оконечности лесного квартала (702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125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северо-западной стороне лесных кварталов 14, 10, 11 Круглыжского участкового лесничества Свечинского лесничества до северной оконечности лесного квартала (3826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136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северной стороне 11 лесного квартала и восточной стороне 12 лесного квартала Круглыжского участкового лесничества Свечинского лесничества до юго-восточной оконечности 12 лесного квартала (3035 м в общем направлении на юго-восток)</w:t>
            </w:r>
          </w:p>
        </w:tc>
      </w:tr>
      <w:tr w:rsidR="00915B0C" w:rsidRPr="00D022F7" w:rsidTr="00915B0C">
        <w:trPr>
          <w:trHeight w:hRule="exact" w:val="2703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юго-западной стороне лесного квартала 12 Круглыжского участкового лесничества Свечинского лесничества до северо-восточной оконечности лесного квартала 4 Круглыжского участкового лесничества (сельского) Свечинского лесничества (753 м в общем направлении на юго-запад)</w:t>
            </w:r>
          </w:p>
        </w:tc>
      </w:tr>
      <w:tr w:rsidR="00915B0C" w:rsidRPr="00D022F7" w:rsidTr="00915B0C">
        <w:trPr>
          <w:trHeight w:hRule="exact" w:val="241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75081A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восточной границе лесного квартала 4 Круглыжского участкового лесничества (сельского) Свечинского лесничества до северо-западной оконечности 42 лесного квартала Макарьевского участкового лесничества Котельничского лесничества (474</w:t>
            </w:r>
            <w:r w:rsidR="0075081A">
              <w:rPr>
                <w:sz w:val="28"/>
                <w:szCs w:val="28"/>
              </w:rPr>
              <w:t> </w:t>
            </w:r>
            <w:r w:rsidRPr="002A412D">
              <w:rPr>
                <w:sz w:val="28"/>
                <w:szCs w:val="28"/>
              </w:rPr>
              <w:t>м в общем направлении на юго-восток)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западной границе 42 лесного квартала Макарьевского участкового лесничества Котельничского лесничества до межника (590 м в общем направлении на юго-восток)</w:t>
            </w:r>
          </w:p>
        </w:tc>
      </w:tr>
      <w:tr w:rsidR="00915B0C" w:rsidRPr="00D022F7" w:rsidTr="0075081A">
        <w:trPr>
          <w:trHeight w:hRule="exact" w:val="22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 xml:space="preserve">От оконечности 42 лесного квартала Макарьевского участкового лесничества Котельничского лесничества по межнику до пересечения с границей полосы отвода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2A412D">
              <w:rPr>
                <w:sz w:val="28"/>
                <w:szCs w:val="28"/>
              </w:rPr>
              <w:t xml:space="preserve"> Черновское - Старица - Макарье (684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 xml:space="preserve">От закоординированной точки на северной стороне полосы отвода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2A412D">
              <w:rPr>
                <w:sz w:val="28"/>
                <w:szCs w:val="28"/>
              </w:rPr>
              <w:t xml:space="preserve"> Черновское - Старица - Макарье до закоординированной точки на южной стороне (61 м в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безымянному ручью до просеки лесного квартала 50 Макарьевского участкового лесничества Котельничского лесничества (2574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западной границе 50 лесного квартала Макарьевского участкового лесничества Котельничского лесничества (816 м в общем направлении на юг)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(2970 м в общем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прямой между двумя закоординированными точками (668 м в общем направлении на юго-восток)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прямой между двумя закоординированными точками (1288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566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северной границе 19 лесного квартала Круглыжского участкового лесничества Свечинского лесничества до западной оконечности 57 лесного квартала Макарьевского участкового лесничества Котельничского лесничества (2381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2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западной границе 57, 58 лесных кварталов Макарьевского участкового лесничества Котельничского лесничества до северной оконечности 21 лесного квартала Круглыжского участкового лесничества Свечинского лесничества (2637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северо-восточной стороне лесного квартала 21 Круглыжского участкового лесничества Свечинского лесничества до пересечения с ручьем (2313 м в общем направлении на юго-восток)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ручью без названия до восточной оконечности лесного квартала 21 Круглыжского участкового лесничества Свечинского лесничества (687 м в общем направлении на юго-восток)</w:t>
            </w:r>
          </w:p>
        </w:tc>
      </w:tr>
      <w:tr w:rsidR="00915B0C" w:rsidRPr="00D022F7" w:rsidTr="00915B0C">
        <w:trPr>
          <w:trHeight w:hRule="exact" w:val="1983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юго-восточной стороне лесного квартала 21 Круглыжского участкового лесничества Свечинского лесничества до южной оконечности лесного квартала 21 (477 м в направлении на юго-запад)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(1381 м в общем направлении на юго-восток)</w:t>
            </w:r>
          </w:p>
        </w:tc>
      </w:tr>
      <w:tr w:rsidR="00915B0C" w:rsidRPr="00D022F7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до реки Матюг (2299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Матюг до межника (5428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каналу до межника (455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(2345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лесу (368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(669 м в общем направлении на северо-запад)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 до опушки леса (2041 м в общем направлении на юго-запад)</w:t>
            </w:r>
          </w:p>
        </w:tc>
      </w:tr>
      <w:tr w:rsidR="00915B0C" w:rsidRPr="00D022F7" w:rsidTr="00915B0C">
        <w:trPr>
          <w:trHeight w:hRule="exact" w:val="88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273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среднему течению реки Матюг до межника (4186 м в общем направлении на юго-восток)</w:t>
            </w:r>
          </w:p>
        </w:tc>
      </w:tr>
      <w:tr w:rsidR="00915B0C" w:rsidRPr="00D022F7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(1653 м в общем направлении на юго-восток)</w:t>
            </w:r>
          </w:p>
        </w:tc>
      </w:tr>
      <w:tr w:rsidR="00915B0C" w:rsidRPr="00D022F7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(2422 м в общем направлении на юго-запад)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по закоординированным точкам до западной оконечности лесного квартала 76 Котельничского лесничества (2217 м в общем направлении на юго-восток)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западной границе лесного квартала 76 Котельничского лесничества до ручья (840 м в общем направлении на юго-восток)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межнику, идущему по закоординированным точкам до пересечения с пересыхающим ручьем, протекающим в овраге (2232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ручью, протекающему в овраге, до реки Березовка (794 м в общем направлении на юго-восток)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375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Березовка (14179 м в общем направлении на юго-восток)</w:t>
            </w:r>
          </w:p>
        </w:tc>
      </w:tr>
      <w:tr w:rsidR="00915B0C" w:rsidRPr="00D022F7" w:rsidTr="00915B0C">
        <w:trPr>
          <w:trHeight w:hRule="exact" w:val="124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до пересечения с рекой Метелка (1971 м в общем направлении на северо-запад)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777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808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Метелка (1361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808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(1289 м в общем направлении на юго-запад)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(154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Метелка (885 м в общем направлении на юго-восток)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северной стороне лесного квартала 20 Свечинского участкового лесничества Свечинского лесничества до реки Ацвеж (1675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Ацвеж до просеки (1423 м в общем направлении на юг)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восточной стороне лесного квартала 20 Круглыжского участкового лесничества Свечинского лесничества до южной оконечности лесного квартала 17 (4286 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18, 19 Свечинского участкового лесничества Свечинского лесничества до западной оконечности лесного квартала 19 (2278 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899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восточной стороне лесных кварталов 19, 26, 36 Шмелевского участкового лесничества Свечинского лесничества до юго-восточной оконечности лесного квартала 36 (7310 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36, 35, 34, 33, 32, 31, 30, 29 Шмелевского участкового лесничества Свечинского лесничества до западной оконечности лесного квартала 29 (8947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восточной стороне лесных кварталов 39, 46, 55 Юмского участкового лесничества Свечинского лесничества до восточной оконечности лесного квартала 55 (5356 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55, 54, 53, 52, 51, 50, 49 Юмского участкового лесничества Свечинского лесничества до западной оконечности лесного квартала 49 (8581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восточной стороне лесных кварталов 19, 35, 49, 61, 72 Спасского участкового лесничества Свечинского лесничества до южной оконечности лесного квартала 72 (10702 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72, 71 Спасского участкового лесничества Свечинского лесничества до западной оконечности лесного квартала 71 (2142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восточной стороне лесного квартала 78 Спасского участкового лесничества Свечинского лесничества до южной оконеч</w:t>
            </w:r>
            <w:r w:rsidR="00CE1492">
              <w:rPr>
                <w:sz w:val="28"/>
                <w:szCs w:val="28"/>
              </w:rPr>
              <w:t>ности лесного квартала 78 (2135 </w:t>
            </w:r>
            <w:r w:rsidRPr="002A412D">
              <w:rPr>
                <w:sz w:val="28"/>
                <w:szCs w:val="28"/>
              </w:rPr>
              <w:t>м в общем направлении на юго-запад)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78, 77 Спасского участкового лесничества Свечинского лесничества до западной оконечности лесного квартала 77 (2141 м в общем направлении на северо-запад)</w:t>
            </w:r>
          </w:p>
        </w:tc>
      </w:tr>
      <w:tr w:rsidR="00915B0C" w:rsidRPr="00D022F7" w:rsidTr="00915B0C">
        <w:trPr>
          <w:trHeight w:hRule="exact" w:val="227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930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южной стороне лесных кварталов 76, 75, 74, 73 Спасского участкового лесничества Свечинского лесничества до западной оконечности лесного квартала 73, до границы с Нижегородской областью (4119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лесных кварталов 73, 64, 63, 62, 50, 38 Спасского участкового лесничества Свечинского лесничества до северной оконечности лесного квартала 38 (8656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южной стороне лесных кварталов 37, 36 Спасского участкового лесничества Свечинского лесничества до западной оконечности лесного квартала 36 (4116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5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лесного квартала 36 Спасского участкового лесничества Свечинского лесничества до северной оконечности лесного квартала 36 (1209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2110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лесного квартала 36 и по южной стороне лесных кварталов 3, 1 Спасского участкового лесничества Свечинского лесничества до западной оконечности лесного квартала 1 (4646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лесного квартала 1 Спасского участкового лесничества Свечинского лесничества (1089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северной стороне лесных кварталов 1, 2, 4 Спасского участкового лесничества Свечинского лесничества до западной оконечности лесного квартала 4 (3860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западной стороне лесных кварталов 4, 32 Свечинского участкового лесничества Свечинского лесничества до западной оконечности лесного квартала 32 (2433 м в общем направлении на северо-запад)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просеке, проходящей по северной стороне лесных кварталов 32, 33 Свечинского участкового лесничества Свечинского лесничества (1794 м в общем направлении на юго-восток)</w:t>
            </w:r>
          </w:p>
        </w:tc>
      </w:tr>
      <w:tr w:rsidR="00915B0C" w:rsidRPr="00D022F7" w:rsidTr="00915B0C">
        <w:trPr>
          <w:trHeight w:hRule="exact" w:val="99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Рубка (1088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лесных кварталов 33, 21 Свечинского участкового лесничества Свечинского лесничества до северной оконечности лесного квартала 21 (1679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северной стороне лесного квартала 21 Свечинского участкового лесничества Свечинского лесничества до южной оконеч</w:t>
            </w:r>
            <w:r w:rsidR="00CE1492">
              <w:rPr>
                <w:sz w:val="28"/>
                <w:szCs w:val="28"/>
              </w:rPr>
              <w:t>ности лесного квартала 21 (1740 </w:t>
            </w:r>
            <w:r w:rsidRPr="002A412D">
              <w:rPr>
                <w:sz w:val="28"/>
                <w:szCs w:val="28"/>
              </w:rPr>
              <w:t>м в общем направлении на юго-восток)</w:t>
            </w:r>
          </w:p>
        </w:tc>
      </w:tr>
      <w:tr w:rsidR="00915B0C" w:rsidRPr="00D022F7" w:rsidTr="00915B0C">
        <w:trPr>
          <w:trHeight w:hRule="exact" w:val="1928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999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лесных кварталов 22, 23, 14, 8 Свечинского участкового лесничества Свечинского лесничества до северной оконечности лесного квартала 8 (9252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(6001 м в общем направлении на северо-запад)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Боярка до реки Сюзюм (2022 м в общем направлении на юго-восток)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1044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Сюзюм до реки Зимовка (5045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Зимовка (2064 м в общем направлении на юго-восток)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до реки Масловка (4474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1171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Масловка до ручья (1408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ручью (2250 м в общем направлении на северо-запад)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(1489 м в общем направлении на северо-запад)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1220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(2583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Адовка до южной оконечности лесного квартала 14 (704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опушке леса до реки Быстра (2742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1259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Быстра до северной оконечности лесного квартала 13 (1206 м в общем направлении на 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опушке леса (540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(3192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до реки Быстрая (1239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1274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Быстрая до ручья Мочище (2016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ручью Мочище (5154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(689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(1244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1334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(2493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1334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(1367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опушке леса (3610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(7445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(2935 м в общем направлении на северо-запад)</w:t>
            </w:r>
          </w:p>
        </w:tc>
      </w:tr>
      <w:tr w:rsidR="00915B0C" w:rsidRPr="00D022F7" w:rsidTr="00915B0C">
        <w:trPr>
          <w:trHeight w:hRule="exact" w:val="107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до реки Ачуг (1767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1383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1555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Ачуг (7690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1555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(2141 м в общем направлении на северо-запад)</w:t>
            </w:r>
          </w:p>
        </w:tc>
      </w:tr>
      <w:tr w:rsidR="00915B0C" w:rsidRPr="00D022F7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(566 м в общем направлении на северо-запад)</w:t>
            </w:r>
          </w:p>
        </w:tc>
      </w:tr>
      <w:tr w:rsidR="00915B0C" w:rsidRPr="00D022F7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южной стороне лесного квартала 9 Круглыжского участкового лесничества Свечинского лесничества до западной оконечности лесного квартала 9 (1723 м в общем направлении на юго-запад)</w:t>
            </w:r>
          </w:p>
        </w:tc>
      </w:tr>
      <w:tr w:rsidR="00915B0C" w:rsidRPr="00D022F7" w:rsidTr="00915B0C">
        <w:trPr>
          <w:trHeight w:hRule="exact" w:val="1999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западной стороне лесного квартала 9 Круглыжского участкового лесничества Свечинского лесничества до северной оконечности лесного квартала 9 (1011 м в общем направлении на северо-запад)</w:t>
            </w:r>
          </w:p>
        </w:tc>
      </w:tr>
      <w:tr w:rsidR="00915B0C" w:rsidRPr="00D022F7" w:rsidTr="00915B0C">
        <w:trPr>
          <w:trHeight w:hRule="exact" w:val="1981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границе, проходящей по северной стороне лесного квартала 9 Круглыжского участкового лесничества Свечинского лесничества до восточной оконечности лесного квартала 9 (1304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(1118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1080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закоординированным точкам до реки Безряха (2247 м в общем направлении на юго-запад)</w:t>
            </w:r>
          </w:p>
        </w:tc>
      </w:tr>
      <w:tr w:rsidR="00915B0C" w:rsidRPr="00D022F7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1576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1637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Безряха до реки Ветлуга (5073 м в общем направлении на северо-восток)</w:t>
            </w:r>
          </w:p>
        </w:tc>
      </w:tr>
      <w:tr w:rsidR="00915B0C" w:rsidRPr="00D022F7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1637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1660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Ветлуга до реки Чернушка (3699 м в общем направлении на северо-запад)</w:t>
            </w:r>
          </w:p>
        </w:tc>
      </w:tr>
      <w:tr w:rsidR="00915B0C" w:rsidRPr="00D022F7" w:rsidTr="00E32AB0">
        <w:trPr>
          <w:trHeight w:hRule="exact" w:val="966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1660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1856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Чер</w:t>
            </w:r>
            <w:r w:rsidR="006B797E">
              <w:rPr>
                <w:sz w:val="28"/>
                <w:szCs w:val="28"/>
              </w:rPr>
              <w:t>нушка до реки Белолужица (15024 </w:t>
            </w:r>
            <w:r w:rsidRPr="002A412D">
              <w:rPr>
                <w:sz w:val="28"/>
                <w:szCs w:val="28"/>
              </w:rPr>
              <w:t>м в общем направлении на северо-восток)</w:t>
            </w:r>
          </w:p>
        </w:tc>
      </w:tr>
      <w:tr w:rsidR="00915B0C" w:rsidRPr="00D022F7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1856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2A412D" w:rsidRDefault="00915B0C" w:rsidP="00915B0C">
            <w:pPr>
              <w:pStyle w:val="ae"/>
              <w:suppressAutoHyphens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A412D">
              <w:rPr>
                <w:sz w:val="28"/>
                <w:szCs w:val="28"/>
              </w:rPr>
              <w:t>По реке Белолужица (4878 м в общем направлении на юго-восток)</w:t>
            </w:r>
          </w:p>
        </w:tc>
      </w:tr>
    </w:tbl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Pr="00915B0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5B0C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 w:rsidRPr="000F7C3D">
        <w:rPr>
          <w:rFonts w:ascii="Times New Roman" w:hAnsi="Times New Roman" w:cs="Times New Roman"/>
          <w:sz w:val="28"/>
          <w:szCs w:val="28"/>
        </w:rPr>
        <w:t>6. Фа</w:t>
      </w:r>
      <w:r w:rsidRPr="0021454E">
        <w:rPr>
          <w:rFonts w:ascii="Times New Roman" w:hAnsi="Times New Roman" w:cs="Times New Roman"/>
          <w:sz w:val="28"/>
          <w:szCs w:val="28"/>
        </w:rPr>
        <w:t>л</w:t>
      </w:r>
      <w:r w:rsidR="00CE1492" w:rsidRPr="0021454E">
        <w:rPr>
          <w:rFonts w:ascii="Times New Roman" w:hAnsi="Times New Roman" w:cs="Times New Roman"/>
          <w:sz w:val="28"/>
          <w:szCs w:val="28"/>
        </w:rPr>
        <w:t>е</w:t>
      </w:r>
      <w:r w:rsidRPr="000F7C3D">
        <w:rPr>
          <w:rFonts w:ascii="Times New Roman" w:hAnsi="Times New Roman" w:cs="Times New Roman"/>
          <w:sz w:val="28"/>
          <w:szCs w:val="28"/>
        </w:rPr>
        <w:t>нский муниципальный округ</w:t>
      </w:r>
    </w:p>
    <w:p w:rsidR="00915B0C" w:rsidRPr="00B225D7" w:rsidRDefault="00915B0C" w:rsidP="00915B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48"/>
        <w:gridCol w:w="5652"/>
      </w:tblGrid>
      <w:tr w:rsidR="00915B0C" w:rsidRPr="00D022F7" w:rsidTr="00915B0C">
        <w:trPr>
          <w:trHeight w:hRule="exact" w:val="559"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Обозначение части границ</w:t>
            </w:r>
          </w:p>
        </w:tc>
        <w:tc>
          <w:tcPr>
            <w:tcW w:w="5652" w:type="dxa"/>
            <w:vMerge w:val="restart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Описание прохождения части границ</w:t>
            </w:r>
          </w:p>
        </w:tc>
      </w:tr>
      <w:tr w:rsidR="00915B0C" w:rsidRPr="00D022F7" w:rsidTr="00915B0C">
        <w:trPr>
          <w:trHeight w:hRule="exact" w:val="469"/>
        </w:trPr>
        <w:tc>
          <w:tcPr>
            <w:tcW w:w="1856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от точки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D022F7">
              <w:rPr>
                <w:color w:val="000000"/>
                <w:sz w:val="28"/>
                <w:szCs w:val="28"/>
              </w:rPr>
              <w:t>до точки</w:t>
            </w:r>
          </w:p>
        </w:tc>
        <w:tc>
          <w:tcPr>
            <w:tcW w:w="5652" w:type="dxa"/>
            <w:vMerge/>
            <w:shd w:val="clear" w:color="auto" w:fill="auto"/>
            <w:vAlign w:val="center"/>
          </w:tcPr>
          <w:p w:rsidR="00915B0C" w:rsidRPr="00D022F7" w:rsidRDefault="00915B0C" w:rsidP="00915B0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8"/>
                <w:szCs w:val="28"/>
              </w:rPr>
            </w:pPr>
          </w:p>
        </w:tc>
      </w:tr>
      <w:tr w:rsidR="00915B0C" w:rsidRPr="003F6486" w:rsidTr="00915B0C">
        <w:trPr>
          <w:trHeight w:hRule="exact" w:val="411"/>
        </w:trPr>
        <w:tc>
          <w:tcPr>
            <w:tcW w:w="1856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3F6486" w:rsidRDefault="00915B0C" w:rsidP="00915B0C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3F64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5B0C" w:rsidRPr="003F6486" w:rsidTr="00F04E06">
        <w:trPr>
          <w:trHeight w:hRule="exact" w:val="2639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F7C3D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F7C3D">
              <w:rPr>
                <w:sz w:val="28"/>
                <w:szCs w:val="28"/>
              </w:rPr>
              <w:t>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От точки 1 по квартальным просекам 117, 118, 119, 120, 121, 122 лесных кварталов Белохолуницкого лесхоза Елевского лесничества (5300 м в общем направлении на юго-восток) до точки стыка трех муниципальных</w:t>
            </w:r>
            <w:r w:rsidR="00CA462F">
              <w:rPr>
                <w:sz w:val="28"/>
                <w:szCs w:val="28"/>
              </w:rPr>
              <w:t xml:space="preserve"> образований</w:t>
            </w:r>
            <w:r w:rsidRPr="000F7C3D">
              <w:rPr>
                <w:sz w:val="28"/>
                <w:szCs w:val="28"/>
              </w:rPr>
              <w:t>: Омутнинского</w:t>
            </w:r>
            <w:r w:rsidR="00F04E06">
              <w:rPr>
                <w:sz w:val="28"/>
                <w:szCs w:val="28"/>
              </w:rPr>
              <w:t xml:space="preserve"> района</w:t>
            </w:r>
            <w:r w:rsidRPr="000F7C3D">
              <w:rPr>
                <w:sz w:val="28"/>
                <w:szCs w:val="28"/>
              </w:rPr>
              <w:t>, Фаленского</w:t>
            </w:r>
            <w:r w:rsidR="00F04E06">
              <w:rPr>
                <w:sz w:val="28"/>
                <w:szCs w:val="28"/>
              </w:rPr>
              <w:t xml:space="preserve"> муниципального округа</w:t>
            </w:r>
            <w:r w:rsidRPr="000F7C3D">
              <w:rPr>
                <w:sz w:val="28"/>
                <w:szCs w:val="28"/>
              </w:rPr>
              <w:t>, Белохолуницкого</w:t>
            </w:r>
            <w:r w:rsidR="00F04E06">
              <w:rPr>
                <w:sz w:val="28"/>
                <w:szCs w:val="28"/>
              </w:rPr>
              <w:t xml:space="preserve"> района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лесных кварталов 332, 333, 334, 335, 336, 337, 338, 339, 340, 341 Чернохолуницкого лесничества Омутнинского лесхоза (7557 м в общем направлении на юго-восток)</w:t>
            </w:r>
          </w:p>
        </w:tc>
      </w:tr>
      <w:tr w:rsidR="00915B0C" w:rsidRPr="003F6486" w:rsidTr="00915B0C">
        <w:trPr>
          <w:trHeight w:hRule="exact" w:val="113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правой стороне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0F7C3D">
              <w:rPr>
                <w:sz w:val="28"/>
                <w:szCs w:val="28"/>
              </w:rPr>
              <w:t xml:space="preserve"> на поселок Васильевский в 6 м от оси (3415 м в общем направлении на юго-запад)</w:t>
            </w:r>
          </w:p>
        </w:tc>
      </w:tr>
      <w:tr w:rsidR="00915B0C" w:rsidRPr="003F6486" w:rsidTr="00915B0C">
        <w:trPr>
          <w:trHeight w:hRule="exact" w:val="1076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правой стороны полевой дороги в 3 м от оси (483 м в общем направлении на юго-запад)</w:t>
            </w:r>
          </w:p>
        </w:tc>
      </w:tr>
      <w:tr w:rsidR="00915B0C" w:rsidRPr="003F6486" w:rsidTr="00915B0C">
        <w:trPr>
          <w:trHeight w:hRule="exact" w:val="1332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Фаленского лесничества Фаленского лесхоза до полевой дороги (991 м в общем направлении на северо-запад)</w:t>
            </w:r>
          </w:p>
        </w:tc>
      </w:tr>
      <w:tr w:rsidR="00915B0C" w:rsidRPr="003F6486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квартальной просеке Фаленского лесничества Фаленского лесхоза (386 м в общем направлении на юго-восток)</w:t>
            </w:r>
          </w:p>
        </w:tc>
      </w:tr>
      <w:tr w:rsidR="00915B0C" w:rsidRPr="003F6486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Фаленского лесничества Фаленского лесхоза (248 м в общем направлении на юго- восток)</w:t>
            </w:r>
          </w:p>
        </w:tc>
      </w:tr>
      <w:tr w:rsidR="00915B0C" w:rsidRPr="003F6486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квартальной просеке Фаленского лесничества Фаленского лесхоза (369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Фаленского лесничества Фаленского лесхоза (678 м в общем направлении на северо-запад)</w:t>
            </w:r>
          </w:p>
        </w:tc>
      </w:tr>
      <w:tr w:rsidR="00915B0C" w:rsidRPr="003F6486" w:rsidTr="00915B0C">
        <w:trPr>
          <w:trHeight w:hRule="exact" w:val="113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квартальной просеке Фаленского лесничества Фаленского лесхоза (947 м в общем направлении на юго-восток)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до точки, имеющей координатное описание (738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 между двумя закоординированными точками (262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05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(209 м в общем направлении на северо-запад)</w:t>
            </w:r>
          </w:p>
        </w:tc>
      </w:tr>
      <w:tr w:rsidR="00915B0C" w:rsidRPr="003F6486" w:rsidTr="00915B0C">
        <w:trPr>
          <w:trHeight w:hRule="exact" w:val="1412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 между точками, имеющими координатное описание, вдоль края лесного массива (85 м в общем направлении на юго-восток)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правой стороне узкоколейной железной дороги в 15 м от оси (471 м в общем направлении на северо-запад)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до узкоколейной железной дороги (334 м в общем направлении на северо-запад)</w:t>
            </w:r>
          </w:p>
        </w:tc>
      </w:tr>
      <w:tr w:rsidR="00915B0C" w:rsidRPr="003F6486" w:rsidTr="00915B0C">
        <w:trPr>
          <w:trHeight w:hRule="exact" w:val="729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Вдоль края лесного массива (54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00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правой стороне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0F7C3D">
              <w:rPr>
                <w:sz w:val="28"/>
                <w:szCs w:val="28"/>
              </w:rPr>
              <w:t xml:space="preserve"> на поселок Васильевский в 6 м от оси (1365 м в общем направлении на юго-восток)</w:t>
            </w:r>
          </w:p>
        </w:tc>
      </w:tr>
      <w:tr w:rsidR="00915B0C" w:rsidRPr="003F6486" w:rsidTr="00915B0C">
        <w:trPr>
          <w:trHeight w:hRule="exact" w:val="1973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центру квартальной просеки вдоль южной стороны лесного квартала 341 Чернохолуницкого лесничества Омутнинского лесхоза до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0F7C3D">
              <w:rPr>
                <w:sz w:val="28"/>
                <w:szCs w:val="28"/>
              </w:rPr>
              <w:t xml:space="preserve"> на поселок Васильевский (172 м в общем направлении на юго-восток)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148 Омутнинского лесничества Омутнинского лесхоза (2557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131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северной стороны лесных кварталов 173, 174 Омутнинского лесничества Омутнинского лесхоза (1410 м в общем направлении на северо-запад)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135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173 Омутнинского лесничества Омутнинского лесхоза (2214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юго-западной стороны лесных кварталов 196, 173 Омутнинского лесничества Омутнинского лесхоза (3835 м в общем направлении на юго-восток)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196 Омутнинского лесничества Омутнинского лесхоза (1391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юго-западной стороны лесного квартала 196 Омутнинского лесничества Омутнинского лесхоза (651 м в общем направлении на юго-восток)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149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северо-западной стороны лесного квартала 197 Омутнинского лесничества Омутнинского лесхоза (724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юго-западной стороны лесного квартала 215 Омутнинского лесничества Омутнинского лесхоза (735 м в общем направлении на юго-восток)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215 Омутнинского лесничества Омутнинского лесхоза (1529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юго-западной стороны лесного квартала 215 Омутнинского лесничества Омутнинского лесхоза (723 м в общем направлении на юго-восток)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лесных кварталов 215, 216, 217, 218, 219, 209, 210, 211, 212, 213, 214 Омутнинского лесничества Омутнинского лесхоза (11584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лесных кварталов 124, 154 Струговского лесничества Омутнинского лесхоза (2560 м в общем направлении на юго-запад)</w:t>
            </w:r>
          </w:p>
        </w:tc>
      </w:tr>
      <w:tr w:rsidR="00915B0C" w:rsidRPr="003F6486" w:rsidTr="00915B0C">
        <w:trPr>
          <w:trHeight w:hRule="exact" w:val="170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лесного квартала 154 Струговского лесничества Омутнинского лесхоза (1365 м в общем направлении на юго-восток)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лесного квартала 154 Струговского лесничества Омутнинского лесхоза (800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лесного квартала 155 Струговского лесничества Омутнинского лесхоза (1280 м в общем направлении на юго-восток)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156 Струговского лесничества Омутнинского лесхоза (657 м в общем направлении на юг)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северной стороны лесного квартала 184 Струговского лесничества Омутнинского лесхоза (876 м в общем направлении на запад)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лесного квартала 184 Струговского лесничества Омутнинского лесхоза (1154 м в общем направлении на юго-восток)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юго-западной стороны лесных кварталов 184, 216 Струговского лесничества Омутнинского лесхоза (1611 м в общем направлении на юго-запад)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северной стороны лесного квартала 216 Струговского лесничества Омутнинского лесхоза (479 м в общем направлении на запад)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восточной стороны лесных кварталов 216, 183 Струговского лесничества Омутнинского лесхоза (2371 м в общем направлении на северо-запад)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северо-западной стороны лесных кварталов 183, 182, 214 Струговского лесничества Омутнинского лесхоза (5180 м в общем направлении на юго-запад)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лесных кварталов 228, 229 Струговского лесничества Омутнинского лесхоза (4676 м в общем направлении на юго-восток)</w:t>
            </w:r>
          </w:p>
        </w:tc>
      </w:tr>
      <w:tr w:rsidR="00915B0C" w:rsidRPr="003F6486" w:rsidTr="00915B0C">
        <w:trPr>
          <w:trHeight w:hRule="exact" w:val="158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западной стороны лесных кварталов 229, 238 Струговского лесничества Омутнинского лесхоза (3162 м в общем направлении на юго-запад)</w:t>
            </w:r>
          </w:p>
        </w:tc>
      </w:tr>
      <w:tr w:rsidR="00915B0C" w:rsidRPr="003F6486" w:rsidTr="00915B0C">
        <w:trPr>
          <w:trHeight w:hRule="exact" w:val="238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центру квартальной просеки вдоль южной стороны лесных кварталов 238, 239 Струговского лесничества Омутнинского лесхоза до точки стыка Омутнинского</w:t>
            </w:r>
            <w:r w:rsidR="00E763C7">
              <w:rPr>
                <w:sz w:val="28"/>
                <w:szCs w:val="28"/>
              </w:rPr>
              <w:t xml:space="preserve"> района</w:t>
            </w:r>
            <w:r w:rsidRPr="000F7C3D">
              <w:rPr>
                <w:sz w:val="28"/>
                <w:szCs w:val="28"/>
              </w:rPr>
              <w:t>, Фаленского муниципальн</w:t>
            </w:r>
            <w:r w:rsidR="00E763C7">
              <w:rPr>
                <w:sz w:val="28"/>
                <w:szCs w:val="28"/>
              </w:rPr>
              <w:t>ого</w:t>
            </w:r>
            <w:r w:rsidRPr="000F7C3D">
              <w:rPr>
                <w:sz w:val="28"/>
                <w:szCs w:val="28"/>
              </w:rPr>
              <w:t xml:space="preserve"> </w:t>
            </w:r>
            <w:r w:rsidR="00E763C7">
              <w:rPr>
                <w:sz w:val="28"/>
                <w:szCs w:val="28"/>
              </w:rPr>
              <w:t>округа</w:t>
            </w:r>
            <w:r w:rsidRPr="000F7C3D">
              <w:rPr>
                <w:sz w:val="28"/>
                <w:szCs w:val="28"/>
              </w:rPr>
              <w:t xml:space="preserve"> и Удмуртской Республики (2338 м 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239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(12030 м в общем направлении на юго-запад)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239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240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луга (130 м в общем направлении на юго-запад)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Ясновка (1000 м в общем направлении на юго-запад)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 до среднего течения реки Чепца (60 м в общем направлении на юг)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Чепца (5600 м 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Сада (в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Сада (11960 м в общем направлении на юг)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911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Подериха (8010 м в общем направлении на юго-запад)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(1100 м 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Торопенского поля (1890 м 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(800 м в общем направлении на юго-восток)</w:t>
            </w:r>
          </w:p>
        </w:tc>
      </w:tr>
      <w:tr w:rsidR="00915B0C" w:rsidRPr="003F6486" w:rsidTr="00915B0C">
        <w:trPr>
          <w:trHeight w:hRule="exact" w:val="68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1288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1787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Сада (4780 м в общем направлении на юго-запад)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1787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1861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лесного массива Зуевского лесного отдела Фаленского лесничества (6740 м в общем направлении на юго-восток)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1861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1873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(1720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1873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(4090 м в общем направлении на юго-восток)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прямой, пересекая старый тракт Богородск - Глазов (220 м в общем направлении на юг)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лесного массива Зуевского лесного отдела Фаленского лесничества (6060 м в общем направлении на юго-восток)</w:t>
            </w:r>
          </w:p>
        </w:tc>
      </w:tr>
      <w:tr w:rsidR="00915B0C" w:rsidRPr="003F6486" w:rsidTr="00915B0C">
        <w:trPr>
          <w:trHeight w:hRule="exact" w:val="86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1957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(4820 м в общем направлении на юго-запад)</w:t>
            </w:r>
          </w:p>
        </w:tc>
      </w:tr>
      <w:tr w:rsidR="00915B0C" w:rsidRPr="003F6486" w:rsidTr="00915B0C">
        <w:trPr>
          <w:trHeight w:hRule="exact" w:val="155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1965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восточной границе лесного квартала 9 Талицкого участкового лесничества Фаленского лесничества (1600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оврагу (2530 м в общем направлении на юго-восток)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оврагу (1610 м в общем направлении на 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Талицкого участкового лесничества Зуевского лесничества (2110 м в общем направлении на 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1976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2063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Талицкого участкового лесничества Зуевского лесничества (18800 м в общем направлении на юго-запад)</w:t>
            </w:r>
          </w:p>
        </w:tc>
      </w:tr>
      <w:tr w:rsidR="00915B0C" w:rsidRPr="003F6486" w:rsidTr="00915B0C">
        <w:trPr>
          <w:trHeight w:hRule="exact" w:val="1685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2063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2141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6B797E" w:rsidP="006B797E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межнику СПК (колхоз) «Нагорский»</w:t>
            </w:r>
            <w:r w:rsidR="00915B0C" w:rsidRPr="000F7C3D">
              <w:rPr>
                <w:sz w:val="28"/>
                <w:szCs w:val="28"/>
              </w:rPr>
              <w:t xml:space="preserve"> до точки стыка Унинского, Фаленского муниципальных </w:t>
            </w:r>
            <w:r w:rsidR="00E763C7">
              <w:rPr>
                <w:sz w:val="28"/>
                <w:szCs w:val="28"/>
              </w:rPr>
              <w:t>округов</w:t>
            </w:r>
            <w:r w:rsidR="00915B0C" w:rsidRPr="000F7C3D">
              <w:rPr>
                <w:sz w:val="28"/>
                <w:szCs w:val="28"/>
              </w:rPr>
              <w:t xml:space="preserve"> и Удмуртской Республики (6500 м в общем направлении на юго-запад)</w:t>
            </w:r>
          </w:p>
        </w:tc>
      </w:tr>
      <w:tr w:rsidR="00915B0C" w:rsidRPr="003F6486" w:rsidTr="00915B0C">
        <w:trPr>
          <w:trHeight w:hRule="exact" w:val="1128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2141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2163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6B797E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лесной просеке лесного квартала 17 СПК (колхоза) </w:t>
            </w:r>
            <w:r w:rsidR="006B797E">
              <w:rPr>
                <w:sz w:val="28"/>
                <w:szCs w:val="28"/>
              </w:rPr>
              <w:t>«</w:t>
            </w:r>
            <w:r w:rsidRPr="000F7C3D">
              <w:rPr>
                <w:sz w:val="28"/>
                <w:szCs w:val="28"/>
              </w:rPr>
              <w:t>Нагорский</w:t>
            </w:r>
            <w:r w:rsidR="006B797E">
              <w:rPr>
                <w:sz w:val="28"/>
                <w:szCs w:val="28"/>
              </w:rPr>
              <w:t>»</w:t>
            </w:r>
            <w:r w:rsidRPr="000F7C3D">
              <w:rPr>
                <w:sz w:val="28"/>
                <w:szCs w:val="28"/>
              </w:rPr>
              <w:t xml:space="preserve"> (4200 м в общем направлении на запад)</w:t>
            </w:r>
          </w:p>
        </w:tc>
      </w:tr>
      <w:tr w:rsidR="00915B0C" w:rsidRPr="003F6486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2163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2317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Смородилиха (6024 м в общем направлении на северо-запад)</w:t>
            </w:r>
          </w:p>
        </w:tc>
      </w:tr>
      <w:tr w:rsidR="00915B0C" w:rsidRPr="003F6486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2317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2618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Святица (8225 м в общем направлении на юго-запад)</w:t>
            </w:r>
          </w:p>
        </w:tc>
      </w:tr>
      <w:tr w:rsidR="00915B0C" w:rsidRPr="003F6486" w:rsidTr="00915B0C">
        <w:trPr>
          <w:trHeight w:hRule="exact" w:val="79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2618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2664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Березовка (2450 м в общем направлении на запад)</w:t>
            </w:r>
          </w:p>
        </w:tc>
      </w:tr>
      <w:tr w:rsidR="00915B0C" w:rsidRPr="003F6486" w:rsidTr="00915B0C">
        <w:trPr>
          <w:trHeight w:hRule="exact" w:val="1433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2664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границе лесных кварталов 49, 48 Талицкого участкового лесничества Фаленского лесничества (5312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2719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прямой, пересекая автодорогу Фаленки - Уни (48 м в общем направлении на запад)</w:t>
            </w:r>
          </w:p>
        </w:tc>
      </w:tr>
      <w:tr w:rsidR="00915B0C" w:rsidRPr="003F6486" w:rsidTr="006B797E">
        <w:trPr>
          <w:trHeight w:hRule="exact" w:val="11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2719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2728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левой стороне </w:t>
            </w:r>
            <w:r w:rsidR="000668B4">
              <w:rPr>
                <w:sz w:val="28"/>
                <w:szCs w:val="28"/>
              </w:rPr>
              <w:t>автомобильной дороги</w:t>
            </w:r>
            <w:r w:rsidRPr="000F7C3D">
              <w:rPr>
                <w:sz w:val="28"/>
                <w:szCs w:val="28"/>
              </w:rPr>
              <w:t xml:space="preserve"> Фаленки - Уни (1620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Талица (970 м в общем направлении на юго-запад)</w:t>
            </w:r>
          </w:p>
        </w:tc>
      </w:tr>
      <w:tr w:rsidR="00915B0C" w:rsidRPr="003F6486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(2940 м в общем направлении на юго-запад)</w:t>
            </w:r>
          </w:p>
        </w:tc>
      </w:tr>
      <w:tr w:rsidR="00915B0C" w:rsidRPr="003F6486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2790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(2140 м в общем направлении на запад)</w:t>
            </w:r>
          </w:p>
        </w:tc>
      </w:tr>
      <w:tr w:rsidR="00915B0C" w:rsidRPr="003F6486" w:rsidTr="00915B0C">
        <w:trPr>
          <w:trHeight w:hRule="exact" w:val="142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границе лесного квартала 47 Талицкого участкового лесничества Фаленского лесничества (950 м в общем направлении на юго-запад)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(2280 м в общем направлении на юго-запад)</w:t>
            </w:r>
          </w:p>
        </w:tc>
      </w:tr>
      <w:tr w:rsidR="00915B0C" w:rsidRPr="003F6486" w:rsidTr="00915B0C">
        <w:trPr>
          <w:trHeight w:hRule="exact" w:val="184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границе лесных кварталов 2 Унинского участкового лесничества Фаленского лесничества и 45 Талицкого участкового лесничества Фаленского лесничества (11110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2868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2906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Суна (1220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Суна (1940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(390 м в общем направлении на юго-запад)</w:t>
            </w:r>
          </w:p>
        </w:tc>
      </w:tr>
      <w:tr w:rsidR="00915B0C" w:rsidRPr="003F6486" w:rsidTr="00915B0C">
        <w:trPr>
          <w:trHeight w:hRule="exact" w:val="184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2963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3013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границе лесных кварталов 1 Унинского участкового лесничества Фаленского лесничества и 42, 41 Талицкого участкового лесничества Фаленского лесничества (8520 м в общем направлении на юго-запад)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3013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3143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Кузем (5683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3143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Коса (2929 м в общем направлении на юго-запад)</w:t>
            </w:r>
          </w:p>
        </w:tc>
      </w:tr>
      <w:tr w:rsidR="00915B0C" w:rsidRPr="003F6486" w:rsidTr="00E763C7">
        <w:trPr>
          <w:trHeight w:hRule="exact" w:val="1696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6B797E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СХ</w:t>
            </w:r>
            <w:r w:rsidR="006B797E">
              <w:rPr>
                <w:sz w:val="28"/>
                <w:szCs w:val="28"/>
              </w:rPr>
              <w:t>ПК «</w:t>
            </w:r>
            <w:r w:rsidRPr="000F7C3D">
              <w:rPr>
                <w:sz w:val="28"/>
                <w:szCs w:val="28"/>
              </w:rPr>
              <w:t>Поломский</w:t>
            </w:r>
            <w:r w:rsidR="006B797E">
              <w:rPr>
                <w:sz w:val="28"/>
                <w:szCs w:val="28"/>
              </w:rPr>
              <w:t>»</w:t>
            </w:r>
            <w:r w:rsidRPr="000F7C3D">
              <w:rPr>
                <w:sz w:val="28"/>
                <w:szCs w:val="28"/>
              </w:rPr>
              <w:t xml:space="preserve"> до стыка трех </w:t>
            </w:r>
            <w:r w:rsidR="00E763C7">
              <w:rPr>
                <w:sz w:val="28"/>
                <w:szCs w:val="28"/>
              </w:rPr>
              <w:t>муниципальных образований</w:t>
            </w:r>
            <w:r w:rsidRPr="000F7C3D">
              <w:rPr>
                <w:sz w:val="28"/>
                <w:szCs w:val="28"/>
              </w:rPr>
              <w:t>: Богородского, Унинского</w:t>
            </w:r>
            <w:r w:rsidR="00E763C7">
              <w:rPr>
                <w:sz w:val="28"/>
                <w:szCs w:val="28"/>
              </w:rPr>
              <w:t xml:space="preserve"> муниципальных округов</w:t>
            </w:r>
            <w:r w:rsidRPr="000F7C3D">
              <w:rPr>
                <w:sz w:val="28"/>
                <w:szCs w:val="28"/>
              </w:rPr>
              <w:t xml:space="preserve">, Зуевского </w:t>
            </w:r>
            <w:r w:rsidR="00E763C7">
              <w:rPr>
                <w:sz w:val="28"/>
                <w:szCs w:val="28"/>
              </w:rPr>
              <w:t xml:space="preserve">района </w:t>
            </w:r>
            <w:r w:rsidRPr="000F7C3D">
              <w:rPr>
                <w:sz w:val="28"/>
                <w:szCs w:val="28"/>
              </w:rPr>
              <w:t>(3580 м в общем направлении на юго-запад)</w:t>
            </w:r>
          </w:p>
        </w:tc>
      </w:tr>
      <w:tr w:rsidR="00915B0C" w:rsidRPr="003F6486" w:rsidTr="00915B0C">
        <w:trPr>
          <w:trHeight w:hRule="exact" w:val="16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3238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границе лесного массива Поломского сельского поселения, затем по границе лесного квартала 40 Талицкого участкового лесничества Фаленского лесничества (2680 м в общем направлении на север)</w:t>
            </w:r>
          </w:p>
        </w:tc>
      </w:tr>
      <w:tr w:rsidR="00915B0C" w:rsidRPr="003F6486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3238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Лыжа (1760 м в общем направлении на юго-запад)</w:t>
            </w:r>
          </w:p>
        </w:tc>
      </w:tr>
      <w:tr w:rsidR="00915B0C" w:rsidRPr="003F6486" w:rsidTr="00915B0C">
        <w:trPr>
          <w:trHeight w:hRule="exact" w:val="860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логу (540 м в общем направлении на юго-запад)</w:t>
            </w:r>
          </w:p>
        </w:tc>
      </w:tr>
      <w:tr w:rsidR="00915B0C" w:rsidRPr="003F6486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3285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3313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6B797E" w:rsidP="006B797E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границе лесного массива СПК «</w:t>
            </w:r>
            <w:r w:rsidR="00915B0C" w:rsidRPr="000F7C3D">
              <w:rPr>
                <w:sz w:val="28"/>
                <w:szCs w:val="28"/>
              </w:rPr>
              <w:t>Поломский</w:t>
            </w:r>
            <w:r>
              <w:rPr>
                <w:sz w:val="28"/>
                <w:szCs w:val="28"/>
              </w:rPr>
              <w:t>»</w:t>
            </w:r>
            <w:r w:rsidR="00915B0C" w:rsidRPr="000F7C3D">
              <w:rPr>
                <w:sz w:val="28"/>
                <w:szCs w:val="28"/>
              </w:rPr>
              <w:t xml:space="preserve"> (4630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64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3313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3472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Чурмуг (6850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119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3472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3545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лесов Талицкого участкового лесничества Фаленского лесничества (10800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8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Пересекая автодорогу на Верхосунье (490 м в общем направлении на северо-запад)</w:t>
            </w:r>
          </w:p>
        </w:tc>
      </w:tr>
      <w:tr w:rsidR="00915B0C" w:rsidRPr="003F6486" w:rsidTr="00E763C7">
        <w:trPr>
          <w:trHeight w:hRule="exact" w:val="1966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краю лесов Талицкого участкового лесничества Фаленского лесничества до стыка трех </w:t>
            </w:r>
            <w:r w:rsidR="00E763C7">
              <w:rPr>
                <w:sz w:val="28"/>
                <w:szCs w:val="28"/>
              </w:rPr>
              <w:t>муниципальных образований</w:t>
            </w:r>
            <w:r w:rsidRPr="000F7C3D">
              <w:rPr>
                <w:sz w:val="28"/>
                <w:szCs w:val="28"/>
              </w:rPr>
              <w:t>: Богородского, Фаленского</w:t>
            </w:r>
            <w:r w:rsidR="00E763C7">
              <w:rPr>
                <w:sz w:val="28"/>
                <w:szCs w:val="28"/>
              </w:rPr>
              <w:t xml:space="preserve"> муниципальных округов</w:t>
            </w:r>
            <w:r w:rsidRPr="000F7C3D">
              <w:rPr>
                <w:sz w:val="28"/>
                <w:szCs w:val="28"/>
              </w:rPr>
              <w:t xml:space="preserve">, Зуевского </w:t>
            </w:r>
            <w:r w:rsidR="00E763C7">
              <w:rPr>
                <w:sz w:val="28"/>
                <w:szCs w:val="28"/>
              </w:rPr>
              <w:t xml:space="preserve">района </w:t>
            </w:r>
            <w:r w:rsidRPr="000F7C3D">
              <w:rPr>
                <w:sz w:val="28"/>
                <w:szCs w:val="28"/>
              </w:rPr>
              <w:t>(1960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(1130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(420 м в общем направлении на юго-восток)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3566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(3940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3566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3577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(1880 м в общем направлении на север)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3577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(130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(400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(570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(1360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3590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(1130 м в общем направлении на северо-запад)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3590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(930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3597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3600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(490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Хомачиха (3070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3660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Суна (7700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(750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(990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3817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3832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(1250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3832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Омутница (2010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907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3886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(1400 м в общем направлении на юго-восток)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3886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3888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(340 м в общем направлении на юго-восток)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3888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(790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(400 м в общем направлении на север)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(520 м в общем направлении на 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3897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(1320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(600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(530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(1000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Кукарка (2470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(260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(1670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3979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(230 м в общем направлении на 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3979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(810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3985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(620 м в общем направлении на юго-запад)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3985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4003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(1870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4063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ручья Окуниха (2780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4063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4068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(643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4068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полевой дороге в урочище Кисели (1000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прямой, пересекая пашню (1070 м в общем направлении на 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краю леса (290 м в общем направлении на юго-восток)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4074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4081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(2270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4081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(1730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4091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(1700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4091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4104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Березовка (800 м в общем направлении на юго-запад)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(1900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(300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(2000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4118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4137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(2100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4137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4146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(2100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4146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4148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(500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4148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(700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4158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(700 м в общем направлении на север)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4158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ручья Сосновка (4900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(820 м в общем направлении на 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4216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межнику (200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4223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(430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4223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4242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ручью без названия (1160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4242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4278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Фощевка (2080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4278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4282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гра</w:t>
            </w:r>
            <w:r w:rsidR="006B797E">
              <w:rPr>
                <w:sz w:val="28"/>
                <w:szCs w:val="28"/>
              </w:rPr>
              <w:t>нице СПК ПЗ «Косинский»</w:t>
            </w:r>
            <w:r w:rsidRPr="000F7C3D">
              <w:rPr>
                <w:sz w:val="28"/>
                <w:szCs w:val="28"/>
              </w:rPr>
              <w:t xml:space="preserve"> (690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4282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4283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осушительному каналу (320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4283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Фощевка (3250 м в общем направлении на север)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4354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середине озера без названия (250 м в общем направлении на северо-запад)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4369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Фощевка (400 м в общем направлении на север)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4369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4375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середине озера без названия (760 м в общем направлении на север)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4375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4384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Фощевка (280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4384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4450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среднему течению реки Чепца (11580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4452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(400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4452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4460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(5100 м в общем направлении на северо-восток)</w:t>
            </w:r>
          </w:p>
        </w:tc>
      </w:tr>
      <w:tr w:rsidR="00915B0C" w:rsidRPr="003F6486" w:rsidTr="00915B0C">
        <w:trPr>
          <w:trHeight w:hRule="exact" w:val="851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4460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4461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По просеке (900 м в общем направлении на юго-запад)</w:t>
            </w:r>
          </w:p>
        </w:tc>
      </w:tr>
      <w:tr w:rsidR="00915B0C" w:rsidRPr="003F6486" w:rsidTr="00BC030B">
        <w:trPr>
          <w:trHeight w:hRule="exact" w:val="1709"/>
        </w:trPr>
        <w:tc>
          <w:tcPr>
            <w:tcW w:w="1856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4461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>1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915B0C" w:rsidRPr="000F7C3D" w:rsidRDefault="00915B0C" w:rsidP="00915B0C">
            <w:pPr>
              <w:pStyle w:val="ae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F7C3D">
              <w:rPr>
                <w:sz w:val="28"/>
                <w:szCs w:val="28"/>
              </w:rPr>
              <w:t xml:space="preserve">По просеке до стыка трех </w:t>
            </w:r>
            <w:r w:rsidR="00BC030B">
              <w:rPr>
                <w:sz w:val="28"/>
                <w:szCs w:val="28"/>
              </w:rPr>
              <w:t>муниципальных образований</w:t>
            </w:r>
            <w:r w:rsidRPr="000F7C3D">
              <w:rPr>
                <w:sz w:val="28"/>
                <w:szCs w:val="28"/>
              </w:rPr>
              <w:t>: Белохолуницкого</w:t>
            </w:r>
            <w:r w:rsidR="00BC030B">
              <w:rPr>
                <w:sz w:val="28"/>
                <w:szCs w:val="28"/>
              </w:rPr>
              <w:t xml:space="preserve"> района</w:t>
            </w:r>
            <w:r w:rsidRPr="000F7C3D">
              <w:rPr>
                <w:sz w:val="28"/>
                <w:szCs w:val="28"/>
              </w:rPr>
              <w:t>, Фаленского</w:t>
            </w:r>
            <w:r w:rsidR="00BC030B">
              <w:rPr>
                <w:sz w:val="28"/>
                <w:szCs w:val="28"/>
              </w:rPr>
              <w:t xml:space="preserve"> муниципального округа</w:t>
            </w:r>
            <w:r w:rsidRPr="000F7C3D">
              <w:rPr>
                <w:sz w:val="28"/>
                <w:szCs w:val="28"/>
              </w:rPr>
              <w:t xml:space="preserve">, Зуевского </w:t>
            </w:r>
            <w:r w:rsidR="00BC030B">
              <w:rPr>
                <w:sz w:val="28"/>
                <w:szCs w:val="28"/>
              </w:rPr>
              <w:t xml:space="preserve">района </w:t>
            </w:r>
            <w:r w:rsidRPr="000F7C3D">
              <w:rPr>
                <w:sz w:val="28"/>
                <w:szCs w:val="28"/>
              </w:rPr>
              <w:t>(20200 м в общем направлении на северо-восток)</w:t>
            </w:r>
          </w:p>
        </w:tc>
      </w:tr>
    </w:tbl>
    <w:p w:rsidR="00020DA5" w:rsidRDefault="00915B0C" w:rsidP="0028078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6738B" w:rsidRPr="00B225D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0DA5" w:rsidRPr="00280782">
        <w:rPr>
          <w:rFonts w:ascii="Times New Roman" w:hAnsi="Times New Roman" w:cs="Times New Roman"/>
          <w:b w:val="0"/>
          <w:sz w:val="28"/>
          <w:szCs w:val="28"/>
        </w:rPr>
        <w:t xml:space="preserve">пункт 5 </w:t>
      </w:r>
      <w:r w:rsidR="00F6738B" w:rsidRPr="00280782">
        <w:rPr>
          <w:rFonts w:ascii="Times New Roman" w:hAnsi="Times New Roman" w:cs="Times New Roman"/>
          <w:b w:val="0"/>
          <w:sz w:val="28"/>
          <w:szCs w:val="28"/>
        </w:rPr>
        <w:t xml:space="preserve">приложения № 8 </w:t>
      </w:r>
      <w:r w:rsidR="00020DA5" w:rsidRPr="0028078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20DA5" w:rsidRPr="006609BF" w:rsidRDefault="00020DA5" w:rsidP="00020D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EC">
        <w:rPr>
          <w:rFonts w:ascii="Times New Roman" w:hAnsi="Times New Roman" w:cs="Times New Roman"/>
          <w:sz w:val="28"/>
          <w:szCs w:val="28"/>
        </w:rPr>
        <w:t>«</w:t>
      </w:r>
      <w:r w:rsidRPr="003701D1">
        <w:rPr>
          <w:rFonts w:ascii="Times New Roman" w:hAnsi="Times New Roman" w:cs="Times New Roman"/>
          <w:b/>
          <w:sz w:val="28"/>
          <w:szCs w:val="28"/>
        </w:rPr>
        <w:t>5. Город Киров</w:t>
      </w:r>
    </w:p>
    <w:p w:rsidR="00020DA5" w:rsidRDefault="00020DA5" w:rsidP="00020D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843"/>
        <w:gridCol w:w="1843"/>
        <w:gridCol w:w="3827"/>
      </w:tblGrid>
      <w:tr w:rsidR="00020DA5" w:rsidRPr="00CD19A3" w:rsidTr="000E275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19A3">
              <w:rPr>
                <w:rFonts w:eastAsiaTheme="minorHAnsi"/>
                <w:sz w:val="28"/>
                <w:szCs w:val="28"/>
                <w:lang w:eastAsia="en-US"/>
              </w:rPr>
              <w:t xml:space="preserve">Обозначение характерных точек границ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19A3">
              <w:rPr>
                <w:rFonts w:eastAsiaTheme="minorHAnsi"/>
                <w:sz w:val="28"/>
                <w:szCs w:val="28"/>
                <w:lang w:eastAsia="en-US"/>
              </w:rPr>
              <w:t>Координаты, 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19A3">
              <w:rPr>
                <w:rFonts w:eastAsiaTheme="minorHAnsi"/>
                <w:sz w:val="28"/>
                <w:szCs w:val="28"/>
                <w:lang w:eastAsia="en-US"/>
              </w:rPr>
              <w:t>Метод определения координат и средняя квадратическая погрешность положения характерной точки, м</w:t>
            </w:r>
          </w:p>
        </w:tc>
      </w:tr>
      <w:tr w:rsidR="00020DA5" w:rsidRPr="00CD19A3" w:rsidTr="000E275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19A3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19A3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CD19A3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598 677,21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2 186 970,42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Аналитический, Mt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=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598 663,80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2 187 364,39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598 551,56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2 187 791,87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598 446,21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2 188 031,43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598 250,87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2 188 203,13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598 005,89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2 188 315,63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597 799,69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2 188 322,81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597 419,07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2 188 290,27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597 048,68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2 188 191,25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596 737,86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2 188 131,01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596 581,99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2 188 039,71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596 388,63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2 187 972,35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596 175,47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2 187 849,91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595 859,03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2 187 675,03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595 515,39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2 187 577,62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595 180,27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2 187 541,34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595 012,57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2 187 557,13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594 814,32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2 187 621,70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594 662,24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2 187 725,50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594 558,22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2 187 866,06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594 416,63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2 188 115,70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594 360,12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2 188 334,11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594 372,19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2 188 546,59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594 441,37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2 188 819,01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594 543,90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2 188 972,32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594 834,10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2 189 245,85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594 974,55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2 189 357,95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595 217,80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2 189 419,77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2 189 425,72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595 460,20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2 189 406,23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595 632,65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2 189 407,31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595 787,64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2 189 365,20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595 852,10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2 189 341,16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595 954,84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2 189 340,69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595 984,91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2 189 326,77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595 989,73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2 189 292,58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596 120,55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2 189 242,04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596 175,23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2 189 250,88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596 233,26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2 189 241,71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596 323,94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2 189 212,42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596 391,92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2 189 066,39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596 466,27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2 189 107,40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596 953,53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2 189 267,15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597 234,85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2 189 413,54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597 487,59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2 189 694,65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597 672,91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2 190 034,02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597 818,87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2 190 430,13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597 852,77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2 190 778,02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597 793,75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2 191 275,35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597 626,89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2 191 644,20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2 192 057,65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596 978,99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2 192 499,06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596 770,03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2 192 711,06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596 153,34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2 192 914,44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595 736,16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2 193 053,26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595 369,63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2 193 222,03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595 075,45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2 193 427,26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594 347,73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2 193 876,95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593 923,19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2 194 053,04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593 489,43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2 194 174,82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592 788,47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2 194 393,87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592 333,75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2 194 499,81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591 895,43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2 194 681,93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591 509,84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2 194 878,46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591 138,28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2 195 189,13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590 991,73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2 195 391,38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590 998,25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2 195 737,66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591 072,03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2 196 129,69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590 913,41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2 196 441,36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590 410,20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2 196 749,00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590 472,00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2 196 877,72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590 501,28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2 196 851,72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590 577,63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2 197 007,18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590 640,59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2 197 140,65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590 700,81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2 197 240,57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590 766,04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2 197 324,78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590 904,29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2 197 432,43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591 143,57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2 197 518,55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591 309,16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2 197 582,03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591 538,70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2 197 676,43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591 638,80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2 197 732,58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591 742,25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2 197 818,66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591 906,30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2 197 942,11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591 950,63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2 197 947,85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591 978,32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2 197 948,17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592 010,73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2 197 944,98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592 038,19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2 197 936,83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592 086,56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2 197 916,14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592 104,12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2 197 901,96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592 117,42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2 197 895,13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2 197 886,86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592 173,14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2 197 865,91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592 198,91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2 197 852,31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592 206,94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2 197 848,06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592 249,74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2 197 825,46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592 293,41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2 197 810,79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592 536,93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2 197 681,30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592 602,02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2 197 647,04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592 807,99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2 197 539,28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592 881,06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2 197 501,49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2 197 485,35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592 912,34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2 197 494,83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592 924,32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2 197 487,38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592 924,10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2 197 479,04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592 978,55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2 197 450,60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593 001,64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2 197 437,25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593 067,54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2 197 401,44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593 135,23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2 197 364,37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593 207,65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2 197 307,91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593 290,47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2 197 237,54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593 324,71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2 197 204,07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593 380,49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2 197 148,75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593 421,07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2 197 099,16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593 475,14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2 197 023,50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593 514,29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2 196 963,81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593 629,76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2 196 800,53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593 855,98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2 196 471,83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593 922,66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2 196 383,04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593 977,62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2 196 319,70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594 025,93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2 196 273,37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594 113,07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2 196 201,62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594 201,78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2 196 145,60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594 272,13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2 196 108,99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594 878,26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2 195 825,49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595 031,54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2 195 744,77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595 104,09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2 195 699,83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595 168,43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2 195 657,39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595 244,69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2 195 604,00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595 304,11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2 195 558,53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595 633,66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2 195 287,11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595 883,91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2 195 078,49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595 931,16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2 195 036,78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595 963,97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2 195 006,61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595 973,88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2 194 996,81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596 013,20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2 194 957,93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596 084,61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2 194 878,56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596 140,03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2 194 806,56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596 178,71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2 194 837,77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596 244,02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2 194 880,80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596 289,09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2 194 918,55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596 742,62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2 195 451,28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596 742,43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2 195 461,28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596 845,35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2 195 584,50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596 795,06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2 195 628,44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596 823,36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2 195 671,24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596 853,38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2 195 715,33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596 930,65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2 195 651,06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597 018,33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2 195 738,90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2 195 807,00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597 135,80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2 195 948,30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597 262,71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2 196 319,28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597 504,06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2 197 043,77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597 471,92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2 197 077,55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597 204,04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2 197 324,36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596 912,26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2 197 588,32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596 285,11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2 198 138,49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596 160,74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2 198 250,39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595 724,46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2 197 977,45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595 189,01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2 197 641,30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594 873,38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2 197 906,63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595 091,36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2 198 152,02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594 030,11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2 199 088,01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594 113,51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2 199 440,95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593 943,13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2 199 564,07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594 040,49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2 199 648,23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2 199 759,87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593 806,10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2 199 789,67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593 725,08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2 199 736,95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593 706,31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2 199 750,36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593 570,68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2 199 823,80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593 462,88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2 199 929,40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593 352,32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2 200 007,48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593 294,95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2 200 046,84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593 238,49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2 200 085,58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593 127,10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2 200 165,79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593 015,51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2 200 243,97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592 904,60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2 200 323,64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592 877,21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2 200 343,40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592 795,66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2 200 402,23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592 681,36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2 200 481,09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592 534,25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2 200 584,04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592 552,89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2 200 603,79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592 507,11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2 200 634,42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592 537,07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2 200 728,23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592 428,92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2 200 800,33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592 192,63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2 201 066,38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592 083,55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2 201 049,63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591 753,89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2 201 441,46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591 214,80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2 201 874,53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591 224,84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2 201 920,24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590 768,25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2 202 333,10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590 796,38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2 202 453,05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590 735,53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2 202 500,54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590 576,28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2 202 454,44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590 274,70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2 202 654,60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590 233,54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2 202 705,72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590 096,38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2 203 065,01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589 606,40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2 203 401,89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589 420,03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2 203 516,34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590 063,50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2 203 765,82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589 970,45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2 203 818,44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589 887,58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2 203 959,15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589 770,77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2 203 913,61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589 780,32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2 203 936,67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2 203 921,80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2 203 924,46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589 708,88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2 203 930,90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2 203 944,09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2 203 948,73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589 739,25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2 203 973,33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589 754,88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2 203 995,22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589 758,30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2 203 999,95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589 776,34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2 203 999,00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589 788,30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2 204 022,13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589 770,27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2 204 032,41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589 751,48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2 204 043,13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589 725,51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2 204 058,02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2 204 066,73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589 733,30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2 204 113,56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2 204 118,17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589 710,01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2 204 119,97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589 685,13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2 204 127,01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589 657,48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2 204 134,81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589 647,10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2 204 137,68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589 649,95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2 204 148,54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589 682,81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2 204 199,64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589 746,87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2 204 227,71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589 731,55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2 204 259,73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589 654,02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2 204 224,61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589 595,94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2 204 189,87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2 204 217,75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589 512,86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2 204 224,65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2 204 245,81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589 412,75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2 204 282,74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2 204 295,16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589 275,92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2 204 337,37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589 432,20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2 204 692,24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2 204 690,49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589 446,77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2 204 687,90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2 204 695,63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2 204 686,77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2 204 677,89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589 482,91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2 204 682,94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589 502,44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2 204 709,95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589 491,74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2 204 718,51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589 490,71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2 204 721,99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589 483,27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2 204 727,24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2 204 731,87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2 204 732,65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2 204 749,23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2 204 759,00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2 204 769,65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2 204 786,71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2 204 792,32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2 204 800,40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589 456,42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2 204 802,65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2 204 809,15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2 204 818,76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2 204 818,47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2 204 819,76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2 204 840,15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2 204 858,94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2 204 880,99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2 204 901,60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2 204 923,09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2 204 944,04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2 204 961,93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2 204 983,06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2 205 003,08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2 205 024,08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2 205 032,73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2 205 042,69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2 205 052,51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589 472,49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2 205 061,12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2 205 074,60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589 450,11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2 205 080,30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589 445,28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2 205 083,23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589 443,43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2 205 087,56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589 436,96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2 205 093,49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589 429,60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2 205 098,88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589 425,08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2 205 105,62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589 402,66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2 205 115,22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589 381,47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2 205 120,11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589 364,82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2 205 122,46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589 341,04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2 205 122,95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589 336,29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2 205 127,75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589 336,72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2 205 148,88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589 334,24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2 205 160,59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589 325,36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2 205 186,37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589 323,55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2 205 189,96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589 288,20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2 205 250,40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589 260,39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2 205 305,07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589 052,99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2 205 079,22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588 136,05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2 204 012,98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588 077,49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2 203 974,13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587 944,03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2 203 903,93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587 915,07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2 203 904,11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587 852,17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2 203 904,32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587 840,26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2 203 905,92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587 652,78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2 204 067,94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587 146,03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2 204 622,13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586 986,02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2 204 809,43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586 964,55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2 204 822,11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586 910,19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2 204 890,24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586 859,12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2 204 954,24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586 842,85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2 204 976,80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586 765,04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2 205 067,77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586 694,04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2 205 151,23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586 602,34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2 205 166,17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586 537,79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2 205 224,52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586 486,37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2 205 280,91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586 465,91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2 205 327,13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586 443,94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2 205 333,16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586 454,38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2 205 354,32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586 472,66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2 205 390,59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586 487,52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2 205 426,51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586 507,61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2 205 475,05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586 490,39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2 205 486,67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586 446,87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2 205 516,03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586 407,66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2 205 531,52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586 395,20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2 205 536,44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586 372,81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2 205 624,35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586 374,42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2 205 645,90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586 375,63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2 205 662,03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586 377,10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2 205 681,84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586 422,86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2 205 934,35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586 458,63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2 206 140,34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586 558,40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2 206 372,34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586 638,66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2 206 526,58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586 653,94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2 206 550,00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586 586,64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2 206 577,24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586 508,96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2 206 601,67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586 359,84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2 206 652,78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2 206 668,68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586 273,45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2 206 694,80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586 279,93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2 206 759,42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586 189,93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2 206 843,11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586 201,38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2 206 875,54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586 156,06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2 206 899,55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586 104,14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2 206 931,95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586 096,34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585 951,75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585 899,57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2 206 889,46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585 662,94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585 625,49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2 206 918,53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585 590,17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2 206 921,94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585 472,80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585 453,53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2 206 935,73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585 416,59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585 374,19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585 331,83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585 289,46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585 247,34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2 206 944,86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585 204,70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585 162,32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2 206 947,56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585 119,94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2 206 948,91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585 077,56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2 206 950,27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585 035,18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2 206 951,64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585 015,75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2 206 952,25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585 004,43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2 206 952,38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585 008,12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2 206 961,07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584 972,62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2 207 000,84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584 967,24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2 207 004,56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584 954,89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2 207 013,08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584 912,80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584 875,53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2 207 067,78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584 884,68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2 207 106,35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2 207 143,31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584 896,17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2 207 154,90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584 903,61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584 888,61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2 207 238,73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584 875,14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2 207 188,41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584 863,96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2 207 206,22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584 827,25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2 207 183,90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2 207 189,97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584 818,82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2 207 194,60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584 806,17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2 207 211,56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584 774,95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2 207 253,37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584 756,69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2 207 266,38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584 747,78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2 207 325,96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584 698,34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2 207 376,57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584 641,98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2 207 384,21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584 580,01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2 207 408,24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584 481,73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2 207 418,45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584 495,82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2 207 435,71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584 463,13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2 207 454,38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584 436,09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2 207 469,79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584 415,25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2 207 484,60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584 355,19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2 207 441,03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584 342,15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2 207 427,25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584 330,09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2 207 415,58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584 330,92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2 207 400,25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584 312,91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2 207 387,66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584 305,32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2 207 382,33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584 277,22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2 207 365,31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584 237,34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2 207 341,17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584 230,95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2 207 336,84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584 221,43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2 207 328,54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584 192,56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2 207 303,37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584 153,02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2 207 351,48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584 138,91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2 207 338,17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584 136,20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2 207 333,46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584 217,56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584 213,06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2 207 217,41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584 276,45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2 207 111,21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584 256,32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2 207 097,68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584 272,62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2 207 065,36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584 265,51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2 207 061,83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584 305,97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2 207 000,65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584 312,36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2 206 980,51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583 835,25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2 206 907,13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2 206 694,66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583 760,79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2 206 581,45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2 206 393,60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583 670,84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2 206 334,76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583 590,35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2 206 371,02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583 266,92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2 206 553,14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583 108,05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2 206 676,00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583 021,20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2 206 734,18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582 990,87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2 206 756,65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582 930,65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2 206 791,07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582 877,46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2 206 806,86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582 792,13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2 206 817,15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582 694,06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2 206 820,88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582 574,89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2 206 827,37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582 560,97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2 206 827,56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582 512,36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2 206 811,26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582 468,46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2 206 802,57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582 445,97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2 206 801,85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582 413,23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2 206 810,33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582 294,34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2 206 853,65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582 154,91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582 125,95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2 206 920,38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2 206 917,77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582 091,84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582 065,72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2 206 897,20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582 046,15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2 206 890,07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582 040,95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2 206 886,68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582 017,35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2 206 879,58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582 008,55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2 206 876,97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581 988,45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581 987,44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581 960,96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2 206 861,07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581 929,15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2 206 860,58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581 841,62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2 206 862,36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581 759,61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2 206 878,78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581 673,45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581 558,29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2 207 028,53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581 528,69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2 207 028,10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581 461,79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2 206 990,77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581 377,74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581 338,42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2 206 925,11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581 256,74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581 201,98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2 206 924,08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581 165,25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2 206 941,41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581 154,04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2 206 958,63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581 099,69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2 207 027,87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581 026,69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2 207 102,30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580 986,36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2 207 133,56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580 948,14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2 207 143,61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580 928,97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2 207 142,94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580 906,68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2 207 134,61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580 861,92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2 207 092,87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580 813,19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2 207 057,47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580 778,56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2 207 045,49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580 750,15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2 207 044,74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580 727,28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2 207 048,26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580 657,33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2 207 077,82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580 611,05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2 207 083,53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580 542,89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2 207 080,51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580 240,70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2 207 049,32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2 207 033,01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580 089,17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2 207 029,43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580 012,10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2 207 059,32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579 976,59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2 207 081,03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579 962,10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2 207 054,10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579 941,29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2 207 032,10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579 888,86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2 206 997,47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579 856,59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2 206 995,14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579 735,40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2 207 024,54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579 654,01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2 207 030,81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2 207 042,61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579 638,35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2 207 078,06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579 672,12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2 207 157,47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579 573,64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2 207 193,99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579 569,73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2 207 230,39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2 207 245,67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579 541,29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2 207 308,40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579 467,10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2 207 316,19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579 260,02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2 207 286,12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579 203,77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2 207 276,91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579 049,63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2 207 265,08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578 996,41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2 207 250,77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578 977,98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578 938,89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2 207 182,19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578 924,15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2 207 177,31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578 844,92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2 207 169,87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578 809,45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2 207 162,20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578 778,27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2 207 149,92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578 738,00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2 207 115,02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578 625,54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2 207 000,37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578 589,71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2 206 987,17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578 565,12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2 206 982,59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578 330,81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2 206 886,15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578 091,82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2 206 819,36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577 969,86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2 206 807,11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577 922,19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2 206 796,29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577 888,04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2 206 782,70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577 871,29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2 206 766,37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577 858,15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2 206 735,25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577 834,76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2 206 614,16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577 724,45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2 206 435,49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577 655,56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2 206 320,94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577 616,31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2 206 184,80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577 615,26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2 206 139,41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577 624,60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2 206 041,62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577 604,67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2 205 982,89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577 569,67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2 205 934,91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577 456,20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2 205 831,24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577 288,65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2 205 715,37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577 230,19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2 205 683,20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577 205,33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2 205 675,23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577 136,66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2 205 669,69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577 119,68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2 205 673,69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577 111,57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577 097,02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2 205 687,33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577 069,00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2 205 691,62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577 050,44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2 205 688,85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577 036,93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2 205 681,89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577 001,80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2 205 645,79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576 968,18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2 205 623,74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576 764,23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2 205 563,36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576 533,24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2 205 531,82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576 484,64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2 205 522,67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576 466,25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2 205 512,05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576 381,81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2 205 487,04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576 314,76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2 205 521,79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576 254,31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2 205 569,56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2 205 593,46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576 123,09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2 205 617,42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576 061,82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2 205 636,94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576 053,34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2 205 647,37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576 006,81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2 205 737,47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576 004,21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2 205 750,90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2 205 937,86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575 776,84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2 206 091,39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575 757,94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2 206 141,48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575 752,70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2 206 186,89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575 747,79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2 206 218,43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576 557,45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2 206 538,84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576 623,76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2 206 697,98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576 595,78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2 206 830,55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576 505,87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2 206 872,83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576 387,03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2 206 851,13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576 393,51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2 206 997,75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576 258,90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2 206 922,18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576 233,71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2 206 902,40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575 993,06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2 206 932,42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575 935,95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2 206 943,85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575 919,83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2 206 932,79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575 912,79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2 206 918,22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575 807,37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2 206 960,82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575 795,25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2 206 969,48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575 669,08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2 206 892,39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575 637,49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2 206 885,95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575 544,15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2 206 893,65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575 522,67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2 206 889,47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575 518,22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2 206 909,97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575 479,99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2 206 903,47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575 448,66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2 206 984,88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575 411,65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2 207 031,34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575 391,65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2 207 049,35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575 384,23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2 207 056,06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575 389,35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2 207 085,63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575 361,81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2 207 114,61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575 321,07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2 207 152,14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2 207 213,49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575 229,09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2 207 220,32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575 228,31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2 207 230,51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575 264,16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2 207 314,93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575 245,87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2 207 336,99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575 205,05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2 207 271,37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575 142,94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2 207 129,26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575 096,61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2 207 136,96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2 207 138,58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575 109,32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2 207 248,89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575 113,21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2 207 283,19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575 085,45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2 207 309,58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575 085,07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2 207 338,22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575 104,53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2 207 373,36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575 080,39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2 207 407,28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575 078,70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2 207 440,25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575 053,99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2 207 471,05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2 207 475,05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575 001,98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2 207 449,81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2 207 131,06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575 050,60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2 206 864,83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575 050,59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2 206 776,44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575 036,39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2 206 754,07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2 206 754,07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574 980,49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2 206 780,51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574 804,18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2 206 774,90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2 205 565,43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575 266,71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2 205 191,06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575 131,66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2 204 883,01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574 908,93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2 204 674,49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574 292,84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2 204 432,81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573 790,50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2 204 162,67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573 430,27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2 203 886,23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573 342,27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2 203 910,48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572 946,35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2 204 017,85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572 931,33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2 204 023,24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2 204 058,56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572 870,29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2 204 070,98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572 760,09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2 204 116,20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572 668,15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2 204 146,71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572 654,28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2 204 159,60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572 642,04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2 204 190,56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572 581,88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2 204 218,39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572 544,64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2 204 256,49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572 414,92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2 204 271,55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2 204 295,69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572 352,74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2 204 333,17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2 204 359,69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2 204 383,18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572 154,76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2 204 428,23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572 202,84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2 204 547,90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572 139,29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2 204 552,27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571 985,57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2 204 560,93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571 798,39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2 204 578,14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571 640,33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2 204 538,79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571 543,37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2 204 496,27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571 453,21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2 204 458,84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571 407,56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2 204 445,48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571 358,75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2 204 452,81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571 314,39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2 204 464,70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571 178,87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2 204 522,91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570 947,11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2 204 634,16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570 924,77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2 204 597,55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2 204 547,10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570 925,08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2 204 513,67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570 917,72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2 204 478,48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571 035,71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2 204 357,45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571 026,38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2 204 297,14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571 005,33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2 204 274,45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2 204 230,10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2 204 214,19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571 022,53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2 204 195,94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570 988,83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2 204 162,71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570 986,62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2 204 160,59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570 984,20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2 204 158,10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570 945,65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2 204 191,34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570 920,37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2 204 152,57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570 913,24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2 204 133,52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2 204 098,06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570 851,89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2 204 046,88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570 826,84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2 204 024,47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570 731,97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2 203 893,58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570 693,84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2 203 824,05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570 736,86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2 203 784,77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570 747,33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2 203 775,69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570 760,72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2 203 765,21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570 778,16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2 203 757,24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570 784,18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2 203 752,73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570 746,73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2 203 704,26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570 795,26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2 203 675,32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570 776,10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2 203 648,95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570 813,49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2 203 624,18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570 790,43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2 203 594,15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570 772,10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2 203 568,42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2 203 567,10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570 736,40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2 203 548,52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570 717,56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2 203 577,54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570 658,08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2 203 532,18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570 644,39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2 203 519,69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570 651,38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2 203 515,76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570 665,86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2 203 507,69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570 656,92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2 203 487,65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570 650,95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2 203 472,54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570 639,33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2 203 443,13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570 627,07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2 203 412,62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570 779,37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2 203 306,79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570 761,48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2 203 278,29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570 769,78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2 203 269,30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570 682,72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2 203 116,49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2 202 998,56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570 638,98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2 202 966,78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570 611,02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2 202 930,15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570 584,45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2 202 895,35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570 692,70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2 202 816,55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570 772,64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2 202 759,23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570 805,38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2 202 736,26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570 859,02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2 202 698,70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2 202 670,43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571 070,06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2 202 550,88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571 091,09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2 202 536,12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571 107,39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2 202 528,20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571 132,56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2 202 515,62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571 244,39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2 202 464,97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571 506,21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2 202 350,67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571 592,17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2 202 309,83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571 494,91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2 202 219,35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571 419,36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2 202 148,01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571 385,78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2 202 137,49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571 337,04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2 202 143,83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571 280,69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2 202 188,13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571 196,18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2 202 205,79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571 153,42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2 202 087,69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570 986,99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2 201 699,77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570 969,47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2 201 654,24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570 962,14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2 201 622,65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570 924,11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2 201 500,85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570 916,30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2 201 454,52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570 915,56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2 201 442,52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571 062,58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2 201 430,81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571 191,59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2 201 380,65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571 321,01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2 201 428,38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571 308,82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2 201 317,39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571 326,45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2 201 275,74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571 336,73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2 201 248,82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571 413,77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2 201 050,81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2 200 924,78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571 415,27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2 200 903,40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571 441,55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2 200 837,83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571 450,18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2 200 815,83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571 467,21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2 200 823,01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571 756,39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2 200 943,56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571 733,07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2 200 591,39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2 200 543,25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571 769,06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2 200 553,91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571 782,54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2 200 569,89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571 784,53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2 200 568,48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571 803,07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2 200 591,69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D19A3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571 810,91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2 200 590,97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536DD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2 200 581,03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571 786,05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2 200 535,20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571 795,35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2 200 526,52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571 820,29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2 200 494,08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571 843,34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2 200 465,62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2 200 421,49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571 839,51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2 200 417,11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571 732,91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2 200 322,16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571 712,37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2 200 305,20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571 692,79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2 200 289,04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571 672,17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2 200 272,01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571 647,70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2 200 251,80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571 635,64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2 200 238,55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571 617,37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2 200 228,83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571 515,96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2 200 169,30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571 499,22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2 200 134,86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571 502,30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2 200 098,69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571 523,83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2 200 098,19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571 576,38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2 200 129,15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571 766,59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2 200 155,34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2 200 123,79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571 692,99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2 200 023,48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571 670,36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2 199 960,98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571 668,72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2 199 952,39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571 658,98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2 199 914,89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571 660,31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2 199 854,76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571 728,42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2 199 678,29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571 778,80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2 199 607,75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571 770,61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2 199 576,18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571 756,96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2 199 523,71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571 753,75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2 199 511,28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571 740,66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2 199 424,08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571 734,47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2 199 382,90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571 724,46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2 199 270,43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571 722,99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2 199 261,43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571 692,59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2 199 074,43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571 629,77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2 198 746,82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571 579,52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2 198 681,37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571 521,94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2 198 383,91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571 513,63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2 198 356,62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571 466,99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2 198 315,20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571 442,57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2 198 267,26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571 405,53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2 198 232,82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571 385,25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2 198 217,52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571 386,66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2 198 168,83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571 371,06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2 198 140,65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571 382,62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2 198 117,07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571 369,15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2 198 096,66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571 366,86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2 198 082,15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571 377,18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2 198 076,29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571 369,28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2 198 050,46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571 358,19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2 198 021,33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571 339,99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2 198 000,86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571 332,87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2 197 953,82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571 318,16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2 197 933,62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571 303,90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2 197 898,47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571 284,29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2 197 871,23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571 291,13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2 197 846,10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571 268,22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2 197 822,56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571 276,64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2 197 808,68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571 267,96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2 197 786,09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571 261,45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2 197 763,53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571 268,26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2 197 744,88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571 242,66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2 197 717,81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2 197 700,01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571 240,13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2 197 687,19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571 235,77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2 197 676,77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571 242,19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2 197 672,85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571 251,14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2 197 653,84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571 233,93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2 197 595,60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571 320,28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2 197 569,77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571 374,56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2 197 549,50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571 456,96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2 197 520,61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571 531,43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2 197 486,61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571 581,21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2 197 461,79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2 197 455,45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571 642,23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2 197 428,10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571 679,52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2 197 406,60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571 710,79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2 197 387,02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571 742,11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2 197 363,44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571 794,47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2 197 325,27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571 824,94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2 197 302,55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571 845,17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2 197 285,83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571 872,48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2 197 263,19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571 887,65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2 197 250,40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571 925,10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2 197 217,90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572 125,27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2 196 984,58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572 125,13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2 196 908,56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572 181,01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2 196 510,85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572 236,10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2 196 128,98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572 239,72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2 196 103,89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572 250,43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2 196 029,59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572 286,86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2 195 776,59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572 158,92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2 195 789,43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572 040,11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2 195 673,37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572 036,04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2 195 539,39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572 179,07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2 195 301,43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2 195 282,12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572 360,57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2 194 940,76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572 049,05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2 194 755,43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571 812,19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2 194 589,10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571 618,56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2 194 358,59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571 478,03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2 193 974,38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571 252,24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2 193 555,45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571 088,83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2 193 589,26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2 193 630,03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570 793,76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2 193 651,70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570 706,56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2 193 672,49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570 578,17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2 193 698,00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570 552,65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2 193 703,47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570 449,34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2 193 725,47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570 377,81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2 193 739,84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570 326,01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2 193 745,80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570 278,07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2 193 745,82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570 216,04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2 193 739,82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570 178,88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2 193 732,00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570 121,16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2 193 715,67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570 101,06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2 193 708,51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570 049,23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2 193 684,55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570 025,41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2 193 670,86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570 000,05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2 193 655,99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569 975,96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2 193 638,15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569 907,13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2 193 572,92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569 715,59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2 193 385,83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569 646,56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2 193 318,08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569 628,12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2 193 318,98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569 617,09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2 193 308,01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569 617,03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2 193 288,87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569 448,73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2 193 120,19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569 334,70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2 193 009,59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569 305,62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2 192 983,81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569 287,79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2 192 970,24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569 278,68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2 192 961,42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569 267,71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2 192 949,98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2 192 934,34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569 153,25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2 192 840,72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569 104,94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2 192 803,49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569 052,21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569 010,12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2 192 743,46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568 937,79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568 888,54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2 192 686,63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568 751,13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2 192 635,11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568 700,70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2 192 616,19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568 639,33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2 192 593,29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2 192 597,12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568 621,34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2 192 592,75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568 616,53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2 192 584,78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568 531,09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2 192 552,92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568 481,75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2 192 534,59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2 192 494,01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2 192 494,67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2 192 485,09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2 192 526,27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2 192 536,25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568 326,05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2 192 546,42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2 192 558,83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2 192 581,73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2 192 599,91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2 192 613,18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2 192 622,41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2 192 627,25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2 192 644,42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568 327,01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2 192 665,12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2 192 672,90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2 192 679,13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2 192 687,68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2 192 695,18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2 192 697,22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2 192 710,41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2 192 720,68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2 192 737,54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2 192 754,04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2 192 769,46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2 192 793,69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568 386,84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2 192 815,98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568 391,79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2 192 828,79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568 397,44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568 391,78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568 384,76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2 192 837,87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2 192 836,81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2 192 851,54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2 192 873,34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2 192 883,63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568 381,56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2 192 895,57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2 192 903,58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2 192 910,20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2 192 916,89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2 192 936,99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2 192 949,37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568 371,87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2 192 956,91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568 362,59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2 192 952,12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2 192 944,85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2 192 943,79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2 192 952,69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2 192 962,91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2 192 977,93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568 356,63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2 192 986,78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568 347,17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2 192 992,18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2 192 996,21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2 193 008,06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2 193 023,40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2 193 035,24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568 323,62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2 193 042,74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568 310,83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2 193 048,93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568 307,38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2 193 056,47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568 309,16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2 193 079,43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568 299,36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2 193 086,89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2 193 088,88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2 193 097,72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2 193 121,05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2 193 142,87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2 193 173,38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2 193 185,63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2 193 203,84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2 193 218,07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568 290,17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2 193 229,19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2 193 237,24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2 193 242,55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2 193 247,92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2 193 259,74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2 193 279,33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2 193 287,90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2 193 299,83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2 193 314,57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2 193 331,13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2 193 343,52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2 193 353,74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2 193 367,60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2 193 381,19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568 290,02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2 193 394,47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568 296,65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2 193 405,20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2 193 417,90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2 193 440,85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2 193 456,42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568 257,62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2 193 477,57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568 259,06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2 193 494,55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2 193 534,13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568 273,51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2 193 549,83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2 193 564,50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568 249,06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2 193 575,35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568 242,07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2 193 590,13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568 247,17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2 193 621,96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2 193 635,41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2 193 646,19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2 193 655,45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2 193 694,42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568 252,59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2 193 718,66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568 260,53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2 193 731,91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568 258,61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2 193 748,87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568 244,04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2 193 756,73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568 235,06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2 193 759,98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568 222,60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2 193 774,64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2 193 780,03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2 193 797,79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2 193 814,82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2 193 820,22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2 193 820,11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2 193 827,17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2 193 838,64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2 193 852,40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2 193 861,68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2 193 861,50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2 193 869,11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2 193 882,37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2 193 890,41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2 193 891,15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568 174,43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2 193 886,75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568 168,39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2 193 896,39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568 172,52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2 193 903,23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2 193 909,33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2 193 912,16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2 193 914,75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568 211,32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2 193 925,39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2 193 934,99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2 193 950,10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2 193 959,02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2 193 967,25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2 193 973,02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2 193 978,48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2 193 981,71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2 193 992,33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568 203,63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2 194 008,18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2 194 021,51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2 194 021,94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2 194 025,68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568 174,75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2 194 035,49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568 175,28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2 194 046,77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2 194 059,45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2 194 065,64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568 191,22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2 194 076,65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2 194 084,80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568 185,97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2 194 100,93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568 171,67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2 194 111,36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568 165,42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2 194 120,13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568 168,97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2 194 137,36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568 162,28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2 194 144,91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2 194 156,51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568 149,80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2 194 161,25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2 194 163,98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568 123,84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2 194 169,42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568 114,54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2 194 181,36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568 105,83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2 194 197,76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568 092,23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2 194 199,73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568 076,89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2 194 196,76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568 066,54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2 194 202,75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568 051,43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2 194 239,61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568 041,36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2 194 251,15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568 022,23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2 194 255,55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568 016,79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2 194 262,47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568 013,39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2 194 282,80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2 194 294,66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567 975,99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2 194 303,47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567 970,10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2 194 318,85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567 967,31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2 194 334,52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567 966,71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2 194 360,80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567 955,62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2 194 366,35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567 933,71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2 194 362,42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567 927,20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2 194 365,94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567 923,09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2 194 372,27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567 931,25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2 194 403,53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567 929,13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2 194 418,12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567 917,03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2 194 432,77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567 907,25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2 194 438,83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567 882,25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2 194 448,63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567 867,39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2 194 453,33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2 194 463,74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567 851,97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2 194 462,80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567 842,60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2 194 452,82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567 844,13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2 194 434,53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2 194 419,25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567 817,47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2 194 397,32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567 807,62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2 194 377,27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2 194 360,28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567 794,75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2 194 348,72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567 776,77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2 194 337,43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567 771,98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2 194 314,05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567 764,51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2 194 299,53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2 194 288,99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567 727,18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2 194 276,18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567 722,34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2 194 256,19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567 723,43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2 194 235,42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567 715,58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2 194 221,76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2 194 213,90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567 693,89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2 194 196,47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567 690,62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2 194 182,81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567 676,81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2 194 175,85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567 651,08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2 194 167,49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567 635,19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2 194 149,45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2 194 144,95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567 602,28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2 194 137,12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567 589,79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2 194 122,57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567 564,01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2 194 117,14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567 553,18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2 194 102,57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567 544,01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2 194 089,75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2 194 086,99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2 194 061,46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567 501,37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2 194 048,04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567 490,88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2 194 035,63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567 484,39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2 194 013,48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2 193 984,21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567 464,48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2 193 956,42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567 461,95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2 193 922,47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567 442,12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2 193 883,22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567 425,51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2 193 852,90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567 420,44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2 193 826,96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567 403,81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2 193 797,07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567 389,34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2 193 773,14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567 379,32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2 193 757,73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2 193 730,90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567 368,15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2 193 712,64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567 377,72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2 193 690,31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567 386,85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2 193 673,50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567 373,91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2 193 659,77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567 373,30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2 193 641,95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567 357,90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2 193 620,12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567 345,93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2 193 599,23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567 343,07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2 193 588,96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567 344,67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2 193 563,17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567 338,88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2 193 554,63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567 318,17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2 193 547,09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567 320,20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2 193 521,30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567 299,79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2 193 500,70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567 293,32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2 193 477,24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567 294,70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2 193 436,14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567 293,39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2 193 410,71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2 193 369,94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2 193 316,11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2 193 206,29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567 279,20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2 193 135,87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2 193 077,04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2 193 028,30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2 192 969,76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567 280,13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2 192 940,89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567 261,39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2 192 890,64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567 248,04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567 233,29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2 192 807,59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567 217,40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2 192 758,19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567 209,98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2 192 709,78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567 181,23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2 192 611,50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567 096,13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2 192 291,15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567 080,60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2 192 229,63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567 062,10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2 192 224,16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567 004,92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2 192 216,82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566 942,89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2 192 215,54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566 913,77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2 192 222,59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566 869,56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2 192 243,35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566 847,20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566 808,33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2 192 240,08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566 780,71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2 192 235,26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566 749,51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2 192 223,50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566 738,20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2 192 212,88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566 718,50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2 192 205,40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566 691,97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2 192 201,92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566 683,51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2 192 194,24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566 668,64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2 192 167,24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566 664,10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2 192 117,03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566 670,34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2 192 090,86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566 677,06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2 192 078,72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566 686,39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2 192 079,85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566 707,43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2 192 086,92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2 192 062,56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2 192 010,86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2 192 009,85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566 762,51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2 192 009,71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566 809,47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2 191 892,58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566 634,74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2 191 844,90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566 380,24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2 191 776,97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566 136,53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2 191 711,88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566 052,05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2 191 689,12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566 048,90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2 191 673,77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566 046,88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2 191 657,69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565 705,71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2 191 567,37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565 455,35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2 191 500,77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565 428,09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2 191 498,15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565 372,77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2 191 486,19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565 270,92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2 191 467,48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565 114,83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2 191 444,85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565 113,72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2 191 412,54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565 096,02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2 191 010,28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565 096,74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2 190 973,50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565 149,43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2 190 899,64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565 341,75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2 190 489,04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565 395,57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2 190 439,25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565 529,83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2 190 541,95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565 549,19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2 190 550,66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565 610,57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2 190 528,63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565 629,10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2 190 532,71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565 662,11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2 190 567,03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565 709,94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2 190 655,57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565 701,91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2 190 673,21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565 674,86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2 190 696,91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565 763,79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2 190 854,94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565 957,76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2 190 735,83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565 981,45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2 190 734,90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566 076,74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2 190 783,30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566 086,88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2 190 848,71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566 136,18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2 190 904,48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566 833,40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2 191 063,07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567 585,81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2 191 339,41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567 921,79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2 191 759,33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568 156,54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2 191 667,59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2 191 651,68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568 113,72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2 191 640,32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568 096,90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2 191 625,65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568 095,50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2 191 607,42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568 105,21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2 191 575,74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2 191 547,76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568 089,09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2 191 514,48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568 057,79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2 191 476,36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568 050,62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2 191 442,34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568 058,44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2 191 401,67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568 017,32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2 191 336,69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567 870,51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2 191 218,53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567 758,06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2 191 026,60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567 859,69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2 191 040,63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568 138,01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2 190 939,71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568 283,24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2 190 920,66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568 541,45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2 190 863,11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568 592,97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2 190 874,77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568 640,94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2 190 873,55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568 673,23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2 190 856,87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568 757,09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2 190 790,44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568 906,57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2 190 753,24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569 083,45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2 190 794,98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569 159,19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2 190 788,71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569 302,27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2 190 799,06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569 573,96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2 190 788,12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569 729,54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2 190 788,94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569 653,62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2 191 007,28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569 645,93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2 191 030,69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569 602,60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2 191 151,80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2 191 202,07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569 768,64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2 191 341,37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569 895,66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2 191 541,44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570 112,06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2 191 750,98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570 012,11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2 191 871,15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569 893,82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2 192 243,80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570 133,50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2 192 400,54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570 387,63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2 192 497,87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570 502,18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2 192 654,74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570 509,01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2 192 651,88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FD0E0B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570 543,28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2 192 677,24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570 556,17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2 192 696,91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570 560,65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570 574,77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2 192 726,83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570 621,15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2 192 746,92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570 653,59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2 192 761,41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570 677,70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2 192 765,55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570 701,45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570 719,58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2 192 773,27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570 741,31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2 192 795,65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570 757,69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2 192 803,47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570 784,41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2 192 804,27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570 806,98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2 192 799,06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570 846,73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570 865,31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2 192 810,88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570 876,87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2 192 827,15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570 894,25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570 955,72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2 192 798,09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571 091,72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571 117,21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2 192 775,57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571 216,60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571 250,86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2 192 758,45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571 293,29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2 192 787,60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571 250,61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2 192 875,41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571 349,78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571 405,78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571 481,67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2 192 881,40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571 607,31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571 934,11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572 039,16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2 192 863,06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572 206,93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2 192 693,87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572 225,96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2 192 715,17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572 223,89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2 192 753,39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572 228,03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572 241,13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2 192 756,53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572 244,74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2 192 761,99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572 240,81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2 192 771,03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572 243,94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2 192 782,37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572 251,58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2 192 790,14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572 258,32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2 192 792,17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572 263,08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572 267,79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2 192 796,21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2 192 801,48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2 192 803,93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2 192 806,41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2 192 819,14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572 277,78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572 287,95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2 192 828,95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572 294,87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2 192 832,40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2 192 841,41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2 192 846,30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2 192 846,72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572 311,53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2 192 849,91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2 192 850,48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572 296,40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2 192 852,54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572 299,50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2 192 857,48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572 299,66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2 192 860,33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2 192 862,34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572 306,84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2 192 863,06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572 312,94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2 192 859,93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572 314,67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2 192 862,91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2 192 872,78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2 192 880,66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2 192 881,15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2 192 879,11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572 327,45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2 192 875,48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2 192 875,46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2 192 877,28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2 192 876,54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572 341,51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572 343,48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2 192 887,38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2 192 894,37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2 192 898,83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2 192 900,24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2 192 899,22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2 192 900,74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572 337,39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572 343,27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2 192 917,24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572 346,04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2 192 926,75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572 350,90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2 192 931,36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572 355,68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2 192 928,91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572 357,45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2 192 932,79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572 362,81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2 192 929,68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572 362,38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2 192 925,81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572 366,72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2 192 924,18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2 192 927,97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2 192 956,59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2 192 969,49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2 192 974,70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2 192 987,83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2 192 996,43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2 193 000,19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2 193 001,88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2 193 012,88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2 193 018,69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2 193 024,05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572 375,78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2 193 027,92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2 193 035,68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2 193 044,93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2 193 052,81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572 385,24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2 193 057,41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572 390,52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2 193 067,14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572 399,03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2 193 073,16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572 411,04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2 193 078,63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572 417,44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2 193 083,65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572 424,18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2 193 092,72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572 427,34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2 193 095,37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2 193 095,28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2 193 106,84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2 193 111,35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2 193 110,78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2 193 118,08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2 193 122,41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572 431,51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2 193 129,63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572 442,92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2 193 150,08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572 444,50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2 193 154,93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572 452,08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2 193 159,28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572 458,81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2 193 174,93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572 463,78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2 193 179,92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572 467,63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2 193 194,66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572 472,07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2 193 201,97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572 488,76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2 193 150,47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572 516,78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2 193 152,60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572 518,37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2 193 143,81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572 535,24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2 193 050,68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572 510,48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2 192 983,19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572 562,14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2 192 980,06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572 586,34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2 192 991,32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572 588,35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2 192 992,01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572 633,71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2 193 013,37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572 640,02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2 192 954,45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572 725,18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2 192 939,42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572 711,25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2 192 870,67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572 731,26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2 192 858,34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572 744,57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2 192 849,21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572 754,15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2 192 842,82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572 761,22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2 192 837,34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572 766,23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2 192 834,13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572 776,63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572 784,55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2 192 821,83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572 791,21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2 192 817,25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572 807,04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572 814,53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2 192 802,18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572 820,35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572 839,92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2 192 785,74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572 849,08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2 192 779,81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572 859,47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2 192 772,96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572 870,72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2 192 765,66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572 877,39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2 192 761,57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572 884,48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572 891,14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2 192 752,88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572 898,62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2 192 748,77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572 904,87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2 192 744,22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2 192 739,64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572 919,03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2 192 735,06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572 937,76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2 192 722,74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572 947,77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2 192 716,35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572 958,76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2 192 709,05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572 968,99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572 980,65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2 192 694,45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2 192 688,96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572 996,89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2 192 683,94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573 005,21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2 192 678,01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573 014,39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2 192 672,07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2 192 666,14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573 031,04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2 192 661,57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573 039,37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2 192 655,63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573 047,25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2 192 649,69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573 056,02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2 192 644,22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573 064,76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2 192 637,84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573 068,51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2 192 635,55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573 075,17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2 192 631,43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573 081,83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2 192 626,87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2 192 623,22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573 093,90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2 192 619,12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573 132,55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2 192 639,35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573 167,33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2 192 669,08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573 280,13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2 192 799,85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573 432,78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2 192 709,39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573 509,69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2 192 666,55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573 547,20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2 192 654,59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573 571,03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2 192 641,50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573 569,21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2 192 607,29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573 692,28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2 192 522,34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573 843,93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2 192 349,27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574 003,61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2 192 350,56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574 056,24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2 192 388,64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574 079,48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2 192 442,41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574 137,71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2 192 498,49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574 181,65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2 192 521,21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574 211,07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2 192 525,28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574 288,50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2 192 536,01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574 312,23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2 192 441,03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2 192 360,43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574 596,12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2 192 317,31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574 808,74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2 192 262,10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574 822,58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2 192 256,77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574 832,15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2 192 251,09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574 844,49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574 858,61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2 192 243,31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574 937,62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2 192 215,14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574 964,38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2 192 205,73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575 063,12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2 192 127,49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575 065,99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2 192 038,51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575 048,79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2 191 854,67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575 009,73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2 191 433,35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575 004,83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2 190 979,71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575 228,98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2 190 812,76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575 281,66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2 190 776,06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575 522,71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2 190 608,13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575 750,03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2 190 433,57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575 879,67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2 190 340,09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575 862,97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2 190 327,90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575 845,85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2 190 314,05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575 814,27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2 190 260,27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575 805,93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2 190 246,09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575 772,89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2 190 198,28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575 771,39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2 190 117,64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575 769,61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2 190 054,63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575 771,55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2 190 034,65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575 786,51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2 189 970,45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575 831,96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2 189 981,63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2 189 987,26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575 864,48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2 189 965,44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575 883,31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2 189 969,11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575 917,22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2 189 975,26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575 934,58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2 189 970,27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576 006,38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2 189 888,27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576 118,85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2 189 739,62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576 403,72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2 189 529,42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576 458,90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2 189 467,91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576 421,82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2 189 428,99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576 403,26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2 189 352,08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576 348,78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2 189 267,59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576 320,48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2 189 266,06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576 318,89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2 189 250,57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576 313,59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2 189 231,92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576 393,09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2 189 191,65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576 397,75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2 189 189,22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2 189 026,60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576 385,15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2 188 751,15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576 252,53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2 188 578,60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576 155,42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2 188 497,86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575 951,78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2 188 357,53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575 874,21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2 188 323,34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575 798,37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2 188 316,09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575 748,19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2 188 316,12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575 725,56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2 188 288,13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575 662,05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2 188 281,00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575 657,40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2 188 277,30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575 634,67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2 188 275,81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575 612,67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2 188 273,45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575 612,11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575 584,30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2 188 269,67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575 567,75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2 188 269,15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575 556,89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2 188 276,23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575 355,34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2 188 231,52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2 188 076,39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575 118,33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2 187 998,38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575 038,92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2 187 901,06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575 016,96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2 187 894,62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2 187 844,75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575 014,81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2 187 832,33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2 187 821,53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2 187 809,31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575 018,74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2 187 802,91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575 040,23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2 187 774,73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575 046,77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2 187 779,38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575 073,67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2 187 713,89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575 062,97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2 187 631,51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575 049,53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2 187 614,26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575 039,24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2 187 592,97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2 187 578,58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2 187 552,50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575 009,96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2 187 432,19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2 187 432,80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575 030,73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2 187 403,07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2 187 396,23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2 187 360,94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575 021,16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2 187 330,65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575 008,76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2 187 290,89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2 187 243,44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574 958,39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2 187 225,57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574 943,31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2 187 220,72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574 938,35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2 187 226,75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574 929,61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2 187 219,80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574 906,26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2 187 195,14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2 187 190,95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574 891,66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2 187 194,82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574 859,56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2 187 180,10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574 828,63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2 187 149,17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574 799,78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2 187 128,82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574 746,17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2 187 104,10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574 720,59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2 187 119,29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574 689,18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2 187 186,53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574 676,52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2 187 216,32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2 187 231,36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574 735,40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2 187 250,08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574 697,97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2 187 312,29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574 692,17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2 187 315,51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574 671,52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2 187 358,43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574 658,89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2 187 354,62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574 624,34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2 187 340,63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574 613,38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2 187 338,87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574 593,26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2 187 338,94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2 187 424,10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574 490,79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2 187 516,40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2 187 588,69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574 385,13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2 187 564,58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574 331,46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2 187 538,22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574 335,64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2 187 530,30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574 336,47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2 187 516,88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574 387,66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2 187 452,66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2 187 447,38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574 412,38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2 187 444,66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574 416,44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2 187 436,50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574 410,68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2 187 433,13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574 445,61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2 187 371,21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574 475,11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2 187 318,90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574 481,50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2 187 306,55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574 484,39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2 187 297,53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574 489,36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2 187 282,08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574 463,02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2 187 267,96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574 463,83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2 187 238,68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574 445,69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2 187 216,24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574 484,46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2 187 138,28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574 475,85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2 187 128,87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574 450,63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2 187 127,01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2 187 103,10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2 187 096,01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2 187 086,66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2 187 072,36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2 187 061,30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2 187 057,69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2 187 058,03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574 378,34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2 187 042,11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574 366,45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2 187 034,01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574 371,71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2 187 005,58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574 387,04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2 186 969,04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2 186 938,59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2 186 929,17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2 186 908,71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2 186 849,58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574 396,90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2 186 821,94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574 393,43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2 186 803,22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574 391,32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2 186 791,87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574 378,75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2 186 754,35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574 376,76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2 186 748,43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574 370,05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2 186 728,41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574 322,90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2 186 641,62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574 315,93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2 186 627,01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574 293,05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2 186 579,09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574 282,14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2 186 556,27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574 273,63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2 186 540,51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574 253,30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2 186 502,91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574 250,40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2 186 497,52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574 240,72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2 186 479,60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574 231,35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2 186 462,27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574 206,07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2 186 415,45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574 198,24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2 186 409,31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574 092,51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2 186 212,87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574 068,50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2 186 138,67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574 016,79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2 186 075,02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573 960,44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2 185 976,50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573 949,51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2 185 954,03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573 846,37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2 185 890,65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573 607,54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2 185 717,51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573 559,46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2 185 692,24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573 422,24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2 185 584,93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573 248,56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2 185 449,09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573 160,13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2 185 364,14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573 139,68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2 185 317,27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573 141,50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2 185 191,73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2 184 842,31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573 161,88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2 184 736,50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573 180,34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2 184 423,59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573 187,87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2 184 396,25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573 153,43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2 184 396,33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573 121,18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2 184 382,85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573 074,24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2 184 350,96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573 065,99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2 184 325,19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573 033,64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2 184 306,93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572 995,24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2 184 276,39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572 949,88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2 184 243,73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572 930,61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2 184 246,13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572 923,93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2 184 246,95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572 839,30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2 184 214,47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572 799,07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2 184 185,12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572 790,29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2 184 154,12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572 626,78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2 184 047,41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572 597,53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2 183 940,36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572 546,93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2 183 714,87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572 544,17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2 183 464,35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572 215,96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2 183 323,19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572 008,67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2 183 331,15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571 886,62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2 183 336,90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571 731,08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2 183 345,53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571 698,03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2 183 341,57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571 525,57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2 183 278,00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571 467,36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2 183 240,27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571 406,09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2 183 209,53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571 325,49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2 183 169,08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571 100,94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2 183 219,07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571 081,93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2 182 915,72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571 094,79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2 182 850,67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570 674,17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2 182 826,36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570 714,20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2 182 027,47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570 906,96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2 181 862,20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571 172,29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2 181 872,75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571 237,51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2 181 885,54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571 499,31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2 181 766,78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571 925,45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2 181 554,32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571 789,66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2 181 291,65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571 777,34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2 181 297,63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571 764,72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2 181 287,67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571 753,07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2 181 274,66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571 741,84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2 181 267,59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571 734,12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2 181 265,96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571 723,37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2 181 239,22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571 714,04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2 181 224,28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571 702,37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2 181 192,79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571 685,96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2 181 167,80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571 637,43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2 181 077,85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571 627,24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2 181 046,96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571 618,64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2 181 034,21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571 590,57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2 180 983,04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571 546,19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2 180 902,09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2 180 920,64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571 461,99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2 180 838,33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571 513,32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2 180 808,55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571 263,08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2 180 354,92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571 298,25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2 180 333,14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2 180 142,65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571 161,42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2 180 170,80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570 979,01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2 179 810,84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570 848,73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2 179 664,14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570 648,30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2 179 502,93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570 665,06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2 179 456,49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570 513,52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2 179 308,64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570 497,98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2 179 329,65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570 389,64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2 179 190,85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570 309,02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2 179 046,39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570 299,36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2 179 027,68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570 256,41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2 178 953,54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570 258,67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2 178 932,37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570 207,21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2 178 824,96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570 176,20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2 178 836,16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570 033,37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2 178 580,74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570 050,24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2 178 571,79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570 004,83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2 178 484,19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570 025,30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2 178 468,21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569 854,10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2 178 172,30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569 827,09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2 178 105,70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569 759,01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2 177 914,54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7060F6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569 753,78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2 177 916,84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569 697,71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2 177 758,56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569 715,54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2 177 750,54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569 635,37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2 177 503,18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569 570,73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2 177 540,01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569 445,84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2 177 198,36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569 214,80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2 176 978,46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569 238,42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2 176 984,55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569 264,65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2 176 988,13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569 292,83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2 176 989,57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569 330,41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2 176 987,52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2 176 982,64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569 395,53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2 176 975,05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569 428,99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2 176 965,01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569 447,81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2 176 958,19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569 495,83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2 176 940,38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569 481,40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2 176 875,26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569 480,35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2 176 871,74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569 474,93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2 176 872,49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569 404,39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2 176 622,97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569 392,13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2 176 573,68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2 176 479,50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2 176 411,37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2 176 351,80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2 176 176,50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569 366,98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2 176 066,47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569 384,12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2 175 674,58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569 384,53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2 175 657,96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569 385,43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2 175 628,61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569 549,72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2 175 612,76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569 778,54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2 175 543,78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569 831,86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2 175 500,55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570 013,46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2 175 341,64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570 162,53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2 175 175,32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570 283,34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2 175 107,66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570 357,89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2 175 040,90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570 407,66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2 174 928,30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2 174 828,17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570 438,71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2 174 600,14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570 434,48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2 174 461,27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570 444,58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2 174 302,16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570 463,57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2 174 210,57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2 174 052,78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570 555,89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2 173 946,28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570 608,86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2 173 829,36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570 705,87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2 173 693,52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570 812,78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2 173 570,04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570 883,97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2 173 444,99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570 925,77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2 173 343,95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571 072,32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2 173 134,28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571 205,27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2 172 995,56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571 415,26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2 172 867,76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571 536,54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2 172 856,78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571 608,93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2 172 871,93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571 681,88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2 172 908,00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571 804,90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2 172 991,04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571 911,11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2 172 983,84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572 087,44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2 172 975,32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572 208,78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2 172 962,85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572 450,70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2 172 988,57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572 816,25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2 172 984,01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573 053,69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2 172 942,43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573 421,22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2 172 960,32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573 538,27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2 173 010,29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573 611,62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2 173 120,93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573 638,96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2 173 234,80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573 635,79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2 173 330,78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573 616,07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2 173 538,66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573 622,84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2 173 653,80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573 650,15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2 173 777,29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573 703,48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2 173 918,35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573 779,60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2 174 017,18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573 881,81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2 174 132,09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574 063,46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2 174 338,55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574 199,24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2 174 487,01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574 331,55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2 174 595,81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2 174 625,40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574 522,32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2 174 648,31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574 756,62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2 174 643,88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574 826,78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2 174 608,98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574 898,28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2 174 527,19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2 174 413,21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574 991,07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2 174 335,98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574 989,97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2 174 244,23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574 960,56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2 174 184,76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574 854,14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2 174 080,09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574 786,67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2 173 988,34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574 768,71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2 173 906,28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574 754,27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2 173 828,84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574 745,03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2 173 685,28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574 715,79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2 173 605,68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574 672,08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2 173 532,90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574 617,77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2 173 479,77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574 567,66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2 173 449,94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574 467,56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2 173 404,48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574 397,45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2 173 321,56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574 361,70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2 173 187,25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574 363,94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2 173 120,25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574 382,13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2 173 030,10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574 402,75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2 172 986,28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574 433,67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2 172 928,02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574 485,23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2 172 875,15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574 549,56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2 172 820,61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574 639,91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2 172 784,38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574 690,59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2 172 768,01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574 759,83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2 172 770,34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574 866,20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2 172 792,26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575 194,88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2 172 962,02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575 356,55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2 173 081,83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575 436,03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2 173 138,31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575 547,85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2 173 255,15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575 664,34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2 173 351,31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575 787,22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2 173 438,08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575 853,92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2 173 464,17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575 929,39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2 173 460,09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576 038,62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2 173 451,55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576 100,78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2 173 428,97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576 213,23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2 173 381,82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576 353,84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2 173 321,73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576 498,80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2 173 264,83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576 561,09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2 173 255,68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576 619,91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2 173 257,57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576 688,06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2 173 300,87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576 860,83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2 173 371,97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577 110,32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2 173 461,40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577 237,36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2 173 505,11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577 546,26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2 173 616,58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577 682,79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2 173 648,03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577 772,16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2 173 650,54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577 905,18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2 173 677,35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577 980,31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2 173 680,71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578 028,34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2 173 673,91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578 091,79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2 173 639,48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578 208,81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2 173 539,58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578 405,61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2 173 406,71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578 668,71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2 173 275,31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578 775,81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2 173 264,44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578 839,58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2 173 272,50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578 912,88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2 173 317,53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578 962,25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2 173 363,74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579 048,09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2 173 445,11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579 136,36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2 173 522,12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579 268,66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2 173 614,53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579 386,87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2 173 655,60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579 481,08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2 173 665,77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579 542,80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2 173 652,87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579 594,50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2 173 630,57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579 639,34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2 173 611,70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579 696,29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2 173 555,35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579 717,31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2 173 501,87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579 689,62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2 173 420,85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579 582,46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2 173 266,19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579 506,48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2 173 114,43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579 473,52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2 173 034,67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579 480,67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2 172 958,19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579 544,26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2 172 824,63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579 606,35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2 172 731,93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579 682,99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2 172 651,85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579 754,33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2 172 613,94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579 820,92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2 172 568,54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579 923,99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2 172 531,39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579 983,66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2 172 545,42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580 055,18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2 172 556,96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2 172 567,13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580 162,33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2 172 564,79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580 203,52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2 172 492,82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580 225,73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2 172 436,02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580 220,19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2 172 359,73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580 197,94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2 172 307,30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580 168,38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2 172 251,54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580 152,15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2 172 180,71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580 207,31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2 171 847,68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580 248,27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2 171 748,85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580 286,93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2 171 718,28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580 333,70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2 171 703,25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580 367,63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2 171 705,39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580 538,36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2 171 614,19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580 633,04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2 171 581,13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580 736,85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2 171 560,43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580 806,32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2 171 582,05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580 875,56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2 171 626,29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580 940,06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2 171 684,33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580 974,96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2 171 770,90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580 972,59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2 171 857,28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580 968,08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2 171 958,48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580 991,27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2 172 040,04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581 033,58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2 172 094,13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581 101,92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2 172 132,96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581 213,08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2 172 148,38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581 271,06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2 172 152,45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581 354,24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2 172 126,36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581 460,61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2 172 081,90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581 530,86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2 172 044,78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581 592,65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2 171 996,84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581 643,00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2 171 937,96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581 660,55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2 171 879,08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581 641,77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2 171 832,03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581 587,75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2 171 772,94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581 504,96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2 171 690,20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581 430,69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2 171 584,00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581 403,24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2 171 430,66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581 380,91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2 171 062,82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581 396,20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2 170 954,66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581 435,16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2 170 850,53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581 526,52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2 170 741,27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581 665,92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2 170 625,24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581 811,36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2 170 540,76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581 918,36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2 170 515,73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582 069,17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2 170 477,74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582 143,42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2 170 451,23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582 207,18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2 170 392,93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582 284,28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2 170 302,45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582 338,67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2 170 286,98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582 380,88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2 170 309,74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582 418,83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2 170 394,95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582 424,70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2 170 463,81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582 394,93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2 170 562,39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582 387,34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2 170 632,13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582 408,77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2 170 719,58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582 454,22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2 170 770,82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582 496,17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2 170 799,54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582 586,37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2 170 849,79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582 756,08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2 170 923,00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582 924,76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2 170 985,72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583 013,11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2 171 010,54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2 171 010,57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2 170 970,59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583 275,94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2 170 902,26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583 304,19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2 170 837,16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583 306,24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2 170 708,27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583 296,73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2 170 570,64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583 242,92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2 170 373,64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583 213,34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2 170 267,93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583 163,56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2 170 164,32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583 066,25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2 170 022,76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583 012,47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2 169 941,32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582 952,31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2 169 852,88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582 899,36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2 169 770,00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582 849,16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2 169 676,04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582 847,60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2 169 576,82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582 858,50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2 169 533,31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582 887,60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2 169 440,21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582 930,59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2 169 338,20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582 983,26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2 169 277,92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583 043,77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2 169 224,71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583 121,96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2 169 210,31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583 189,44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2 169 202,14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583 253,75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2 169 181,16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583 322,30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2 169 165,58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583 422,63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2 169 089,55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583 470,58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2 169 017,87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583 482,20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2 168 958,00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583 536,39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2 168 879,89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583 611,54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2 168 783,35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583 716,17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2 168 594,16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583 762,71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2 168 437,43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583 780,78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2 168 316,70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583 756,30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2 168 231,35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583 710,32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2 168 158,47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583 652,79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2 168 111,15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583 529,72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2 168 028,85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583 427,12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2 167 955,67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583 251,97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2 167 937,39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583 175,18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2 167 920,57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583 132,60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2 167 923,10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583 059,76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2 167 884,07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583 018,36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2 167 809,15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583 022,67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2 167 763,11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583 038,04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2 167 702,66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583 064,40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2 167 630,02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583 119,27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2 167 537,04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583 164,25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2 167 498,05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583 241,71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2 167 500,01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583 337,83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2 167 534,88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583 419,32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2 167 596,68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583 519,43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2 167 642,18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583 601,37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2 167 677,15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583 671,83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2 167 719,06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583 759,16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2 167 783,37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583 794,67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2 167 839,39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583 820,85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2 167 921,08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583 842,31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2 167 992,13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583 886,95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2 168 076,88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583 994,69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2 168 168,20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584 153,73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2 168 330,40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584 224,51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2 168 414,84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584 375,57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2 168 571,46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584 461,85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2 168 659,55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584 582,31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2 168 716,41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584 657,08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2 168 745,10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584 714,42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2 168 746,92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584 785,05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2 168 718,01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584 829,98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2 168 680,51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584 939,05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2 168 559,38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584 950,69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2 168 515,91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584 936,91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2 168 473,54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584 916,61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2 168 427,15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584 896,07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2 168 353,16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584 866,37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2 168 250,43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584 852,45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2 168 194,63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584 849,91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2 168 134,86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584 863,06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2 168 074,31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584 895,53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2 168 015,37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584 950,57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2 167 951,47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584 989,09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2 167 906,97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585 013,47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2 167 845,43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585 028,78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2 167 786,46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585 027,79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2 167 691,73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585 022,25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2 167 582,61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585 008,00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2 167 484,32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584 973,02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2 167 382,83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584 932,49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2 167 322,10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2 167 256,45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584 787,05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2 167 206,75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584 674,94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2 167 179,36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584 532,67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2 167 159,59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584 471,80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2 167 136,74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584 419,04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2 167 099,33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584 385,98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2 167 071,75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584 352,01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2 167 047,87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584 327,39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2 166 998,29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584 331,11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2 166 948,52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584 346,75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2 166 882,10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584 403,74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2 166 791,45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584 444,41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2 166 765,69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584 488,45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2 166 764,67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584 558,45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2 166 783,46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584 653,80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2 166 818,29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584 772,95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2 166 872,08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584 826,46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2 166 908,77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584 872,53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2 166 945,89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584 951,11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2 167 006,06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584 998,07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2 167 056,63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585 108,17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2 167 128,66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585 175,22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2 167 146,56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585 292,21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2 167 198,03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585 408,93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2 167 255,44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585 457,46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2 167 287,44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585 510,59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2 167 333,06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585 551,16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2 167 393,03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585 575,01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2 167 476,87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585 590,97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2 167 536,48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585 598,14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2 167 592,72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585 589,33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2 167 739,96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585 610,63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2 167 830,38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585 639,13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2 167 859,99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585 701,69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2 167 894,85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585 759,33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2 167 906,37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585 807,24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2 167 901,82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585 837,31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2 167 880,04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585 856,59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2 167 848,84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585 872,67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2 167 756,36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585 879,86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2 167 661,98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585 868,34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2 167 619,71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585 797,11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2 167 528,54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2 167 440,57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585 686,13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2 167 375,96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585 695,62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2 167 297,35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585 714,57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2 167 257,18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585 741,34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2 167 225,57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585 761,10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2 167 166,81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585 765,44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2 167 120,02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585 785,62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2 167 018,78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585 797,65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2 166 966,38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585 818,89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2 166 908,43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585 867,87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2 166 830,09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585 929,94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2 166 792,61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585 988,98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2 166 772,88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586 072,04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2 166 749,74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586 136,84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2 166 734,75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586 218,38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2 166 728,71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586 315,79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2 166 734,55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586 468,63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2 166 759,66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586 619,50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2 166 804,05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586 717,37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2 166 816,27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586 784,82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2 166 808,47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586 833,57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2 166 785,30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586 887,94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2 166 736,66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586 996,28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2 166 666,86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587 014,04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2 166 696,94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587 111,03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2 166 887,74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587 304,20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2 167 276,87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587 333,35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2 167 336,32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587 344,70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2 167 360,65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587 333,26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2 167 450,42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587 282,54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2 167 991,78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587 252,89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2 168 248,95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587 228,91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2 168 768,70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587 184,04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2 169 394,57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2 170 358,55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587 116,94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2 170 529,66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587 123,81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2 170 777,25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587 264,05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2 171 060,58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587 479,98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2 171 522,97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587 882,85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2 171 696,27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588 123,90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2 171 799,53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588 456,71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2 171 949,89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588 514,76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2 172 058,68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588 534,37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2 172 096,46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588 854,05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2 172 719,86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589 074,01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2 173 130,61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589 462,27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2 173 880,97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589 567,37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2 174 073,99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589 838,60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2 174 576,10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589 918,85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2 174 723,87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589 980,87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2 174 841,67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590 207,30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2 174 834,53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590 418,63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2 174 819,64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590 573,69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2 175 074,33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590 713,67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2 175 310,20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590 900,85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2 175 641,63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591 033,38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2 175 867,22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591 079,82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2 175 944,14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591 104,93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2 176 158,97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591 135,19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2 176 431,51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591 152,02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2 176 567,37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591 520,69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2 176 697,79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591 852,26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2 176 810,78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592 340,01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2 176 979,26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592 709,66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2 177 105,52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592 864,04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2 177 161,84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593 099,32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2 177 247,25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593 522,97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2 177 387,73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594 063,99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2 176 754,17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594 338,80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2 176 420,49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594 521,48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2 176 083,00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594 572,69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2 175 991,31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594 691,69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2 175 940,01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594 802,74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2 176 199,90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594 846,91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2 176 526,15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594 814,54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2 177 078,63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594 777,52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2 177 513,98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594 819,92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2 177 717,55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594 889,22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2 177 888,46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595 018,21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2 177 973,02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595 143,90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2 178 025,77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595 354,39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2 178 023,02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595 520,82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2 177 963,62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595 673,64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2 177 851,11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595 737,88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2 177 681,99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595 917,54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2 177 289,04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596 159,05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2 176 879,48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596 214,61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2 176 914,47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596 708,52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2 177 209,56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597 042,44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2 177 034,93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597 068,40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2 176 910,75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597 105,73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2 176 912,50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597 134,13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2 176 884,86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597 114,21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2 176 838,52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597 114,02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2 176 760,06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597 154,20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2 176 735,70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597 334,21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2 176 730,66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597 349,52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2 177 072,70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597 319,84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2 177 380,05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597 256,50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2 177 597,75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597 244,21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2 177 908,90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597 223,97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2 178 162,68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597 127,76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2 178 370,59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597 026,36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2 178 594,61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596 768,74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2 178 858,88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596 491,58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2 179 003,33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596 130,61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2 179 083,13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595 747,26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2 179 252,29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595 473,44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2 179 425,43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595 253,93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2 179 635,42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595 103,45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2 179 850,69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594 976,47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2 180 124,18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594 877,32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2 180 365,06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594 790,30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2 180 884,43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594 728,83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2 181 379,23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594 648,19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2 181 633,42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594 580,20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2 181 872,85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594 483,00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2 182 062,07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594 358,04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2 182 278,31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594 178,49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2 182 386,72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594 004,84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2 182 427,96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593 725,91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2 182 518,84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593 584,80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2 182 570,48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593 488,47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2 182 650,12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593 447,94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2 182 746,09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593 447,25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2 182 843,84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593 481,35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2 182 992,48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593 599,54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2 183 139,79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593 607,13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2 183 314,85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593 564,39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2 183 529,09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592 811,08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2 184 582,40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592 787,87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2 184 917,70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592 910,23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2 185 216,36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593 118,61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2 185 462,01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593 318,25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2 185 526,35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593 540,70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2 185 514,41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593 767,78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2 185 435,91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593 922,65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2 185 263,65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594 027,73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2 185 044,03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594 061,39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2 184 810,37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593 871,15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2 184 282,28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593 827,35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2 183 882,57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593 833,36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2 183 576,93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593 855,37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2 183 283,95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593 896,71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2 183 196,09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594 293,10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2 183 121,75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594 491,39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2 183 101,38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594 637,21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2 183 091,52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594 876,99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2 183 133,37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595 012,00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2 183 187,49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595 193,41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2 183 309,50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595 318,29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2 183 537,21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595 336,93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2 183 817,65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595 283,84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2 184 151,92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595 280,05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2 184 478,14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595 391,33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2 184 906,79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595 635,29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2 185 237,60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595 866,84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2 185 520,29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596 090,32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2 185 755,56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596 264,13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2 185 840,72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596 418,78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2 185 869,59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596 789,99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2 185 815,45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597 226,46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2 185 678,13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597 577,87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2 185 613,77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597 784,66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2 185 609,08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598 008,24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2 185 698,66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598 290,51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2 185 912,92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598 399,67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2 186 129,84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598 632,58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2 186 634,21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CA6EAF" w:rsidTr="000E275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598 677,21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FA5EC7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5EC7">
              <w:rPr>
                <w:rFonts w:eastAsiaTheme="minorHAnsi"/>
                <w:sz w:val="28"/>
                <w:szCs w:val="28"/>
                <w:lang w:eastAsia="en-US"/>
              </w:rPr>
              <w:t>2 186 970,42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0E2756">
            <w:pPr>
              <w:jc w:val="center"/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  <w:r w:rsidR="000E2756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020DA5" w:rsidRDefault="00915B0C" w:rsidP="00020D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DA5">
        <w:rPr>
          <w:rFonts w:ascii="Times New Roman" w:hAnsi="Times New Roman" w:cs="Times New Roman"/>
          <w:sz w:val="28"/>
          <w:szCs w:val="28"/>
        </w:rPr>
        <w:t>) в приложении № 9:</w:t>
      </w:r>
    </w:p>
    <w:p w:rsidR="00020DA5" w:rsidRDefault="00020DA5" w:rsidP="00020D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15 изложить в следующей редакции: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4397D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Малмыжский район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Малмыжское городское поселение</w:t>
      </w:r>
    </w:p>
    <w:p w:rsidR="00020DA5" w:rsidRDefault="00020DA5" w:rsidP="00020D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4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912"/>
        <w:gridCol w:w="1848"/>
        <w:gridCol w:w="3835"/>
      </w:tblGrid>
      <w:tr w:rsidR="00020DA5" w:rsidRPr="00FD0E0B" w:rsidTr="000E2756">
        <w:trPr>
          <w:trHeight w:val="479"/>
        </w:trPr>
        <w:tc>
          <w:tcPr>
            <w:tcW w:w="1841" w:type="dxa"/>
            <w:vMerge w:val="restart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Обозначение характерных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точек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границ</w:t>
            </w:r>
          </w:p>
        </w:tc>
        <w:tc>
          <w:tcPr>
            <w:tcW w:w="3760" w:type="dxa"/>
            <w:gridSpan w:val="2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Координаты, м</w:t>
            </w:r>
          </w:p>
        </w:tc>
        <w:tc>
          <w:tcPr>
            <w:tcW w:w="3835" w:type="dxa"/>
            <w:vMerge w:val="restart"/>
            <w:vAlign w:val="bottom"/>
          </w:tcPr>
          <w:p w:rsidR="000E2756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Метод определения координат </w:t>
            </w:r>
          </w:p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и cредняя квадратическая</w:t>
            </w:r>
          </w:p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погрешность положения характерной точки, м</w:t>
            </w:r>
          </w:p>
        </w:tc>
      </w:tr>
      <w:tr w:rsidR="00020DA5" w:rsidRPr="00FD0E0B" w:rsidTr="000E2756">
        <w:tc>
          <w:tcPr>
            <w:tcW w:w="1841" w:type="dxa"/>
            <w:vMerge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3835" w:type="dxa"/>
            <w:vMerge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351 441,34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2 256 344,41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Картометрический, </w:t>
            </w:r>
            <w:r w:rsidRPr="00495DC4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351 575,37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2 256 331,13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351 620,98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2 256 248,89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351 687,23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2 256 259,50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351 733,52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2 256 266,17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351 791,25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2 256 274,93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351 862,82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2 256 303,76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351 770,13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2 256 365,04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351 723,67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2 256 400,66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351 691,14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2 256 448,67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351 672,17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2 256 500,55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351 669,53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2 256 521,58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351 666,75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2 256 547,01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351 674,49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2 256 581,08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351 690,76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2 256 619,80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351 724,05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2 256 661,61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351 805,36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2 256 751,43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351 854,92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2 256 797,89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351 888,99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2 256 819,57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351 945,52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2 256 842,80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352 024,50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2 256 859,06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352 083,35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2 256 875,32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352 132,13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2 256 899,33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352 175,50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2 256 940,36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352 262,22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2 257 014,70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352 297,84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2 257 041,03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352 337,34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2 257 054,19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352 377,60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2 257 059,61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352 400,83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2 257 056,51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352 455,81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2 257 037,93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352 476,72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2 257 021,67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352 492,98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2 256 988,37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352 522,41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2 256 953,53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352 561,12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2 256 923,33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352 633,91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2 256 893,91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352 784,33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2 256 874,54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352 816,85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2 256 878,41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352 898,93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2 256 898,55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352 940,75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2 256 932,62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352 952,36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2 256 964,36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352 956,24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2 257 002,31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352 964,75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2 257 054,96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352 993,40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2 257 148,65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353 043,43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2 257 236,13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353 078,49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2 257 302,17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353 094,59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2 257 336,42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353 119,06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2 257 392,68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353 126,39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2 257 417,14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353 137,27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2 257 465,26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</w:t>
            </w:r>
            <w:r w:rsidRPr="008728FD">
              <w:rPr>
                <w:rFonts w:eastAsiaTheme="minorHAnsi"/>
                <w:sz w:val="28"/>
                <w:szCs w:val="28"/>
                <w:lang w:eastAsia="en-US"/>
              </w:rPr>
              <w:t>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353 132,97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2 257 549,00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353 124,21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2 257 581,85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353 107,42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2 257 638,06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353 100,57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2 257 703,85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353 101,68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2 257 776,15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353 106,68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2 257 841,78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353 112,81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2 257 902,39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353 110,58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2 257 970,80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353 074,56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2 258 117,71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353 055,58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2 258 151,29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353 019,07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2 258 183,41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352 976,00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2 258 198,74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352 923,44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2 258 168,08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352 903,00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2 258 130,12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352 890,35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2 258 073,13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352 851,97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2 258 023,08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352 804,70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2 257 993,04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352 774,11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2 257 983,59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352 749,09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2 257 994,72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352 705,71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2 258 027,52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352 591,14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2 258 157,10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352 560,00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2 258 217,17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352 546,09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2 258 281,12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352 521,62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2 258 341,20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352 495,63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2 258 447,69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352 491,98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2 258 507,55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352 495,63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2 258 592,97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352 508,04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2 258 679,84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352 525,56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2 258 751,39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352 550,38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2 258 828,77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352 562,79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2 258 885,72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352 591,83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2 258 989,53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352 588,02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2 259 038,15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352 572,79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2 259 110,34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352 563,89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2 259 160,95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352 556,23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2 259 234,69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352 575,94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2 259 318,64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352 603,68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2 259 408,44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352 640,18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2 259 497,51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352 708,07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2 259 569,78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352 762,10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2 259 616,50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352 908,14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2 259 728,77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352 930,95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2 259 777,16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352 943,74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2 259 823,87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352 933,17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2 259 858,91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352 884,61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2 259 902,91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Картометрический, 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352 828,08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2 259 945,50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352 783,95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2 259 964,86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352 762,26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2 259 984,99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352 746,78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2 260 003,57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352 740,58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2 260 019,83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352 736,71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2 260 091,85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352 741,36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2 260 135,98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352 776,98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2 260 228,90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352 811,82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2 260 325,69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352 876,09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2 260 544,83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352 912,48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2 260 662,52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352 943,46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2 260 768,60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352 951,98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2 260 827,45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352 961,27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2 260 908,76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352 961,27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2 260 947,47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352 953,53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2 261 028,00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352 948,10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2 261 058,97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352 915,58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2 261 149,57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352 877,64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2 261 230,10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352 831,95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2 261 316,04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352 799,43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2 261 376,44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352 788,59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2 261 424,45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352 786,26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2 261 462,39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352 783,94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2 261 580,09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352 771,55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2 261 686,17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352 759,16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2 261 809,29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352 750,64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2 261 939,37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352 752,97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2 262 005,96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352 763,81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2 262 076,42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352 773,87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2 262 105,85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352 788,59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2 262 193,35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352 805,62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2 262 273,88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352 807,95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2 262 316,47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352 807,95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2 262 353,63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352 807,01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2 262 396,23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352 782,01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2 262 482,95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352 779,69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2 262 558,83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4360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rPr>
          <w:trHeight w:val="969"/>
        </w:trPr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352 731,50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2 262 578,78</w:t>
            </w:r>
          </w:p>
        </w:tc>
        <w:tc>
          <w:tcPr>
            <w:tcW w:w="3835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42B3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352 688,02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2 262 596,50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AF42B3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352 647,34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2 262 596,50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AF42B3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352 636,03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2 262 596,50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42B3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352 626,02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2 262 561,39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F42B3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F42B3">
              <w:rPr>
                <w:rFonts w:eastAsiaTheme="minorHAnsi"/>
                <w:sz w:val="28"/>
                <w:szCs w:val="28"/>
                <w:lang w:eastAsia="en-US"/>
              </w:rPr>
              <w:t xml:space="preserve">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352 626,06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2 262 541,43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F003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352 624,28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2 262 514,90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F003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352 611,00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2 262 474,02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F003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F003F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352 600,79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2 262 474,37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352 564,69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2 262 343,73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352 563,15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2 262 127,06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352 595,87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2 261 859,09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352 536,56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2 261 854,99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352 554,80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2 261 510,10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352 564,80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2 260 998,20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351 923,31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2 261 170,19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351 972,91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2 261 105,69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352 008,64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2 261 046,17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352 065,81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2 260 912,52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352 158,20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2 260 774,15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F792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352 117,63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2 260 696,62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352 106,04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2 260 674,47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352 094,45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2 260 652,32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352 082,86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2 260 630,17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352 071,27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2 260 608,02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352 059,68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2 260 585,87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352 048,09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2 260 563,72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352 036,50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2 260 541,56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352 024,91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2 260 519,41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A5E9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4A5E97">
              <w:rPr>
                <w:rFonts w:eastAsiaTheme="minorHAnsi"/>
                <w:sz w:val="28"/>
                <w:szCs w:val="28"/>
                <w:lang w:eastAsia="en-US"/>
              </w:rPr>
              <w:t xml:space="preserve"> 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351 884,83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2 260 251,70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351 525,91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2 260 127,87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351 511,04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2 260 126,64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351 459,91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2 260 127,03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351 417,90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2 260 124,93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351 362,25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2 260 123,23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351 319,95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2 260 122,26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351 286,81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2 260 130,59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351 262,50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2 260 135,45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351 209,02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2 260 147,95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351 148,59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2 260 161,14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351 114,59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2 260 169,25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351 074,97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2 260 178,51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351 030,31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2 260 188,80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351 023,85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2 260 184,17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4B710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351 014,44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2 260 177,36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350 923,11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2 260 294,84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350 912,99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2 260 272,59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350 903,46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2 260 244,47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350 897,78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2 260 242,41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350 826,30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2 259 996,12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350 787,66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2 259 828,32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350 840,26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2 259 748,18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350 881,74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2 259 675,97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351 081,03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2 259 329,10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786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351 173,26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2 259 347,62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9272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351 296,44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2 259 369,82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9272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351 493,90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2 259 287,73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351 555,09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2 259 260,49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351 564,88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2 259 254,28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351 571,24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2 259 255,26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351 587,56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2 259 250,05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351 526,18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2 259 162,24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351 482,10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2 259 082,37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351 689,68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2 258 979,16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65D7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</w:t>
            </w:r>
            <w:r w:rsidRPr="003965D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351 703,29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2 258 976,11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351 722,37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2 258 956,26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D3F9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351 730,70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2 258 938,18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D3F9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351 756,52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2 258 916,45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D3F9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351 763,34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2 258 907,61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500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351 777,86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2 258 888,76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351 799,48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2 258 857,55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351 814,36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2 258 844,42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351 820,18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2 258 824,36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351 816,03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2 258 807,41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351 799,76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2 258 777,55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351 797,63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2 258 763,57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351 803,34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2 258 730,52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351 807,28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2 258 724,48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351 810,15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2 258 709,45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351 821,02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2 258 696,36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351 826,94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2 258 687,30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351 829,82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2 258 674,27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351 836,76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2 258 667,21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351 839,63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2 258 653,18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351 854,42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2 258 628,06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351 867,25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2 258 609,93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351 867,13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2 258 596,44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351 839,94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2 258 577,18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351 819,86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2 258 568,36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351 803,84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2 258 565,51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351 791,90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2 258 573,61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351 782,40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2 258 570,78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351 771,41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2 258 564,88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351 764,09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2 258 560,68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351 769,85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2 258 550,80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351 774,95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2 258 545,01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351 776,15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2 258 539,56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351 784,10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2 258 523,88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351 817,71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2 258 446,19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71B0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351 822,66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2 258 439,08</w:t>
            </w:r>
          </w:p>
        </w:tc>
        <w:tc>
          <w:tcPr>
            <w:tcW w:w="3835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путниковых геодезических измерений (определений</w:t>
            </w:r>
            <w:proofErr w:type="gramStart"/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Pr="00871B01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0,02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351 815,10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2 258 430,60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A610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351 773,39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2 258 393,55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A610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351 768,00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2 258 368,74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A610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351 756,40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2 258 357,14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A610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351 743,06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2 258 345,61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351 738,16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2 258 340,58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351 736,03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2 258 342,93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0736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351 724,03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2 258 328,72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351 706,48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2 258 352,12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351 709,79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2 258 354,32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351 697,43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2 258 372,48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351 651,88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2 258 360,98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351 658,81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2 258 348,60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351 665,09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2 258 335,72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8E37D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351 671,28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2 258 326,23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351 690,19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2 258 300,46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351 689,47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2 258 299,49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351 692,51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2 258 296,26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351 669,91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2 258 272,71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351 642,65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2 258 239,92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9D585F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9D585F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351 639,15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2 258 235,94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351 635,64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2 258 231,97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351 632,14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2 258 227,99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351 620,70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2 258 217,64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351 617,38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2 258 214,07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351 614,05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2 258 210,50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351 610,72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2 258 206,93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351 607,38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2 258 203,35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351 602,83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2 258 198,43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351 598,28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2 258 193,51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351 593,73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2 258 188,59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351 589,18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2 258 183,67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351 584,64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2 258 178,75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351 580,09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2 258 173,83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351 575,71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2 258 169,12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351 571,31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2 258 164,41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351 566,91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2 258 159,69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351 562,52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2 258 154,97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351 558,09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2 258 150,22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351 554,17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2 258 146,07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351 549,92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2 258 141,58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351 546,39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2 258 137,90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351 542,87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2 258 134,22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351 539,34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2 258 130,53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351 536,84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2 258 124,75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351 534,17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2 258 122,58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351 529,15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2 258 116,17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351 524,44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2 258 110,21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351 522,73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2 258 108,98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E50E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351 522,45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2 258 104,81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E50E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351 494,39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2 258 088,66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0E50E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351 413,85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2 258 056,83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351 409,27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2 258 067,13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351 398,94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2 258 090,81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35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B35C2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</w:tr>
      <w:tr w:rsidR="00020DA5" w:rsidRPr="007027A1" w:rsidTr="000E2756">
        <w:trPr>
          <w:trHeight w:val="308"/>
        </w:trPr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351 388,82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2 258 108,05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50E4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351 369,84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2 258 129,11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85FF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rPr>
          <w:trHeight w:val="578"/>
        </w:trPr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351 370,93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2 258 129,58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85FF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351 370,32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2 258 131,00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85FF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351 368,92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2 258 131,05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351 350,34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2 258 174,66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351 346,83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2 258 173,05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351 339,64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2 258 189,95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351 342,75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2 258 191,98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351 336,49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2 258 205,96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351 329,73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2 258 226,82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351 304,00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2 258 217,64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5B3D85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351 249,99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2 258 185,58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FF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351 250,96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2 258 184,00</w:t>
            </w:r>
          </w:p>
        </w:tc>
        <w:tc>
          <w:tcPr>
            <w:tcW w:w="3835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FF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85FFB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351 261,92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2 258 166,14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413C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        Mt = 0,04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351 242,38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2 258 154,78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413C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        Mt = 0,04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351 232,72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2 258 156,83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2413C7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413C7">
              <w:rPr>
                <w:rFonts w:eastAsiaTheme="minorHAnsi"/>
                <w:sz w:val="28"/>
                <w:szCs w:val="28"/>
                <w:lang w:eastAsia="en-US"/>
              </w:rPr>
              <w:t xml:space="preserve">        Mt = 0,04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351 219,01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2 258 170,21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351 211,19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2 258 165,76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351 185,09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2 258 156,12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351 156,19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2 258 149,33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351 066,83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2 258 128,33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351 047,55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2 258 121,77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536B3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36B3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350 988,99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2 258 109,62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EF763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350 840,35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2 258 030,66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EF763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350 677,26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2 257 949,29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EF763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350 682,05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2 257 877,37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EF763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350 621,97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2 257 877,08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350 623,35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2 257 691,86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350 623,58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2 257 661,44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350 669,26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2 257 658,88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350 646,96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2 257 330,29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350 588,18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2 257 332,36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350 459,12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2 257 321,95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1F57F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1F57F8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350 399,63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2 257 221,04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350 634,45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2 257 233,69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350 786,31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2 257 246,38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350 891,61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2 257 250,45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606DE5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        Mt = 0,04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350 937,27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2 257 258,07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606DE5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        Mt = 0,04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350 990,88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2 257 259,49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351 054,40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2 257 262,20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351 011,13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2 257 172,76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351 006,23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2 257 165,70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15CA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350 994,68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2 257 141,77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6DE5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606DE5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350 897,58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2 256 954,98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350 960,81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2 256 919,16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350 961,95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2 256 921,80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</w:t>
            </w:r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350 981,68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2 256 911,63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351 084,18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2 256 858,79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351 100,84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2 256 850,13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</w:t>
            </w:r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0,02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351 091,03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2 256 827,19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351 085,66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2 256 813,25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76D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076D4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351 083,71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2 256 808,17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351 066,74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2 256 764,05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351 049,62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2 256 720,29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351 038,56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2 256 689,71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351 048,36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2 256 685,63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351 044,75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2 256 676,41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351 028,03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2 256 633,36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350 975,98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2 256 497,57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350 947,36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2 256 441,24</w:t>
            </w:r>
          </w:p>
        </w:tc>
        <w:tc>
          <w:tcPr>
            <w:tcW w:w="3835" w:type="dxa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E2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A5E29">
              <w:rPr>
                <w:rFonts w:eastAsiaTheme="minorHAnsi"/>
                <w:sz w:val="28"/>
                <w:szCs w:val="28"/>
                <w:lang w:eastAsia="en-US"/>
              </w:rPr>
              <w:t xml:space="preserve">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350 898,46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2 256 360,53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E47201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E47201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E47201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350 917,48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2 256 351,34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E47201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E47201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E47201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350 938,46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2 256 341,18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350 963,50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2 256 329,46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350 987,21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2 256 322,50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351 047,62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2 256 304,22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351 052,70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2 256 300,58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351 103,22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2 256 282,42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351 121,35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2 256 285,72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351 128,89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2 256 284,54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351 131,47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2 256 283,84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351 143,24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2 256 280,66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351 162,92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2 256 275,60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A2457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351 169,77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2 256 283,60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40C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351 177,55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2 256 292,51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40C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351 191,63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2 256 312,09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40C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351 205,53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2 256 331,51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40C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351 220,99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2 256 353,16</w:t>
            </w:r>
          </w:p>
        </w:tc>
        <w:tc>
          <w:tcPr>
            <w:tcW w:w="3835" w:type="dxa"/>
          </w:tcPr>
          <w:p w:rsidR="00020DA5" w:rsidRDefault="00020DA5" w:rsidP="000E2756">
            <w:pPr>
              <w:jc w:val="center"/>
            </w:pPr>
            <w:r w:rsidRPr="00B40C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B40CC4">
              <w:rPr>
                <w:rFonts w:eastAsiaTheme="minorHAnsi"/>
                <w:sz w:val="28"/>
                <w:szCs w:val="28"/>
                <w:lang w:eastAsia="en-US"/>
              </w:rPr>
              <w:t xml:space="preserve">        Mt = 0,1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351 258,54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2 256 348,00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B2C5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351 299,60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2 256 342,94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B2C5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351 390,30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2 256 330,86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B2C5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7027A1" w:rsidTr="000E2756">
        <w:tc>
          <w:tcPr>
            <w:tcW w:w="1841" w:type="dxa"/>
            <w:vAlign w:val="center"/>
          </w:tcPr>
          <w:p w:rsidR="00020DA5" w:rsidRPr="00F25240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2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351 441,34</w:t>
            </w:r>
          </w:p>
        </w:tc>
        <w:tc>
          <w:tcPr>
            <w:tcW w:w="1848" w:type="dxa"/>
            <w:vAlign w:val="center"/>
          </w:tcPr>
          <w:p w:rsidR="00020DA5" w:rsidRPr="00F25240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5240">
              <w:rPr>
                <w:rFonts w:eastAsiaTheme="minorHAnsi"/>
                <w:sz w:val="28"/>
                <w:szCs w:val="28"/>
                <w:lang w:eastAsia="en-US"/>
              </w:rPr>
              <w:t>2 256 344,41</w:t>
            </w:r>
          </w:p>
        </w:tc>
        <w:tc>
          <w:tcPr>
            <w:tcW w:w="3835" w:type="dxa"/>
            <w:vAlign w:val="center"/>
          </w:tcPr>
          <w:p w:rsidR="00020DA5" w:rsidRDefault="00020DA5" w:rsidP="000E2756">
            <w:pPr>
              <w:jc w:val="center"/>
            </w:pPr>
            <w:r w:rsidRPr="00FB2C5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  <w:r w:rsidR="007869CD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020DA5" w:rsidRDefault="00020DA5" w:rsidP="00020D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17 изложить в следующей редакции: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43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2439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Нагорский район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Нагорское городское поселение</w:t>
      </w:r>
    </w:p>
    <w:p w:rsidR="00020DA5" w:rsidRDefault="00020DA5" w:rsidP="00020D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  <w:gridCol w:w="1846"/>
        <w:gridCol w:w="3824"/>
      </w:tblGrid>
      <w:tr w:rsidR="00020DA5" w:rsidRPr="00906609" w:rsidTr="000E2756">
        <w:trPr>
          <w:trHeight w:val="51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Обозначение характерных</w:t>
            </w:r>
          </w:p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очек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границ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Координаты, м</w:t>
            </w:r>
          </w:p>
        </w:tc>
        <w:tc>
          <w:tcPr>
            <w:tcW w:w="3824" w:type="dxa"/>
            <w:vMerge w:val="restart"/>
            <w:vAlign w:val="center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ind w:left="-110" w:right="-1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Метод определения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координат и cредняя квадратическая погрешность положения характерной точки, м</w:t>
            </w:r>
          </w:p>
        </w:tc>
      </w:tr>
      <w:tr w:rsidR="00020DA5" w:rsidRPr="00906609" w:rsidTr="000E2756">
        <w:trPr>
          <w:trHeight w:val="863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6" w:type="dxa"/>
            <w:vAlign w:val="center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3824" w:type="dxa"/>
            <w:vMerge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DA5" w:rsidRPr="00906609" w:rsidTr="000E2756">
        <w:trPr>
          <w:trHeight w:val="102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666 356,40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2 265 269,84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путниковых геодезических измерений (определений</w:t>
            </w:r>
            <w:proofErr w:type="gramStart"/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495DC4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666 286,55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2 265 340,39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666 211,86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2 265 296,05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666 100,57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2 265 229,99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666 028,24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2 265 187,70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666 078,20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2 265 098,46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666 111,60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2 265 104,94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666 187,42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2 265 150,40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F3CC2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F3CC2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666 194,44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2 265 098,74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Картометрический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95DC4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666 178,12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2 265 084,26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666 074,51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2 264 983,95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666 038,12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2 264 941,17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665 975,43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2 264 855,12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665 934,60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2 264 786,82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523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665 852,34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2 264 635,52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665 797,88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2 264 540,41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665 775,58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2 264 626,41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665 770,60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2 264 638,80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665 741,51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2 264 629,26</w:t>
            </w:r>
          </w:p>
        </w:tc>
        <w:tc>
          <w:tcPr>
            <w:tcW w:w="3824" w:type="dxa"/>
          </w:tcPr>
          <w:p w:rsidR="00020DA5" w:rsidRPr="00EC5F7F" w:rsidRDefault="00020DA5" w:rsidP="000E2756">
            <w:pPr>
              <w:suppressAutoHyphens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0CF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665 699,67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2 264 631,44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5DC4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665 592,99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2 264 675,61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665 551,75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2 264 704,80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665 521,40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2 264 736,25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665 446,65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2 264 830,21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665 421,16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2 264 876,63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665 383,99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2 264 989,55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665 383,12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2 265 149,08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665 416,92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2 265 278,33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665 413,05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2 265 374,17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665 354,91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2 265 597,28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665 309,32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2 265 586,73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665 300,17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2 265 531,33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665 305,76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2 265 492,09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665 289,85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2 265 490,29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665 281,15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2 265 345,14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665 260,72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2 265 344,61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665 260,50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2 265 297,33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665 224,67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2 265 294,00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665 168,28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2 265 299,14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664 975,19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2 265 345,75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664 869,14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2 265 397,23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664 816,96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2 265 382,23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664 742,95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2 265 344,72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664 642,99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2 265 286,23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664 515,19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2 265 210,56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664 154,14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2 265 030,04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663 997,53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2 264 945,53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663 992,41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2 264 983,17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663 992,58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2 264 999,96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663 996,30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2 265 007,39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663 886,71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2 265 057,05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663 820,26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2 265 044,87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663 505,08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2 265 026,29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663 411,74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2 265 022,52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663 135,05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2 264 962,23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663 014,16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2 264 894,40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662 896,56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2 264 856,66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662 760,91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2 264 833,69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662 640,81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2 264 812,80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662 515,69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2 264 805,96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662 293,92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2 264 767,81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662 235,50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2 264 763,04</w:t>
            </w:r>
          </w:p>
        </w:tc>
        <w:tc>
          <w:tcPr>
            <w:tcW w:w="3824" w:type="dxa"/>
            <w:vAlign w:val="center"/>
          </w:tcPr>
          <w:p w:rsidR="00020DA5" w:rsidRPr="00EC5F7F" w:rsidRDefault="00020DA5" w:rsidP="000E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253CF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662 173,34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2 264 774,11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662 165,32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2 264 773,66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662 161,59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2 264 773,52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662 155,45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2 264 772,41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662 146,58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2 264 772,74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662 136,93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2 264 769,18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031D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031D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662 048,73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2 264 771,59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1C617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661 959,30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2 264 787,88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1C617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661 625,28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2 264 823,73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1C6170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661 547,25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2 264 447,15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661 533,53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2 264 439,79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661 500,93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2 264 423,79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661 495,46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2 264 426,87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661 454,61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2 264 393,28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661 450,04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2 264 366,14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661 448,15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2 264 347,26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661 445,67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2 264 309,89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661 440,40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2 264 242,60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661 443,08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2 264 138,69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661 487,74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2 264 139,69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661 500,86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2 264 108,56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661 536,94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2 264 080,29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661 533,63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2 264 058,49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661 501,56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2 264 017,01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661 485,04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2 263 971,46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661 485,65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2 263 931,44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661 502,22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2 263 855,06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661 506,68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2 263 823,22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661 487,84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2 263 769,31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661 398,92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2 263 709,20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661 345,42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2 263 571,41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661 341,19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2 263 565,52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661 341,18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2 263 553,25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661 335,65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2 263 539,03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661 329,79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2 263 531,73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661 320,41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2 263 526,19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661 302,70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2 263 522,74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661 289,80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2 263 521,84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661 280,96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2 263 504,46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661 262,17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2 263 487,52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661 256,26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2 263 485,47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661 242,95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2 263 486,36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661 235,29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2 263 497,00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661 223,55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2 263 514,70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661 213,56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2 263 527,88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661 204,28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2 263 541,70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661 183,58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2 263 564,96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661 150,36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2 263 581,08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661 052,49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2 263 558,82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661 086,85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2 263 595,11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661 062,61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2 263 594,51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661 076,47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2 263 621,39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660 905,48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2 263 591,01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660 830,06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2 263 632,13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660 859,23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2 263 682,51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660 846,50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2 263 685,69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660 799,95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2 263 690,08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660 808,66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2 263 702,52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660 827,34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2 263 778,19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660 836,66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2 263 794,22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660 818,82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2 263 802,89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660 787,97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2 263 818,23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660 743,97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2 263 773,39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660 724,20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2 263 782,60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660 708,68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2 263 758,20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660 697,20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2 263 739,90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660 677,68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2 263 724,63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660 670,10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2 263 711,29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660 666,48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2 263 701,67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660 645,44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2 263 706,99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660 645,89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2 263 734,93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660 667,95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2 263 809,13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660 651,55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2 263 822,14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660 566,44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2 263 853,94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660 537,85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2 263 814,22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660 472,55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2 263 830,85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660 452,43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2 263 820,65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660 375,69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2 263 833,55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660 352,91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2 263 852,86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660 283,00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2 263 863,26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660 282,31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2 263 804,98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660 280,30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2 263 700,92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660 528,18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2 263 603,26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660 745,01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2 263 471,48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660 942,08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2 263 390,02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660 970,76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2 263 377,50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660 992,87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2 263 341,36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660 952,25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2 262 942,40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660 913,83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2 262 890,72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660 889,31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2 262 878,17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660 840,26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2 262 853,06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660 830,88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2 262 834,52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660 727,40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2 262 586,11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660 830,09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2 262 479,91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660 833,21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2 262 467,89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660 830,29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2 262 454,29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36544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660 837,01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2 262 449,71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Аналитический,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660 826,06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2 262 405,21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Аналитический,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660 773,27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2 262 385,56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660 752,88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2 262 374,20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660 738,34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2 262 377,21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660 715,45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2 262 386,57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660 703,82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2 262 335,38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660 733,79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2 262 328,56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660 782,93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2 262 307,17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660 787,47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2 262 291,53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660 769,28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2 262 257,50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660 746,63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2 262 262,97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660 742,55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2 262 238,06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660 759,56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2 262 230,77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660 770,98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2 262 244,96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447096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660 785,76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2 262 241,42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Аналитический,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660 771,34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2 262 182,82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660 761,57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2 262 148,71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660 738,32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2 262 107,22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660 669,65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2 262 029,28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660 662,46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2 262 021,89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660 649,33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2 262 008,06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660 432,76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2 261 756,80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660 342,97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2 261 649,68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660 326,05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2 261 633,96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660 340,40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2 261 618,13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A954A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954A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660 303,14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2 261 585,58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74B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5274B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660 284,10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2 261 575,17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7E92">
              <w:rPr>
                <w:rFonts w:eastAsiaTheme="minorHAnsi"/>
                <w:sz w:val="28"/>
                <w:szCs w:val="28"/>
                <w:lang w:eastAsia="en-US"/>
              </w:rPr>
              <w:t>Аналитический,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660 337,97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2 261 517,49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660 357,22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2 261 527,90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660 363,22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2 261 548,01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660 431,46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2 261 518,21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660 446,48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2 261 505,23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660 455,66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2 261 517,72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660 449,35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2 261 541,24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660 459,02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2 261 548,99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660 497,70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2 261 524,30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660 520,68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2 261 542,53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660 542,09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2 261 543,83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660 563,20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2 261 537,70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660 579,96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2 261 516,41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660 590,14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2 261 475,42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660 605,71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2 261 457,19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660 644,54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2 261 452,86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660 655,20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2 261 466,44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660 664,17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2 261 485,01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660 622,82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2 261 602,73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660 633,01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2 261 608,25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660 651,06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2 261 611,59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660 663,43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2 261 599,39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660 673,62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2 261 541,06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660 673,93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2 261 522,87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660 681,62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2 261 512,51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660 691,98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2 261 514,88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660 696,60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2 261 526,30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660 696,41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2 261 580,99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660 713,35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2 261 579,18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660 719,99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2 261 573,60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660 733,53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2 261 575,94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660 756,01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2 261 557,89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660 762,19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2 261 535,32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660 755,57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2 261 512,81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660 738,46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2 261 466,64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660 744,03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2 261 455,72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660 751,13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2 261 459,57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660 755,57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2 261 470,81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660 757,64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2 261 481,46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660 770,06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2 261 506,01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660 796,39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2 261 552,44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660 805,29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2 261 550,71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660 808,22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2 261 542,68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660 790,47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2 261 503,94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660 792,73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2 261 490,72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660 799,42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2 261 478,86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660 815,61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2 261 475,54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660 852,29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2 261 533,81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660 860,87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2 261 544,46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660 867,52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2 261 548,45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660 880,39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2 261 542,68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C1DAE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660 909,48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2 261 529,71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5B72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660 918,54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2 261 538,19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5B72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661 006,23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2 261 621,44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5B72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661 034,14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2 261 625,84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5B72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661 085,25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2 261 648,67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661 085,03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2 261 692,33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661 001,80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2 261 735,57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660 947,97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2 261 815,82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660 940,90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2 261 831,65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Mt =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660 937,43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2 261 865,41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2C4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5B72C4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660 961,76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2 261 881,66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661 014,74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2 261 889,75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661 023,02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2 261 890,94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661 054,88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2 261 896,01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661 088,97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2 261 920,17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661 098,89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2 261 962,03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661 030,28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2 261 982,74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661 005,17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2 262 005,31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661 015,37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2 262 022,00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661 063,19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2 262 044,34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661 094,24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2 262 067,13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661 079,98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2 262 091,93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661 056,69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2 262 084,91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026B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660 987,61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2 262 050,26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Mt =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661 004,06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2 262 142,16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661 010,14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2 262 176,14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661 030,02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2 262 220,12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660 982,34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2 262 244,86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661 001,70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2 262 281,47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661 014,07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2 262 275,51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661 021,30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2 262 270,08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661 036,79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2 262 254,66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661 107,09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2 262 323,51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661 111,35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2 262 311,42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661 130,30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2 262 309,04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661 148,92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2 262 332,56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DC7C36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DC7C36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661 165,79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2 262 351,09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661 148,62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2 262 406,71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661 118,12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2 262 435,76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661 109,13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2 262 442,59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661 093,00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2 262 436,07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661 070,68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2 262 494,36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661 023,55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2 262 526,30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661 047,96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2 262 579,70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661 072,89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2 262 564,48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661 118,75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2 262 541,06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661 183,23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2 262 507,07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661 198,79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2 262 612,77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661 173,65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2 262 647,76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661 188,90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2 262 709,18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661 112,30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2 262 751,12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661 154,76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2 262 833,79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661 120,30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2 262 856,51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661 147,79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2 262 913,22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C075A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661 084,87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2 262 946,26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05C38">
              <w:rPr>
                <w:rFonts w:eastAsiaTheme="minorHAnsi"/>
                <w:sz w:val="28"/>
                <w:szCs w:val="28"/>
                <w:lang w:eastAsia="en-US"/>
              </w:rPr>
              <w:t>Mt =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661 093,07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2 262 962,65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693E49">
              <w:rPr>
                <w:rFonts w:eastAsiaTheme="minorHAnsi"/>
                <w:sz w:val="28"/>
                <w:szCs w:val="28"/>
                <w:lang w:eastAsia="en-US"/>
              </w:rPr>
              <w:t>Аналитический, Mt = 0,01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661 122,33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2 263 021,13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693E49">
              <w:rPr>
                <w:rFonts w:eastAsiaTheme="minorHAnsi"/>
                <w:sz w:val="28"/>
                <w:szCs w:val="28"/>
                <w:lang w:eastAsia="en-US"/>
              </w:rPr>
              <w:t>Аналитический, Mt = 0,01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661 129,76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2 263 035,97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693E49">
              <w:rPr>
                <w:rFonts w:eastAsiaTheme="minorHAnsi"/>
                <w:sz w:val="28"/>
                <w:szCs w:val="28"/>
                <w:lang w:eastAsia="en-US"/>
              </w:rPr>
              <w:t>Аналитический, Mt = 0,01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661 174,15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2 263 005,84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661 153,42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2 262 961,16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661 187,97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2 262 945,34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661 219,03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2 262 951,72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661 255,51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2 262 926,43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661 322,75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2 262 961,77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661 363,60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2 262 979,46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661 374,93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2 263 028,78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661 443,14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2 263 029,74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661 483,91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2 263 189,23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661 611,83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2 263 147,82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661 620,17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2 263 158,05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661 632,86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2 263 164,17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661 643,47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2 263 191,28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661 658,96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2 263 200,83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661 665,64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2 263 199,31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661 668,21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2 263 160,83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661 654,70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2 263 154,79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661 653,26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2 263 116,91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661 691,72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2 263 093,81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661 738,77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2 263 089,62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661 745,22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2 263 089,40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661 755,62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2 263 091,71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661 756,77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2 263 099,79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661 753,31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2 263 117,13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661 754,46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2 263 125,21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661 761,97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2 263 130,41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661 780,46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2 263 117,13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661 806,45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2 263 084,77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661 801,83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2 263 054,16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661 808,29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2 263 009,68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661 824,10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2 263 000,93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661 841,90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2 262 997,67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661 852,14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2 262 995,80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661 862,37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2 262 996,90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661 899,11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2 262 987,02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661 939,00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2 262 941,19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661 967,97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2 262 943,36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661 981,13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2 262 939,79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662 008,86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2 262 930,24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662 020,60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2 262 945,11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662 033,75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2 262 947,89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662 074,65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2 262 940,05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662 094,67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2 263 065,07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662 065,61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2 263 144,11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662 065,55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2 263 159,28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662 076,01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2 263 163,22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662 090,66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2 263 114,12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973A1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662 084,37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2 263 102,39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83704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662 098,44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2 263 068,35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837049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662 107,94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2 263 057,45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662 145,86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2 263 013,94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662 214,26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2 262 986,90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662 216,19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2 263 052,38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662 209,60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2 263 073,10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662 234,12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2 263 114,23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662 248,51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2 263 103,48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662 268,82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2 263 074,96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662 269,90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2 263 063,44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662 259,96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2 263 061,28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662 249,56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2 263 062,19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662 233,98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2 263 060,62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662 234,25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2 263 055,98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662 236,44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2 262 995,08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662 257,21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2 262 964,70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662 306,36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2 262 936,61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662 484,96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2 262 962,86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662 519,25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2 262 967,67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662 691,52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2 263 008,80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662 703,41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2 263 044,97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662 724,79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2 263 065,53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662 773,03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2 263 075,12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662 776,53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2 263 057,63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662 796,42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2 263 050,39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662 849,13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2 263 067,19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662 869,80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2 263 075,20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662 911,91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2 263 103,10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662 936,97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2 263 118,09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663 026,71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2 263 147,92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663 032,96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2 263 138,71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663 143,25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2 263 183,84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663 382,66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2 262 721,23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663 389,63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2 262 702,89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663 386,53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2 262 675,76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663 400,48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2 262 645,53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663 422,96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2 262 617,63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663 439,76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2 262 553,30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663 474,12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2 262 502,66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663 522,33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2 262 506,50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663 537,52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2 262 512,48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663 692,42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2 262 548,51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663 692,86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2 262 621,19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663 698,26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2 262 684,76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663 703,08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2 262 786,33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663 641,29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2 262 937,45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663 589,98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2 263 113,90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663 546,06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2 263 248,31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663 537,69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2 263 284,30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663 533,27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2 263 334,28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663 566,30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2 263 329,06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752BF1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663 899,63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2 263 402,45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663 898,35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2 263 416,90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663 893,92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2 263 466,94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663 839,92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2 263 467,68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663 842,80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2 263 567,66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663 885,00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2 263 567,57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663 882,25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2 263 598,64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663 888,73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2 263 626,50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663 984,64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2 263 643,57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664 038,09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2 263 657,82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664 101,77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2 263 681,51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664 117,41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2 263 741,97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664 134,19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2 263 775,89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664 139,75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2 263 786,99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664 157,72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2 263 821,83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664 129,68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2 263 841,30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664 133,37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2 263 865,70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664 154,45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2 263 917,46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664 158,88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2 263 936,69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664 168,13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2 263 961,46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664 174,04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2 263 980,32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664 175,89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2 263 995,84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664 182,55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2 264 002,13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664 235,54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2 263 985,11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664 245,52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2 263 984,74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664 257,37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2 263 980,36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664 310,18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2 264 256,59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664 224,94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2 264 316,70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664 147,35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2 264 375,02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664 107,31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2 264 434,00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664 080,01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2 264 480,14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664 068,65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2 264 511,22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664 053,43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2 264 584,02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664 036,65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2 264 681,71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664 058,20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2 264 686,08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664 159,14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2 264 708,55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664 245,34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2 264 727,86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664 341,49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2 264 771,48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664 572,49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2 264 878,57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664 657,08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2 264 908,15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664 682,65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2 264 864,82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664 695,12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2 264 837,74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664 719,90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2 264 802,22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664 726,80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2 264 784,49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664 760,90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2 264 725,00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664 826,21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2 264 680,55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664 944,38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2 264 581,90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665 077,47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2 264 470,05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665 158,91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2 264 403,88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665 217,42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2 264 346,06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665 321,15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2 264 243,57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665 381,07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2 264 180,65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665 427,06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2 264 135,38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665 329,39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2 264 031,49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A5E8C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665 328,37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2 264 012,91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665 234,85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2 263 867,42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5B524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665 293,84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2 263 786,45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5B524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665 307,93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2 263 766,14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5B524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665 322,01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2 263 745,83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5B524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665 347,27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2 263 721,45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5B5242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665 556,10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2 263 807,35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049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665 627,87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2 263 687,53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665 688,28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2 263 595,83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665 718,46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2 263 550,00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665 720,67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2 263 509,68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665 698,85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2 263 471,02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665 637,82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2 263 412,75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665 590,59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2 263 392,04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665 543,09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2 263 380,16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665 505,51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2 263 381,49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665 074,77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2 263 455,45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665 048,26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2 263 459,92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665 043,87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2 263 470,77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665 015,95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2 263 521,21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664 974,80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2 263 571,85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664 888,43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2 263 667,55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664 837,42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2 263 629,06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664 780,09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2 263 594,15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664 745,86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2 263 564,83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664 694,02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2 263 536,27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664 648,09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2 263 390,88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664 679,28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2 263 327,29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664 687,67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2 263 171,89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664 689,99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2 263 121,11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664 693,47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2 263 030,52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664 717,50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2 262 981,05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664 714,53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2 262 937,86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664 728,20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2 262 863,58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664 877,14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2 262 872,78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664 976,08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2 262 883,07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665 020,38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2 263 034,46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665 081,66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2 263 251,57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665 085,95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2 263 289,00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665 085,95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2 263 327,23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665 072,55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2 263 398,21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665 067,11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2 263 415,65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665 093,47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2 263 411,39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665 487,19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2 263 348,69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665 571,73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2 263 366,40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665 624,12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2 263 383,55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665 658,43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2 263 404,88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665 655,18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2 263 342,76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665 875,22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2 263 306,69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665 882,56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2 263 366,41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665 868,47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2 263 384,36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665 872,62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2 263 416,12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665 894,71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2 263 422,20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665 899,96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2 263 429,66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665 872,06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2 263 473,01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665 852,46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2 263 477,43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8B0A27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665 847,55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2 263 498,30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75B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F875B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665 836,92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2 263 536,64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665 843,75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2 263 545,59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665 818,16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2 263 574,34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665 802,38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2 263 601,50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665 794,63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2 263 620,75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665 746,69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2 263 599,21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665 737,52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2 263 595,12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665 739,44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2 263 590,09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665 727,94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2 263 583,79</w:t>
            </w:r>
          </w:p>
        </w:tc>
        <w:tc>
          <w:tcPr>
            <w:tcW w:w="3824" w:type="dxa"/>
          </w:tcPr>
          <w:p w:rsidR="00020DA5" w:rsidRDefault="00020DA5" w:rsidP="000E2756">
            <w:pPr>
              <w:jc w:val="center"/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0,02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665 598,88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2 263 784,07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665 541,95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2 263 906,70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665 608,24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2 263 927,21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665 630,60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2 263 957,09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665 629,74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2 264 041,68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665 651,83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2 264 095,76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665 723,60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2 264 193,53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665 816,06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2 264 256,16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665 846,66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2 264 296,17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665 865,24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2 264 333,56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665 792,10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2 264 470,61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665 834,15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2 264 539,26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665 878,70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2 264 621,19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665 960,66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2 264 771,95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666 000,48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2 264 838,55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666 061,70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2 264 922,60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666 074,47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2 264 937,66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666 158,09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2 264 873,54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666 237,01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2 264 816,43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666 221,72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2 264 788,48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666 253,85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2 264 700,83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666 247,49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2 264 634,02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666 356,96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2 264 530,20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666 370,90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2 264 518,88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666 355,77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2 264 501,50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666 417,69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2 264 444,91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666 460,66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2 264 416,48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666 512,78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2 264 383,05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666 593,73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2 264 340,45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666 611,62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2 264 383,01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666 699,88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2 264 347,39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666 760,43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2 264 346,85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666 780,03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2 264 367,38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666 818,50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2 264 367,38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666 879,98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2 264 348,14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666 938,59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2 264 405,56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666 942,06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2 264 420,63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666 859,86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2 264 468,10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666 811,09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2 264 495,06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666 776,45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2 264 513,82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666 778,70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2 264 544,47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666 731,30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2 264 561,20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666 691,20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2 264 591,51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666 644,32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2 264 618,09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666 644,08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2 264 621,35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666 632,04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2 264 630,76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666 658,78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2 264 718,33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666 582,07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2 264 774,36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666 407,37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2 264 892,29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666 364,79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2 264 919,16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666 341,62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2 264 939,00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666 285,27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2 264 900,61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666 222,72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2 264 857,06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666 143,15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2 264 917,13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666 091,02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2 264 958,17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666 198,57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2 265 062,31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666 277,56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2 265 133,06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666 377,08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2 265 220,99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666 364,85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2 265 249,91</w:t>
            </w:r>
          </w:p>
        </w:tc>
        <w:tc>
          <w:tcPr>
            <w:tcW w:w="3824" w:type="dxa"/>
            <w:vAlign w:val="center"/>
          </w:tcPr>
          <w:p w:rsidR="00020DA5" w:rsidRDefault="00020DA5" w:rsidP="000E2756">
            <w:pPr>
              <w:jc w:val="center"/>
            </w:pPr>
            <w:r w:rsidRPr="00B075E8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906609" w:rsidTr="000E2756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666 356,40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E032E">
              <w:rPr>
                <w:rFonts w:eastAsiaTheme="minorHAnsi"/>
                <w:sz w:val="28"/>
                <w:szCs w:val="28"/>
                <w:lang w:eastAsia="en-US"/>
              </w:rPr>
              <w:t>2 265 269,84</w:t>
            </w:r>
          </w:p>
        </w:tc>
        <w:tc>
          <w:tcPr>
            <w:tcW w:w="3824" w:type="dxa"/>
          </w:tcPr>
          <w:p w:rsidR="00020DA5" w:rsidRPr="002E032E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1E48">
              <w:rPr>
                <w:rFonts w:eastAsiaTheme="minorHAnsi"/>
                <w:sz w:val="28"/>
                <w:szCs w:val="28"/>
                <w:lang w:eastAsia="en-US"/>
              </w:rPr>
              <w:t>Спутниковых геодезических измерений (определений</w:t>
            </w:r>
            <w:proofErr w:type="gramStart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),   </w:t>
            </w:r>
            <w:proofErr w:type="gramEnd"/>
            <w:r w:rsidRPr="00261E48">
              <w:rPr>
                <w:rFonts w:eastAsiaTheme="minorHAnsi"/>
                <w:sz w:val="28"/>
                <w:szCs w:val="28"/>
                <w:lang w:eastAsia="en-US"/>
              </w:rPr>
              <w:t xml:space="preserve">          Mt = 0,</w:t>
            </w:r>
            <w:r w:rsidR="003B7C2D">
              <w:rPr>
                <w:rFonts w:eastAsiaTheme="minorHAnsi"/>
                <w:sz w:val="28"/>
                <w:szCs w:val="28"/>
                <w:lang w:eastAsia="en-US"/>
              </w:rPr>
              <w:t>1»;</w:t>
            </w:r>
          </w:p>
        </w:tc>
      </w:tr>
    </w:tbl>
    <w:p w:rsidR="00020DA5" w:rsidRDefault="004A7F52" w:rsidP="000E2756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DA5">
        <w:rPr>
          <w:rFonts w:ascii="Times New Roman" w:hAnsi="Times New Roman" w:cs="Times New Roman"/>
          <w:sz w:val="28"/>
          <w:szCs w:val="28"/>
        </w:rPr>
        <w:t>) в приложении № 10:</w:t>
      </w:r>
    </w:p>
    <w:p w:rsidR="00020DA5" w:rsidRDefault="00020DA5" w:rsidP="000E2756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12.1 пункта 12 изложить в следующей редакции:</w:t>
      </w:r>
    </w:p>
    <w:p w:rsidR="00020DA5" w:rsidRDefault="00020DA5" w:rsidP="000E27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12.1. Бурмакинское сельское поселение</w:t>
      </w:r>
    </w:p>
    <w:tbl>
      <w:tblPr>
        <w:tblW w:w="9371" w:type="dxa"/>
        <w:tblInd w:w="98" w:type="dxa"/>
        <w:tblLook w:val="04A0" w:firstRow="1" w:lastRow="0" w:firstColumn="1" w:lastColumn="0" w:noHBand="0" w:noVBand="1"/>
      </w:tblPr>
      <w:tblGrid>
        <w:gridCol w:w="1858"/>
        <w:gridCol w:w="342"/>
        <w:gridCol w:w="1501"/>
        <w:gridCol w:w="1843"/>
        <w:gridCol w:w="3827"/>
      </w:tblGrid>
      <w:tr w:rsidR="00020DA5" w:rsidRPr="008D6BB7" w:rsidTr="005F003F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DA5" w:rsidRPr="008D6BB7" w:rsidRDefault="00020DA5" w:rsidP="000E27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A5" w:rsidRPr="008D6BB7" w:rsidRDefault="00020DA5" w:rsidP="000E2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A5" w:rsidRPr="008D6BB7" w:rsidRDefault="00020DA5" w:rsidP="000E27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0DA5" w:rsidRPr="008D6BB7" w:rsidRDefault="00020DA5" w:rsidP="000E27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0DA5" w:rsidRPr="008D6BB7" w:rsidTr="005F003F">
        <w:trPr>
          <w:trHeight w:val="63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Обозначение характерных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очек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границ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Координаты, 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ind w:left="-110" w:right="-1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Метод определения координат и cредняя квадратическая погрешность положения характерной точки, м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562 975,92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2 208 579,94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</w:t>
            </w:r>
            <w:r w:rsidRPr="00B075E8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562 627,01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2 208 607,62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Аналитический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075E8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562 592,32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2 208 611,99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43C61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562 740,16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2 208 800,38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43C61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562 653,91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2 208 879,96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95C8D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562 482,81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2 208 960,69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95C8D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562 323,76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2 209 145,05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95C8D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562 198,45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2 209 414,95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95C8D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561 914,97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2 209 704,05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95C8D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561 713,26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2 210 058,19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3C61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561 681,38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2 210 093,94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1F5B53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561 610,06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2 210 074,10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1F5B53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561 528,77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2 210 044,11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3C61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561 454,41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2 210 188,51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36E7C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561 214,63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2 210 380,10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36E7C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561 141,08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2 210 779,31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36E7C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561 169,35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2 210 934,84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36E7C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561 104,62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2 211 135,75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561 125,45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2 211 131,29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561 164,89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2 211 183,37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561 189,45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2 211 194,54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561 196,14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2 211 209,42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561 220,70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2 211 212,40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561 225,16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2 211 234,72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561 254,93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2 211 245,88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561 266,09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2 211 263,74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561 285,44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2 211 271,18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2 211 305,04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249CB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561 286,34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2 211 320,14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560 829,15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2 211 742,77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560 759,92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2 211 790,05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560 713,77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2 211 854,52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560 640,21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2 211 910,39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560 620,02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2 211 924,72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560 480,12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2 212 022,14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560 490,22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2 212 045,06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560 457,05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2 212 072,28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560 262,35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2 212 059,39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560 258,02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2 212 039,33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26F69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560 100,85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2 212 046,62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560 083,61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2 212 049,16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559 805,29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2 212 059,02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559 119,84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2 212 082,28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559 068,49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2 212 248,97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559 072,21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2 212 286,92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559 037,98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2 212 426,81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558 895,11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2 212 554,80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558 655,66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2 212 862,24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558 586,98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2 213 068,28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558 538,79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2 213 105,64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558 145,40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2 213 110,67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3BF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558 110,49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2 213 147,12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558 084,30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2 213 114,34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558 045,01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2 213 099,04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558 003,55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2 213 101,23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557 980,75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2 213 085,80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557 931,51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2 213 109,97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557 918,16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2 213 095,40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557 938,11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2 213 059,77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557 903,11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2 213 013,96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557 850,75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2 213 003,04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557 742,08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2 212 903,81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557 724,22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2 212 907,80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557 704,34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2 212 877,99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557 704,32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2 212 868,10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557 634,83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2 212 854,22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557 615,07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2 212 824,41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557 577,36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2 212 806,56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2 212 760,93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557 537,60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2 212 735,12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557 442,39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557 386,86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2 212 679,55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557 380,89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2 212 651,81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557 357,10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2 212 645,84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557 329,28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2 212 667,65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557 281,62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2 212 641,85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557 272,31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2 212 614,48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557 200,31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2 212 629,78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557 224,35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2 212 655,94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557 166,58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2 212 685,54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557 115,02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2 212 731,17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557 093,16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2 212 723,24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557 035,63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2 212 739,08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556 997,25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2 212 688,67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556 924,46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2 212 705,37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556 887,67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2 212 695,88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556 861,01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556 827,21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2 212 693,43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556 779,56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2 212 691,46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556 745,86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2 212 673,63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556 723,40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2 212 681,74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556 696,26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556 672,41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2 212 667,67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556 651,63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2 212 684,56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556 627,05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556 595,04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556 570,40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556 535,56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2 212 661,69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556 531,59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2 212 681,55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556 452,22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2 212 675,59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556 436,33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2 212 683,64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556 409,89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556 398,60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2 212 691,48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556 394,68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2 212 717,26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556 370,84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556 360,87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2 212 758,97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556 325,83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2 212 764,85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556 305,96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2 212 793,17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556 278,65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2 212 783,73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556 251,31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2 212 765,79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556 199,30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2 212 800,71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556 145,55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2 212 805,42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556 137,91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2 212 860,21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A9671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556 108,08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2 212 854,51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556 081,37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556 063,86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2 212 869,87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556 051,89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2 212 860,35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556 041,14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2 212 840,69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556 027,32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2 212 837,62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556 000,30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2 212 842,54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555 977,88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2 212 825,03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555 966,52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2 212 825,65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555 954,85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2 212 844,99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2 212 841,92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555 919,23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2 212 831,18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555 897,12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2 212 836,09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555 871,33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2 212 857,89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555 858,43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2 212 853,28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0A320F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555 849,27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2 212 839,33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555 767,94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2 212 793,64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555 688,54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2 212 803,61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555 674,72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2 212 815,49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555 564,81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2 212 789,38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555 507,98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2 212 779,77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555 467,98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2 212 756,79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555 445,30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2 212 763,89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555 405,65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2 212 752,56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555 343,33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2 212 722,22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555 317,51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2 212 744,06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555 291,66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555 267,86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2 212 752,02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555 257,94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555 218,22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2 212 724,19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23695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555 236,61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555 228,62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2 212 686,54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555 211,73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2 212 693,91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555 182,56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2 212 691,15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555 166,90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2 212 694,83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555 145,10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2 212 685,01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555 113,78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2 212 688,39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555 091,05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2 212 674,57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555 071,40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2 212 674,87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555 051,44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2 212 660,75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554 985,42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2 212 665,36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37429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554 944,44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2 212 699,64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554 914,73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2 212 719,44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554 861,17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2 212 729,37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554 811,46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2 212 802,81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554 768,06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2 212 974,90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2 213 006,62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554 742,06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2 213 015,42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554 724,41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2 213 044,37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554 692,11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2 213 055,43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554 662,83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2 213 090,01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554 591,41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2 213 103,86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554 563,66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2 213 129,67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554 541,80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2 213 131,69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554 537,81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2 213 153,50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554 498,16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2 213 165,37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554 476,37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2 213 149,53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554 315,58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2 213 189,85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554 232,41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2 213 187,02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554 107,76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2 213 246,42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554 059,54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2 213 304,97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553 949,11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2 213 369,15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5816BD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554 125,16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2 211 565,11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552 969,22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2 210 081,94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552 869,64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2 210 017,65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2 209 958,58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552 514,41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2 209 119,04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552 418,22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2 208 504,78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551 872,31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2 208 263,46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551 684,57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2 207 829,77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551 644,07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2 207 771,12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551 168,61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2 207 920,89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550 534,94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2 205 959,14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550 510,77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2 205 990,23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550 448,88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2 206 116,08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550 344,25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2 206 171,77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550 308,81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2 206 517,71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550 202,50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2 206 516,03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550 214,31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2 206 266,27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549 869,82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2 206 059,15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549 785,68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2 206 149,83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707101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549 441,67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2 206 162,41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549 413,09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549 395,42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2 206 184,30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549 381,72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2 206 184,56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549 343,58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2 206 148,71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549 327,58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2 206 175,52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549 244,84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2 206 172,66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549 233,90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2 206 185,21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549 142,59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2 206 160,17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549 123,11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2 206 168,49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0,01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549 095,38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2 206 164,86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0,01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549 062,57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2 206 174,30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549 033,04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2 206 148,14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548 991,70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2 206 153,21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548 946,98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2 206 195,39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2 206 204,68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548 864,29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2 206 202,15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2 206 170,93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548 773,16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2 206 114,39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548 756,29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2 206 041,83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548 724,22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2 205 993,74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548 614,77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2 205 996,76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548 565,06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2 205 977,18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548 531,18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2 205 940,27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548 517,62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2 205 897,35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548 544,73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2 205 844,64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548 594,44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2 205 806,23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548 652,42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2 205 779,12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548 678,66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2 205 770,98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548 720,01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2 205 779,42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548 790,88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2 205 849,45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548 841,44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2 205 880,79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548 941,92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2 205 900,92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549 086,20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2 205 906,83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549 130,63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2 205 926,72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549 208,54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2 205 990,36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549 257,14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2 206 023,11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549 339,33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2 206 016,52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549 372,37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2 205 993,75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549 429,60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2 205 928,98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549 453,24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2 205 860,42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549 443,11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2 205 802,20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549 374,77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2 205 687,45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549 348,61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2 205 608,98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549 345,23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2 205 522,91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549 396,70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2 205 408,16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549 451,55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2 205 290,04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549 456,61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2 205 194,69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549 476,86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2 205 150,81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549 517,36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2 205 129,72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549 569,68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2 205 147,44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2 205 212,41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549 713,96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2 205 257,97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549 741,80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2 205 298,47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549 783,99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2 205 419,13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549 803,40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2 205 463,85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549 840,52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2 205 495,91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549 914,78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2 205 509,41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549 956,12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2 205 473,98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549 951,90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2 205 382,85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549 913,93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2 205 252,91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549 865,84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2 205 179,50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549 807,62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2 205 145,75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549 696,24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2 205 080,78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2 204 972,78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549 584,86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2 204 918,78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2 204 744,12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549 524,96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2 204 649,62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549 500,26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2 204 619,81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549 393,70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2 204 542,99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549 379,83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2 204 492,68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549 382,36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2 204 432,77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549 402,61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2 204 355,99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549 448,17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2 204 262,33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549 432,99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2 204 203,27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549 395,70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2 204 181,30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549 373,30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2 204 199,30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6D3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549 010,26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2 204 370,33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548 787,51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2 204 312,11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548 538,60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2 203 941,70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548 415,41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2 203 793,20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547 745,46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2 203 899,51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547 543,80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2 203 983,89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547 408,80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2 203 889,39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547 187,73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2 203 740,88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546 775,97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2 203 420,25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546 598,78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2 203 413,50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546 770,91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2 203 076,00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546 951,48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2 202 957,87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547 098,58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2 202 811,94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547 226,54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2 202 659,18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547 380,99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2 202 373,65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547 420,90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2 202 329,22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547 993,62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2 202 369,14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548 219,92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2 202 183,12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548 481,24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2 201 979,79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548 567,65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2 202 002,45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548 531,60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2 202 372,27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548 833,58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2 202 314,29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548 883,28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2 202 318,05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548 927,72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2 202 337,63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549 098,67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2 202 401,64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549 697,28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2 203 665,72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550 562,56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2 203 319,30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550 633,59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2 202 812,20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550 570,32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2 202 815,58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550 506,69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2 202 766,63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550 348,17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2 202 591,54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550 313,15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2 202 575,73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550 217,51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2 202 599,83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550 134,29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2 202 633,33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550 083,84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2 202 677,01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550 068,78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2 202 740,65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550 042,79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2 202 770,78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550 003,25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2 202 781,69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2 202 784,33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549 836,45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2 202 765,88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549 807,08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2 202 727,10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549 764,90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2 202 568,95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549 761,89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2 202 487,62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549 768,81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2 202 424,33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549 701,46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2 202 422,82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549 693,51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2 202 416,05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549 681,45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2 202 415,29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549 655,33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2 202 393,45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549 612,93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2 202 377,64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549 596,97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2 202 361,83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549 592,26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2 202 345,82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549 536,34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2 202 294,61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549 525,24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2 202 275,60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549 477,42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2 202 238,32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549 403,99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2 202 236,82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549 359,37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2 202 227,59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549 275,22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2 202 169,03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549 232,48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2 202 153,03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549 200,66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2 202 134,39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549 171,62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2 202 120,84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549 094,81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2 202 120,84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549 060,16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2 202 111,80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549 034,56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2 202 088,45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548 998,42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2 202 039,50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548 968,29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2 201 970,98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548 975,30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2 201 926,92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549 007,31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2 201 884,56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549 035,32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2 201 853,50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549 060,78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2 201 839,18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549 079,74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2 201 823,37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549 083,51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2 201 782,71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549 039,32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2 201 734,32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549 032,72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2 201 691,77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549 006,93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2 201 650,73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548 993,90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2 201 608,74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2 201 565,07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548 969,04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2 201 488,25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548 947,21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2 201 326,34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548 934,40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2 201 207,36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548 916,33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2 201 165,19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548 896,61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2 201 146,16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548 870,39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2 201 128,28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548 829,39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2 201 102,11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548 781,57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2 201 060,13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548 761,24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2 201 040,55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548 744,48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2 201 015,13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548 721,33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2 200 948,30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548 696,05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2 200 897,84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548 656,13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2 200 856,42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548 629,03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2 200 821,78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548 598,15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2 200 795,42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548 506,27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2 200 757,01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2 200 708,82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548 417,08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2 200 675,30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548 385,79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2 200 600,37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548 352,12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2 200 526,14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548 237,37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2 200 406,33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548 104,06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2 200 334,61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548 034,02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2 200 234,20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547 965,68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2 200 181,04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547 923,49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2 200 140,54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547 835,74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2 200 019,88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547 587,67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2 199 698,41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547 575,86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2 199 679,85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547 544,64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2 199 662,13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547 539,58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2 199 623,31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547 535,36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2 199 582,81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547 473,77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2 199 405,62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547 431,58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2 199 315,34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547 406,26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2 199 250,37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547 367,45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2 199 176,96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547 348,89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2 199 148,28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547 332,86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2 199 095,96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547 340,45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2 198 997,24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547 175,92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2 198 868,15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547 054,41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2 198 772,80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546 956,54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2 198 723,86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546 823,22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2 198 679,14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546 758,25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2 198 652,14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546 684,00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2 198 588,02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546 633,38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2 198 581,27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546 557,44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2 198 544,98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546 537,19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2 198 518,83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546 510,19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2 198 504,48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546 489,94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2 198 472,42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546 458,72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2 198 445,42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546 415,68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2 198 413,36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546 395,43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2 198 389,73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546 369,28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2 198 377,92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546 551,53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2 198 251,35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546 693,28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2 198 311,26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546 825,75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2 198 372,86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546 762,47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2 197 220,27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546 813,94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2 197 226,18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546 858,66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2 196 803,45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547 210,51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2 196 757,05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547 267,04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2 196 320,82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2 195 929,24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546 515,25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2 196 030,57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546 203,06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2 195 812,87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545 526,36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2 194 919,33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544 793,97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2 194 828,20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544 740,81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2 194 651,86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544 716,34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2 194 500,82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544 687,66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2 194 424,88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544 695,25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2 194 309,29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544 794,81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2 194 263,72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545 329,76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2 194 110,16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545 351,70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2 194 050,25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544 297,84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2 193 003,14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544 495,28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2 192 752,54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544 638,72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2 192 807,39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544 847,13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2 192 134,91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545 161,01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2 191 972,06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545 236,95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2 191 195,80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545 282,51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2 190 732,57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545 356,76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2 190 685,32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545 537,33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2 190 626,26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545 672,33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2 190 671,82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545 797,21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2 190 619,51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545 807,33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2 190 540,19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545 927,15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2 190 540,19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546 089,15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2 190 595,88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546 241,03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2 190 590,82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546 377,72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2 190 602,63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546 445,30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2 190 588,36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546 449,44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2 190 570,31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546 539,76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2 190 565,04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546 629,73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2 190 526,67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546 734,69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2 190 476,43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546 813,03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2 190 443,74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546 939,10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2 190 456,47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547 035,82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2 190 459,66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547 120,56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2 190 426,53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547 199,32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2 190 332,48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547 263,11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2 190 232,98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2 190 176,86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547 383,30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2 190 159,50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547 475,20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2 190 168,96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547 614,07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2 190 142,75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547 724,06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2 190 136,18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547 881,74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2 190 150,91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548 108,50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2 190 237,89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548 165,14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2 190 280,81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548 223,80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2 190 328,39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548 307,62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2 190 394,06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548 405,93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2 190 434,42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548 659,25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2 190 445,71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548 748,21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2 190 423,38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548 834,09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2 190 424,64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548 916,24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2 190 465,78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549 010,01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2 190 550,71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549 054,69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2 190 606,32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549 094,33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2 190 635,65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549 248,33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2 190 708,66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549 350,69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2 190 828,66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549 558,70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2 190 956,13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549 615,11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2 190 987,55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549 680,55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2 191 070,99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549 667,84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2 191 129,73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549 539,38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2 191 340,25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549 490,43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2 191 371,80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549 455,74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2 191 405,97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549 445,04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2 191 474,38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549 468,78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2 191 528,06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549 514,50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2 191 561,66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549 602,33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2 191 565,57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549 665,21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2 191 582,08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549 735,79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2 191 597,90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549 806,58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2 191 646,73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549 864,65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2 191 706,13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2 191 799,59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549 982,75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2 191 918,01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549 999,45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2 191 992,84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550 007,83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2 192 067,29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550 065,15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2 192 106,62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550 115,49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2 192 121,61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550 165,81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2 192 094,52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550 198,94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2 192 037,97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550 200,71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2 191 983,83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550 172,12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2 191 895,82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550 190,30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2 191 845,61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550 306,13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2 191 736,62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550 350,21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2 191 721,09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550 445,25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2 191 738,14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550 533,80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2 191 788,31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550 662,10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2 191 808,51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550 703,79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2 191 798,11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550 750,87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2 191 816,37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550 758,79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2 191 888,57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550 772,26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2 191 923,70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550 850,32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2 192 063,27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550 932,69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2 192 157,40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550 987,92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2 192 150,95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551 051,87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2 192 061,32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551 094,62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2 192 046,64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551 163,09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2 192 064,77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551 307,40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2 192 169,79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551 372,37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2 192 255,11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551 407,37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2 192 344,67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551 458,52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2 192 409,82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551 920,51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2 192 925,00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552 297,81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2 193 296,73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552 322,61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2 193 398,60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552 278,16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2 193 563,14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552 200,91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2 193 682,07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552 138,47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2 193 737,97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2 193 765,58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551 990,65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2 193 763,26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551 945,61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2 193 786,76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551 924,98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2 193 834,31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551 946,66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2 193 906,07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552 036,95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2 194 040,83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552 143,45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2 194 083,85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552 163,60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2 194 146,19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552 136,72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2 194 292,10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552 014,83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2 194 422,49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552 015,13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2 194 501,60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552 044,53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2 194 580,87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552 078,67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2 194 607,11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552 222,69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2 194 652,44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552 491,50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2 194 674,33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552 555,85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2 194 705,04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2 194 755,02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552 648,28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2 194 819,37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552 676,16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2 194 880,56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552 823,89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2 195 000,02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552 839,10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2 195 059,39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552 823,04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2 195 107,95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552 811,20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2 195 148,64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552 743,85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2 195 207,55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552 657,23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2 195 269,38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552 647,12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2 195 324,42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552 684,66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2 195 354,80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552 834,72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2 195 395,86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552 899,17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2 195 435,79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552 940,67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2 195 520,56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552 962,97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2 195 592,06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553 051,23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2 195 644,10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553 211,14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2 195 662,06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553 278,99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2 195 680,77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553 324,99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2 195 711,78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553 371,55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2 195 826,10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553 380,16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2 195 904,93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553 380,85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2 195 975,12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553 430,46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2 196 035,37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553 486,80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2 196 044,89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553 538,36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2 196 018,49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553 601,02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2 195 940,77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553 725,74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2 195 816,55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553 807,70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2 195 691,86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553 809,03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2 195 647,92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553 787,89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2 195 592,76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553 777,38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2 195 485,15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553 798,45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2 195 384,68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553 838,02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2 195 355,21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553 888,52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2 195 376,00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553 945,17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2 195 469,68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553 998,98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2 195 534,65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554 048,24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2 195 560,25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554 074,94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2 195 605,57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554 062,33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2 195 743,56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554 088,52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2 195 815,99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554 141,34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2 195 875,74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554 271,85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2 195 952,35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554 386,25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2 195 961,28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554 511,08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2 196 146,76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554 544,51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2 196 215,08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554 526,40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2 196 308,08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554 574,55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2 196 358,07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2 196 367,19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554 691,37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2 196 340,95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554 724,91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2 196 346,92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554 744,06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2 196 403,90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2 196 474,44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554 685,80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2 196 558,82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554 628,39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2 196 673,60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554 622,52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2 196 776,65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554 642,16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2 196 866,63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554 725,19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2 196 969,46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554 720,14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2 197 032,73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554 692,30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2 197 107,23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554 702,10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2 197 137,35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554 817,56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2 197 179,49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554 889,46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2 197 283,46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554 960,00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2 197 303,19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555 058,31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2 197 243,80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555 090,51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2 197 145,04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555 104,40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2 197 011,16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555 144,38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2 196 944,06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555 187,47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2 196 921,76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555 243,03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2 196 934,43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555 307,13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2 196 989,85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555 302,81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2 197 023,84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555 246,06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2 197 037,88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555 208,69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2 197 046,42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555 192,38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2 197 090,00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555 276,90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2 197 175,74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555 345,57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2 197 226,60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555 388,53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2 197 189,64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555 476,71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2 197 133,86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555 527,67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2 197 044,07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555 487,37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2 196 782,35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555 470,80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2 196 431,85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555 545,44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2 196 192,34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555 893,56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2 195 678,39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555 997,42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2 195 589,95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556 078,77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2 195 545,68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556 772,05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2 195 450,52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557 229,64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2 195 671,57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2 195 777,60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557 157,34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2 195 829,42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557 111,55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2 196 251,14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557 266,39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2 196 241,50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557 329,04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2 196 527,07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557 230,24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2 196 658,40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557 350,73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2 196 786,13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557 294,10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2 196 931,92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557 441,10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2 197 198,21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557 427,85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2 197 272,92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557 510,99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2 197 316,29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557 518,21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2 197 188,57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557 486,89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2 197 162,06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557 556,17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2 196 664,43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557 663,41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2 196 590,93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557 644,13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2 196 425,85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557 500,14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2 196 310,18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557 702,57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2 196 025,82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557 892,95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2 196 025,82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558 131,52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2 195 881,23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558 177,91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2 195 753,50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558 273,10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2 195 839,05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558 614,09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2 195 861,95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558 727,96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2 196 071,61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558 883,40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2 196 116,19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559 093,05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2 196 342,71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559 195,47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559 125,59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2 197 007,83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558 881,59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2 196 924,69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558 804,47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2 197 229,54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558 614,09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2 197 245,20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558 510,47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2 197 394,61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558 543,00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2 197 437,99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558 891,83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2 197 293,40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559 030,40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2 197 365,70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558 943,64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2 197 435,58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2 197 581,38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559 544,30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2 198 095,88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2 198 626,05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559 118,96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2 198 939,33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558 834,60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2 199 416,48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559 094,86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2 199 800,85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559 116,55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2 199 928,57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558 988,83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2 200 037,02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559 258,13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2 200 205,70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559 722,02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2 200 141,84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559 711,18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2 200 344,27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559 806,37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2 200 417,77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560 390,15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2 200 557,54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560 329,91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2 200 391,26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560 510,04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2 200 400,90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560 641,98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2 200 755,15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560 727,53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2 201 014,21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560 733,56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2 201 231,10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560 855,26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2 201 456,42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560 926,35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2 201 511,84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561 015,51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2 201 675,71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561 129,98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2 201 825,12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561 160,10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2 201 952,85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561 205,89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2 202 103,46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561 283,00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2 202 261,31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561 311,92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2 202 414,33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561 438,44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2 202 499,88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561 454,71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2 202 656,52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561 501,70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2 202 867,39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561 516,16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2 203 044,51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561 547,49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2 203 091,50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561 702,92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2 203 220,43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561 733,04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2 203 275,85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561 793,29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2 203 442,13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561 868,00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2 203 525,27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561 898,12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2 203 586,73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561 939,09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2 203 609,62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561 922,82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2 203 698,78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561 977,04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2 203 739,75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2 203 842,17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562 110,79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2 203 867,47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562 178,26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2 203 931,33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562 242,73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2 203 939,77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562 289,72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2 203 944,59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562 329,48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2 203 934,95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562 366,84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2 203 944,59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562 806,03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2 205 110,96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562 734,34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2 205 394,11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562 703,53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2 205 426,53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562 706,47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2 205 442,58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562 728,24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2 205 565,58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562 649,23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2 205 627,12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16C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562 616,71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2 205 728,61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 xml:space="preserve">Картометрический, </w:t>
            </w:r>
            <w:r w:rsidRPr="00C7516C">
              <w:rPr>
                <w:rFonts w:eastAsiaTheme="minorHAnsi"/>
                <w:sz w:val="28"/>
                <w:szCs w:val="28"/>
                <w:lang w:eastAsia="en-US"/>
              </w:rPr>
              <w:t xml:space="preserve">Mt = 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562 578,12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2 205 884,94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562 574,52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2 205 895,97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562 568,32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2 205 911,42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562 500,76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2 205 880,27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562 481,44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2 205 869,43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562 447,37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2 205 851,40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562 441,14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2 205 857,12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562 406,55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2 205 913,08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562 334,51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2 206 023,37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562 230,14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2 206 193,79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C84E2D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562 584,90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2 206 301,06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E0A3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562 583,12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2 206 435,17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E0A3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562 646,98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2 206 615,91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DE0A36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562 970,83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2 206 562,17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563 158,90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2 206 912,79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563 164,79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2 207 076,52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563 166,91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2 207 217,17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563 184,76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2 207 236,60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563 279,28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2 207 344,47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563 277,57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2 207 379,06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563 320,81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2 207 407,24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563 422,95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2 207 444,90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563 689,24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2 207 558,16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563 780,21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2 207 626,84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563 922,39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2 207 782,28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564 081,44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2 207 882,29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564 179,04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2 208 023,26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564 282,06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2 208 107,61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564 109,76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2 208 122,07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Default="00020DA5" w:rsidP="000E2756">
            <w:pPr>
              <w:jc w:val="center"/>
            </w:pPr>
            <w:r w:rsidRPr="00B64A77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563 607,32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2 208 048,02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563 404,40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2 208 137,96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563 316,63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2 208 252,41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563 267,52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2 208 324,47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563 230,71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2 208 381,60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563 187,79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2 208 416,10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020DA5" w:rsidRPr="008D6BB7" w:rsidTr="005F003F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562 975,92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2 208 579,94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7446">
              <w:rPr>
                <w:rFonts w:eastAsiaTheme="minorHAnsi"/>
                <w:sz w:val="28"/>
                <w:szCs w:val="28"/>
                <w:lang w:eastAsia="en-US"/>
              </w:rPr>
              <w:t xml:space="preserve">Аналитический, Mt =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A05DDD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:rsidR="005F003F" w:rsidRPr="009329FD" w:rsidRDefault="005F003F" w:rsidP="005F00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329FD">
        <w:rPr>
          <w:rFonts w:eastAsiaTheme="minorHAnsi"/>
          <w:bCs/>
          <w:sz w:val="28"/>
          <w:szCs w:val="28"/>
          <w:lang w:eastAsia="en-US"/>
        </w:rPr>
        <w:t>б) подпункт 12.5 пункта 12 изложить в следующей редакции:</w:t>
      </w:r>
    </w:p>
    <w:p w:rsidR="005F003F" w:rsidRDefault="005F003F" w:rsidP="005F00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1A3904">
        <w:rPr>
          <w:b/>
          <w:sz w:val="28"/>
          <w:szCs w:val="28"/>
        </w:rPr>
        <w:t>12.5.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Пасеговское сельское поселение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39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1778"/>
        <w:gridCol w:w="1848"/>
        <w:gridCol w:w="3821"/>
      </w:tblGrid>
      <w:tr w:rsidR="00020DA5" w:rsidRPr="00886428" w:rsidTr="005F003F">
        <w:tc>
          <w:tcPr>
            <w:tcW w:w="1946" w:type="dxa"/>
            <w:vMerge w:val="restart"/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Обозначение характерных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очек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границ</w:t>
            </w:r>
          </w:p>
        </w:tc>
        <w:tc>
          <w:tcPr>
            <w:tcW w:w="3626" w:type="dxa"/>
            <w:gridSpan w:val="2"/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ind w:left="-110" w:right="-1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Координаты, м</w:t>
            </w:r>
          </w:p>
        </w:tc>
        <w:tc>
          <w:tcPr>
            <w:tcW w:w="3821" w:type="dxa"/>
            <w:vMerge w:val="restart"/>
            <w:vAlign w:val="center"/>
          </w:tcPr>
          <w:p w:rsidR="00020DA5" w:rsidRPr="00700926" w:rsidRDefault="00020DA5" w:rsidP="000E2756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Метод определения координат и cредняя квадратическая погрешность положения характерной точки, м</w:t>
            </w:r>
          </w:p>
        </w:tc>
      </w:tr>
      <w:tr w:rsidR="00020DA5" w:rsidRPr="00886428" w:rsidTr="005F003F">
        <w:tc>
          <w:tcPr>
            <w:tcW w:w="1946" w:type="dxa"/>
            <w:vMerge/>
            <w:vAlign w:val="center"/>
          </w:tcPr>
          <w:p w:rsidR="00020DA5" w:rsidRPr="00886428" w:rsidRDefault="00020DA5" w:rsidP="000E2756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8" w:type="dxa"/>
            <w:vAlign w:val="center"/>
          </w:tcPr>
          <w:p w:rsidR="00020DA5" w:rsidRPr="00404588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588">
              <w:rPr>
                <w:rFonts w:eastAsiaTheme="minorHAnsi"/>
                <w:sz w:val="28"/>
                <w:szCs w:val="28"/>
                <w:lang w:eastAsia="en-US"/>
              </w:rPr>
              <w:t>Y</w:t>
            </w:r>
          </w:p>
        </w:tc>
        <w:tc>
          <w:tcPr>
            <w:tcW w:w="3821" w:type="dxa"/>
            <w:vMerge/>
            <w:vAlign w:val="center"/>
          </w:tcPr>
          <w:p w:rsidR="00020DA5" w:rsidRPr="00700926" w:rsidRDefault="00020DA5" w:rsidP="000E2756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569 385,32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2 175 628,52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569 386,34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2 175 657,01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569 405,11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2 175 648,90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569 660,29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2 175 640,50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569 660,34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2 175 655,49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569 661,15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2 175 665,49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569 481,25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2 175 804,58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569 430,23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2 175 804,59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569 406,26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2 176 206,59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569 404,31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2 176 375,58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569 434,29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2 176 374,51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569 444,37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2 176 484,56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569 421,27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2 176 486,65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569 458,35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2 176 624,63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569 528,33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2 176 855,87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569 480,96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2 176 875,07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569 500,09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2 176 938,30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569 447,66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2 176 958,16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569 428,81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2 176 964,99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569 395,32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2 176 975,04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569 363,20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2 176 982,61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569 330,24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2 176 987,49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569 292,65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2 176 989,53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569 264,49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2 176 988,13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569 238,26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2 176 984,54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569 214,65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2 176 978,44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569 445,71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2 177 198,24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569 570,61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2 177 539,89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569 635,27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2 177 503,09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569 715,42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2 177 750,44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569 697,59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2 177 758,45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569 753,65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2 177 916,75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569 758,17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2 177 915,44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569 772,46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2 177 960,78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569 780,66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2 177 981,65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569 786,83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2 177 997,06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569 821,60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2 178 112,33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569 845,76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2 178 161,51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570 025,18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2 178 468,10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570 004,72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2 178 484,09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570 050,12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2 178 571,68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570 033,25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2 178 580,64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570 176,07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2 178 836,05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570 207,08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2 178 824,86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570 258,54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2 178 932,27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570 256,28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2 178 953,43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570 299,24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2 179 027,58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570 308,90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2 179 046,29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570 389,52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2 179 190,74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570 497,87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2 179 329,54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570 513,41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2 179 308,52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570 664,94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2 179 456,38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570 648,16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2 179 502,83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570 848,60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2 179 664,04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570 978,88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2 179 810,73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571 161,30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2 180 170,69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571 197,10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2 180 142,55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571 298,12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2 180 333,04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571 262,96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2 180 354,82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571 513,19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2 180 808,45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571 461,88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2 180 838,22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571 516,24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2 180 920,54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571 546,07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2 180 901,98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571 734,01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2 181 265,86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571 752,95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2 181 274,55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571 777,22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2 181 297,52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571 789,54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2 181 291,55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571 925,32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2 181 554,23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571 499,19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2 181 766,67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571 237,38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2 181 885,42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571 172,17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2 181 872,63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570 906,84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2 181 862,08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570 714,08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2 182 027,35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570 674,04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2 182 826,23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571 094,65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2 182 850,53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571 081,64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2 182 915,66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571 100,62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2 183 219,03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571 325,19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2 183 169,02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571 405,83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2 183 209,48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571 467,13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2 183 240,22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571 525,45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2 183 277,89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571 704,34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2 183 343,38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571 721,96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2 183 341,93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571 750,92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2 183 342,54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571 771,20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2 183 342,24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571 785,68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2 183 342,84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571 820,66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2 183 342,79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571 838,04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2 183 342,79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571 907,71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2 183 338,42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572 008,47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2 183 331,12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572 215,72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2 183 323,15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572 543,97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2 183 464,30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572 546,74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2 183 714,78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572 597,29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2 183 940,30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572 626,57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2 184 047,34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572 790,10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2 184 154,08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4,9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572 798,95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2 184 185,01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572 839,18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2 184 214,36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572 960,51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2 184 249,93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573 029,00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2 184 296,31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573 122,05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2 184 382,87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573 187,67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2 184 396,17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573 164,70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2 184 740,90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573 139,92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2 185 044,59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573 142,80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2 185 314,87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573 149,35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2 185 355,31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573 379,60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2 185 571,90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573 559,35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2 185 692,14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573 635,74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2 185 741,00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573 949,57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2 185 954,39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574 021,98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2 186 080,82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574 054,43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2 186 120,77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574 284,18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2 186 556,22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574 369,94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2 186 728,31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574 391,21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2 186 791,76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574 401,92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2 186 849,47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574 401,12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2 186 908,61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574 353,01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2 186 993,33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574 397,76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2 187 112,08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574 383,37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2 187 156,68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574 385,93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2 187 192,16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574 401,92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2 187 202,23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574 462,82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2 187 267,97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574 489,22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2 187 282,03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574 484,19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2 187 297,52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574 481,36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2 187 306,52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574 474,93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2 187 318,88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574 445,47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2 187 371,17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574 410,49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2 187 433,09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574 416,23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2 187 436,51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574 412,20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2 187 444,66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574 403,48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2 187 447,37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574 387,45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2 187 452,66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574 336,29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2 187 516,84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574 335,52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2 187 530,29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574 331,27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2 187 538,21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574 338,24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2 187 541,06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574 391,40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2 187 568,20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574 452,10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2 187 596,97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574 499,60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2 187 613,34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574 629,71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2 187 349,35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1/142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574 605,54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2 187 320,19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2/143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574 638,10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2 187 257,22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3/144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574 708,38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2 187 119,55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4/145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574 714,98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2 187 105,40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0,2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5/146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574 741,19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2 187 079,58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Картометрический, Mt = 0,2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574 850,35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2 187 165,05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574 940,07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2 187 253,43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574 958,26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2 187 225,57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574 986,61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2 187 243,38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575 008,58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2 187 290,83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575 020,97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2 187 330,61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575 022,16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2 187 360,94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575 027,94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2 187 396,24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575 030,61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2 187 403,04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575 029,47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2 187 432,80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575 009,77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2 187 432,14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575 024,55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2 187 552,49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575 027,70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2 187 578,54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575 039,05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2 187 592,93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575 049,40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2 187 614,26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575 062,84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2 187 631,49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575 073,55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2 187 713,85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575 046,67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2 187 779,34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575 040,05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2 187 774,70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575 018,56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2 187 802,90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575 028,25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2 187 809,29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575 021,71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2 187 821,49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575 014,63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2 187 832,32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575 024,01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2 187 844,72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575 016,87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2 187 894,61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575 038,84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2 187 900,21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575 095,97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2 187 971,34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575 118,18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2 187 997,52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575 192,01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2 188 076,37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575 355,22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2 188 231,48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575 556,71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2 188 276,21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575 567,64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2 188 269,16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575 584,12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2 188 269,65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575 611,95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2 188 270,49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575 612,57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2 188 273,41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575 634,59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2 188 275,81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575 639,50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2 188 275,01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575 657,29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2 188 277,28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575 661,92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2 188 280,96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575 725,41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2 188 288,08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575 748,03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2 188 316,12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575 798,27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2 188 316,00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575 874,11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2 188 323,24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575 951,69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2 188 357,44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576 155,33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2 188 497,77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576 252,44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2 188 578,51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576 385,05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2 188 751,06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576 537,47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2 189 026,43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576 397,66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2 189 189,15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576 393,00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2 189 191,56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576 313,48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2 189 231,83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576 318,80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2 189 250,48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576 320,39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2 189 265,97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576 348,68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2 189 267,50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576 403,17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2 189 352,00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576 421,72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2 189 428,91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576 458,81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2 189 467,81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576 403,63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2 189 529,33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576 118,76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2 189 739,52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576 006,29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2 189 888,18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575 934,48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2 189 970,17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575 917,13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2 189 975,17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575 864,38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2 189 965,34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575 858,58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2 189 987,16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575 786,41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2 189 970,35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575 771,46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2 190 034,55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575 769,52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2 190 054,53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575 771,30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2 190 117,54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575 772,81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2 190 198,19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575 805,85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2 190 245,99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575 814,18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2 190 260,17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575 845,75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2 190 313,95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575 879,57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2 190 340,00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575 749,94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2 190 433,47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575 522,62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2 190 608,03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575 281,56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2 190 775,96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575 228,88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2 190 812,66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575 004,73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2 190 979,60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575 009,63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2 191 433,24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575 048,68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2 191 854,56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575 065,90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2 192 038,40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575 063,02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2 192 127,36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574 964,28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2 192 205,62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574 937,51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2 192 215,02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574 858,50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2 192 243,20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574 844,39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2 192 247,34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574 832,05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2 192 250,98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574 822,48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2 192 256,66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574 808,64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2 192 261,99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574 596,02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2 192 317,20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574 422,35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2 192 360,31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574 289,68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2 192 457,70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574 196,60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2 192 446,31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574 056,13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2 192 388,51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574 003,50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2 192 350,45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573 843,83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2 192 349,15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573 692,17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2 192 522,22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573 569,10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2 192 607,17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573 570,92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2 192 641,38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573 547,09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2 192 654,48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573 509,58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2 192 666,42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573 432,67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2 192 709,25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573 280,02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2 192 799,72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573 167,21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2 192 668,95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0,1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573 132,43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2 192 639,21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573 093,79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2 192 618,98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573 086,29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2 192 623,09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573 081,71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2 192 626,74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573 075,05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2 192 631,30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573 068,39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2 192 635,41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573 064,64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2 192 637,70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573 055,90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2 192 644,08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573 047,15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2 192 649,56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573 039,24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2 192 655,50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573 030,92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2 192 661,44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573 023,00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2 192 666,00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573 014,27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2 192 671,94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573 005,10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2 192 677,87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572 996,77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2 192 683,81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572 988,86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2 192 688,83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572 980,53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2 192 694,31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572 968,87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2 192 702,07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572 958,64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2 192 708,91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572 947,66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2 192 716,22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572 937,64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2 192 722,61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572 918,91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2 192 734,94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572 911,84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2 192 739,50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572 904,75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2 192 744,07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572 898,50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2 192 748,63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572 891,01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2 192 752,74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572 884,35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2 192 757,31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572 877,27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2 192 761,42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572 870,61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2 192 765,52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572 859,36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2 192 772,82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572 848,96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2 192 779,68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572 839,79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2 192 785,61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572 830,63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2 192 791,09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572 820,23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2 192 797,94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572 814,40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2 192 802,05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572 806,91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2 192 807,07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572 791,08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2 192 817,11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572 784,43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2 192 821,68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572 776,51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2 192 826,70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572 766,10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2 192 834,00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572 761,11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2 192 837,20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572 754,02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2 192 842,68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572 744,44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2 192 849,08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572 731,13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2 192 858,20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572 711,13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2 192 870,52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572 725,06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2 192 939,27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572 639,77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2 192 954,40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572 626,21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2 193 010,51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572 580,27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2 192 990,43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572 576,07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2 192 988,38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572 558,27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2 192 980,18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572 510,35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2 192 983,04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572 535,12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2 193 050,53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572 436,69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2 193 105,76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572 429,67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2 193 089,97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572 409,02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2 193 077,42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572 406,45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2 193 055,34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572 393,79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2 193 045,01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572 386,92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2 193 027,53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572 390,99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2 193 000,47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572 384,91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2 192 981,72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572 375,87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2 192 959,14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0E9A">
              <w:rPr>
                <w:rFonts w:eastAsiaTheme="minorHAnsi"/>
                <w:sz w:val="28"/>
                <w:szCs w:val="28"/>
                <w:lang w:eastAsia="en-US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572 374,69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2 192 925,64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572 362,53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2 192 911,88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572 336,84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2 192 900,54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572 320,06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2 192 860,05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572 304,59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2 192 843,72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572 295,28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2 192 809,70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572 273,58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2 192 784,83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572 260,98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2 192 747,79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572 231,61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2 192 721,93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572 212,95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2 192 688,18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572 039,04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2 192 862,91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571 933,98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2 192 994,24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571 607,17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2 192 910,78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571 481,54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2 192 881,25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571 405,65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2 192 913,68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571 349,64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2 192 934,22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571 250,46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2 192 875,25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571 293,14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2 192 787,45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571 250,72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2 192 758,29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571 216,46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2 192 817,23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571 117,09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2 192 775,41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571 091,57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2 192 820,53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570 955,59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2 192 797,91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570 894,12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2 192 827,18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570 891,31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2 192 851,76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570 876,73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2 192 826,98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570 865,17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2 192 810,71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570 846,59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2 192 801,11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570 806,85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2 192 798,90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570 784,27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2 192 804,11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570 757,55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2 192 803,31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570 741,17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2 192 795,48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570 719,44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2 192 773,11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570 701,30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2 192 764,39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570 677,55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2 192 765,38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570 653,44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2 192 761,24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570 621,01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2 192 746,76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570 574,63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2 192 726,66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570 560,51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2 192 709,52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570 556,01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2 192 696,74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570 543,15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2 192 677,06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570 508,87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2 192 651,70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570 502,04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2 192 654,58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570 387,48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2 192 497,69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570 133,34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2 192 400,37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6/358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569 893,82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2 192 243,80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7/359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570 012,11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2 191 871,15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8/360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570 112,06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2 191 750,98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Картометрический,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569 895,50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2 191 541,27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569 768,49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2 191 341,18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569 750,85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2 191 201,90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569 602,43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2 191 151,61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569 645,76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2 191 030,25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569 653,48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2 191 006,81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569 729,38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2 190 788,77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569 573,81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2 190 787,95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569 302,13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2 190 798,87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569 159,05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2 190 788,53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569 083,31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2 190 794,79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568 906,41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2 190 753,04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568 756,94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2 190 790,25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568 673,08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2 190 856,68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568 640,77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2 190 873,36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568 592,82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2 190 874,58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568 541,29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2 190 862,91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568 283,09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2 190 920,44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568 137,85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2 190 939,51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567 859,52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2 191 040,42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567 757,90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2 191 026,40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567 870,34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2 191 218,32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568 017,16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2 191 336,50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568 058,26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2 191 401,48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568 050,45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2 191 442,13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568 057,63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2 191 476,16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568 088,93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2 191 514,28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568 103,80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2 191 547,55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568 105,05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2 191 575,54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568 095,34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2 191 607,21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568 096,74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2 191 625,45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568 113,56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2 191 640,12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568 139,24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2 191 651,48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568 156,38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2 191 667,38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567 921,63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2 191 759,12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567 585,65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2 191 339,19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566 833,24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2 191 062,85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566 136,00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2 190 904,24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566 086,71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2 190 848,47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566 076,56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2 190 783,07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565 981,27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2 190 734,67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565 957,58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2 190 735,59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565 763,61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2 190 854,69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565 674,68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2 190 696,67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565 701,74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2 190 672,97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565 709,77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2 190 655,34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565 661,94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2 190 566,78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565 628,93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2 190 532,46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565 610,39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2 190 528,38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565 549,00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2 190 550,41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565 529,64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2 190 541,70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565 395,39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2 190 439,01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565 341,56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2 190 488,80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565 149,25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2 190 899,38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565 096,56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2 190 973,26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565 095,84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2 191 010,02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565 110,81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2 191 444,08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565 270,72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2 191 467,23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565 372,58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2 191 485,95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565 427,92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2 191 497,92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565 455,16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2 191 500,52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565 705,52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2 191 567,12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565 697,89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2 191 595,80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566 051,87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2 191 688,87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0,4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566 028,00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2 191 764,00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565 790,63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2 192 203,19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565 443,61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2 192 328,50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565 077,32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2 192 649,01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564 872,48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2 192 634,55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564 452,56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2 191 965,22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563 753,10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2 191 474,81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563 610,92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2 191 588,08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563 718,76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2 191 720,02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563 583,81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2 191 981,49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563 779,01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2 192 188,73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563 562,12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2 192 502,01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562 322,55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2 193 700,91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562 402,08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2 194 173,24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562 169,61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2 194 178,05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562 110,50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2 194 100,16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562 064,60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2 194 070,26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562 030,52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2 194 013,93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561 964,46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2 193 947,17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561 953,33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2 193 913,79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561 950,55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2 193 776,79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561 946,38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2 193 742,71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561 900,48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2 193 611,27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561 846,93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2 193 500,00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561 827,11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2 193 464,54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561 804,16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2 193 440,89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561 787,47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2 193 429,07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561 743,66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2 193 414,46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561 703,32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2 193 392,91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561 680,37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2 193 369,96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561 650,47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2 193 319,19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561 637,95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2 193 287,89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561 627,52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2 193 251,04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561 607,35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2 193 218,35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561 585,10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2 193 195,40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561 558,67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2 193 178,02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561 476,61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2 193 141,16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561 361,17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2 193 092,48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561 297,88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2 193 054,92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561 271,46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2 193 050,75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561 243,12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2 193 067,79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561 222,25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2 193 070,92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561 179,14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2 193 057,71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561 162,10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2 193 057,36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561 144,71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2 193 060,49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561 131,50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2 193 068,83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561 117,24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2 193 089,00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561 091,86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2 193 102,56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561 050,48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2 193 111,60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561 036,23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2 193 120,64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560 987,89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2 193 216,61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560 967,73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2 193 234,35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560 925,65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2 193 247,21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560 882,88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2 193 246,52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560 780,31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2 193 235,74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560 700,33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2 193 244,08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560 620,01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2 193 213,83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560 572,37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2 193 181,49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560 552,20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2 193 184,62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560 528,91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2 193 200,97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560 509,78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2 193 199,57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560 153,72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2 192 907,49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560 068,88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2 192 897,06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559 882,50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2 192 936,70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559 695,43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2 192 983,99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559 640,49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2 193 050,75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559 528,52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2 193 156,46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559 494,45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2 193 204,44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559 461,76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2 193 276,77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559 440,90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2 193 354,66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559 410,30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2 193 391,51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559 269,47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2 193 420,72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559 222,88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2 193 465,23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559 163,77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2 193 472,19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558 909,93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2 193 538,95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558 820,22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2 193 608,49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558 665,07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2 193 767,56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558 605,94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2 193 843,91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558 550,02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2 193 890,99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558 398,20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2 193 889,99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558 370,41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2 193 869,81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558 318,27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2 193 885,92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2,4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558 273,08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2 193 873,78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558 284,06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2 193 706,28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558 170,51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2 193 480,09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558 019,13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2 193 377,53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557 737,71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2 193 293,69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557 674,60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2 193 235,18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557 515,03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2 193 116,67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557 371,94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2 193 003,34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557 445,79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2 192 745,98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557 491,39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2 192 422,75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557 459,24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2 192 145,07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557 527,68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2 191 809,48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557 677,21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2 191 640,29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557 824,00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2 191 587,41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557 944,16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2 191 462,69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557 952,44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2 191 404,23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557 931,93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2 191 337,38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557 793,60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2 191 242,09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557 679,67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2 191 098,88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557 659,98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2 190 991,07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557 722,74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2 190 857,96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557 818,82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2 190 811,92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557 979,59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2 190 797,88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558 138,62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2 190 705,39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558 195,22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2 190 622,66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558 278,48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2 190 471,93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558 279,73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2 190 342,75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558 211,34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2 190 152,36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558 147,52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2 189 936,55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558 165,59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2 189 807,34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558 224,35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2 189 706,60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558 510,55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2 189 663,61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558 816,02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2 189 689,63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558 947,19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2 189 739,89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558 977,21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2 189 751,38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559 134,35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2 189 811,57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559 295,40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2 189 781,52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559 677,91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2 189 432,92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559 798,30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2 189 427,94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559 858,74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2 189 376,38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559 860,37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2 189 247,82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559 814,05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2 189 132,78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559 577,62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2 188 991,07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559 343,54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2 188 784,15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559 259,85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2 188 516,83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559 408,10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2 188 209,94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559 418,46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2 188 176,34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559 523,99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2 187 911,74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559 690,66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2 187 749,96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559 900,03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2 187 533,66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559 985,67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2 187 332,11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559 946,25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2 187 221,75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559 695,91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2 187 111,02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559 514,11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2 186 984,49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559 389,71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2 186 826,38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559 377,45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2 186 641,05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559 424,06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2 186 485,73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559 511,75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2 186 360,98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559 630,27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2 186 281,42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559 724,93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2 186 184,35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559 829,43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2 186 009,37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559 927,62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2 185 782,78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560 068,13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2 185 253,61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560 117,62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2 184 743,40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560 237,57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2 184 572,99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560 289,90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2 184 412,46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560 329,78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2 184 330,59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560 686,87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2 184 169,48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560 958,28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2 184 025,98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561 256,84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2 183 830,13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561 430,32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2 183 782,44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561 511,66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2 183 710,47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561 941,64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2 183 618,77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562 079,89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2 183 514,06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562 187,61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2 183 415,54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562 221,82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2 183 326,35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562 198,76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2 183 250,33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562 174,84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2 183 221,55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562 187,49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2 183 164,16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562 227,68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2 183 110,50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562 248,20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2 183 045,89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562 263,47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2 182 986,09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562 347,27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2 182 858,79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562 416,60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2 182 773,67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562 499,89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2 182 714,40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562 623,38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2 182 598,49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562 760,11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2 182 430,14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563 018,30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2 182 226,86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563 108,65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2 182 176,93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563 210,34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2 182 156,92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563 261,64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2 182 165,67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563 291,43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2 182 192,84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563 349,89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2 182 224,13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563 434,59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2 182 244,75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563 639,91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2 182 276,81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563 914,17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2 182 339,52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564 024,10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2 182 366,38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564 108,12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2 182 336,55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564 185,14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2 182 279,25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564 193,18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2 182 190,63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564 134,46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2 182 134,43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564 081,32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2 182 097,58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564 003,66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2 182 086,16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563 928,64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2 182 044,26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563 898,97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2 181 977,61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563 909,78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2 181 858,65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563 797,05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2 181 664,83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563 566,52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2 181 484,03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563 483,88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2 181 392,33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563 459,87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2 181 330,04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563 456,47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2 181 251,71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563 505,84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2 181 126,03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563 525,75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2 180 879,61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563 588,83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2 180 654,24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563 664,99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2 180 605,10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563 849,93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2 180 421,38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563 948,14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2 180 362,74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564 024,12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2 180 375,48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564 109,23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2 180 435,19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564 150,39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2 180 463,51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564 217,28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2 180 536,17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564 300,75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2 180 552,47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564 447,16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2 180 501,60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564 562,18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2 180 411,07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564 661,58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2 180 270,09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564 734,10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2 180 131,74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564 756,72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2 179 996,27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564 747,43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2 179 889,97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564 715,43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2 179 789,67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564 697,49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2 179 728,14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564 832,95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2 179 463,89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564 981,10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2 179 256,22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565 048,05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2 179 242,64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565 129,28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2 179 251,37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565 278,69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2 179 305,23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565 391,16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2 179 300,04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565 491,84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2 179 216,53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565 570,70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2 179 135,87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565 623,27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2 179 048,26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565 601,96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2 178 927,00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565 529,54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2 178 829,17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565 443,74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2 178 836,81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649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565 269,96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2 178 900,47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565 101,12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2 178 910,80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564 875,42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2 178 880,31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564 716,54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2 178 810,71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564 637,74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2 178 729,21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564 623,83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2 178 679,46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564 621,60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2 178 627,69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564 666,32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2 178 508,88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564 845,02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2 178 332,76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564 991,22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2 178 221,02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565 114,10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2 178 160,60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565 341,61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2 178 115,19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565 458,23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2 178 122,34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565 644,94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2 178 151,34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565 725,78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2 178 106,50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565 745,95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2 178 045,38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565 694,16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2 177 959,71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565 687,55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2 177 908,26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565 707,25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2 177 841,42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565 760,82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2 177 700,43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669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565 807,01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2 177 570,52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565 893,09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2 177 470,46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566 035,12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2 177 375,42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566 173,37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2 177 335,40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566 297,11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2 177 347,91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566 431,88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2 177 379,83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566 541,59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2 177 451,19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566 628,72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2 177 519,96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566 703,12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2 177 614,96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566 717,75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2 177 689,04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566 901,75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2 177 759,63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567 109,20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2 177 799,35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567 247,59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2 177 753,20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567 374,28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2 177 624,44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567 408,37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2 177 489,47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567 382,45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2 177 341,62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567 292,74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2 177 179,43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567 196,77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2 177 097,08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567 018,28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2 177 015,44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566 891,01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2 176 898,00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689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566 732,14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2 176 718,27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566 644,99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2 176 546,92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566 665,04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2 176 358,76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566 726,83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2 176 134,08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566 872,14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2 175 852,96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566 980,23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2 175 710,87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567 038,84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2 175 667,27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567 114,03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2 175 619,92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567 220,39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2 175 575,47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567 371,07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2 175 540,44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699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567 455,14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2 175 527,79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567 655,23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2 175 454,72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567 850,13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2 175 381,41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568 157,32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2 175 297,46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568 373,88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2 175 264,63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568 558,30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2 175 228,76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705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568 621,93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2 175 218,39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568 696,60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2 175 217,16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707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568 778,27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2 175 258,07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708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568 893,96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2 175 384,76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569 068,60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2 175 572,34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569 121,26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2 175 626,52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569 190,73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2 175 655,25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77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569 307,56</w:t>
            </w:r>
          </w:p>
        </w:tc>
        <w:tc>
          <w:tcPr>
            <w:tcW w:w="1848" w:type="dxa"/>
            <w:vAlign w:val="bottom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2 175 660,47</w:t>
            </w:r>
          </w:p>
        </w:tc>
        <w:tc>
          <w:tcPr>
            <w:tcW w:w="3821" w:type="dxa"/>
            <w:vAlign w:val="bottom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</w:p>
        </w:tc>
      </w:tr>
      <w:tr w:rsidR="00020DA5" w:rsidRPr="00886428" w:rsidTr="005F003F">
        <w:tc>
          <w:tcPr>
            <w:tcW w:w="1946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569 385,32</w:t>
            </w:r>
          </w:p>
        </w:tc>
        <w:tc>
          <w:tcPr>
            <w:tcW w:w="1848" w:type="dxa"/>
            <w:vAlign w:val="center"/>
          </w:tcPr>
          <w:p w:rsidR="00020DA5" w:rsidRPr="00960E9A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2 175 628,52</w:t>
            </w:r>
          </w:p>
        </w:tc>
        <w:tc>
          <w:tcPr>
            <w:tcW w:w="3821" w:type="dxa"/>
            <w:vAlign w:val="center"/>
          </w:tcPr>
          <w:p w:rsidR="00020DA5" w:rsidRPr="00960E9A" w:rsidRDefault="00020DA5" w:rsidP="000E27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>Аналитический, Mt = 5</w:t>
            </w:r>
            <w:r w:rsidR="00A05DDD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6B797E" w:rsidRDefault="006B797E" w:rsidP="006D405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A5" w:rsidRDefault="005F003F" w:rsidP="006D405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0DA5">
        <w:rPr>
          <w:rFonts w:ascii="Times New Roman" w:hAnsi="Times New Roman" w:cs="Times New Roman"/>
          <w:sz w:val="28"/>
          <w:szCs w:val="28"/>
        </w:rPr>
        <w:t>) в пункте 39 подпункт 39.4 изложить в следующей редакции:</w:t>
      </w:r>
    </w:p>
    <w:p w:rsidR="00020DA5" w:rsidRDefault="00020DA5" w:rsidP="006D405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39.4. Никольское сельское поселение</w:t>
      </w:r>
    </w:p>
    <w:p w:rsidR="00020DA5" w:rsidRDefault="00020DA5" w:rsidP="00020DA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  <w:gridCol w:w="1843"/>
        <w:gridCol w:w="3827"/>
      </w:tblGrid>
      <w:tr w:rsidR="00020DA5" w:rsidRPr="003A6886" w:rsidTr="000E2756">
        <w:trPr>
          <w:trHeight w:val="300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Обозначение характерны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C81BC9">
              <w:rPr>
                <w:color w:val="000000"/>
                <w:sz w:val="28"/>
                <w:szCs w:val="28"/>
              </w:rPr>
              <w:t>точек границ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bottom"/>
          </w:tcPr>
          <w:p w:rsidR="00020DA5" w:rsidRPr="00C81BC9" w:rsidRDefault="00020DA5" w:rsidP="000E275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Координаты, м</w:t>
            </w:r>
          </w:p>
        </w:tc>
        <w:tc>
          <w:tcPr>
            <w:tcW w:w="3827" w:type="dxa"/>
            <w:vMerge w:val="restart"/>
          </w:tcPr>
          <w:p w:rsidR="00020DA5" w:rsidRPr="00C81BC9" w:rsidRDefault="00020DA5" w:rsidP="00DB2B4F">
            <w:pPr>
              <w:spacing w:before="120" w:after="120"/>
              <w:ind w:left="-104" w:right="-137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Метод определения координат и cредняя квадратическая погрешность положения характерной точки, м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vMerge/>
            <w:shd w:val="clear" w:color="auto" w:fill="auto"/>
            <w:noWrap/>
            <w:vAlign w:val="bottom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Y</w:t>
            </w:r>
          </w:p>
        </w:tc>
        <w:tc>
          <w:tcPr>
            <w:tcW w:w="3827" w:type="dxa"/>
            <w:vMerge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452 584,55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1 277 017,88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 xml:space="preserve">Аналитический, Mt = </w:t>
            </w:r>
            <w:r w:rsidRPr="00C81BC9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452 620,36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1 277 061,82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452 619,54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1 277 139,97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452 629,81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1 277 200,15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452 658,88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1 277 232,75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452 677,06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1 277 305,19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452 696,60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1 277 329,61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452 745,98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1 277 373,03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452 745,98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1 277 427,56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452 779,08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1 277 482,63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452 826,56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1 277 544,76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452 837,28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1 277 565,05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452 833,60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1 277 584,91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452 815,16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1 277 599,84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452 763,11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1 277 600,87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452 714,50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1 277 604,18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452 651,83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1 277 658,71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452 593,23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1 277 673,09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452 545,14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1 277 665,63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452 522,96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1 277 667,12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452 503,88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1 277 691,92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452 493,52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1 277 714,74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452 507,63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1 277 743,76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452 523,39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1 277 751,98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452 545,78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1 277 751,02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452 577,54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1 277 762,60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452 635,85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1 277 781,94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452 671,48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1 277 801,99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452 683,64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1 277 816,32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452 693,61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1 277 839,68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452 721,29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1 277 869,25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452 756,01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1 277 873,05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452 800,61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1 277 855,88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452 853,95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1 277 811,73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452 900,35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1 277 809,83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452 945,39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1 277 836,69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452 960,04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1 277 859,75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452 964,38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1 277 907,78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452 969,54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1 277 939,25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452 992,05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1 277 961,22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453 029,99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1 277 960,09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453 073,44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1 277 917,81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453 079,61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1 277 891,33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453 078,24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1 277 861,04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453 061,08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1 277 808,75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453 048,78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1 277 758,51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453 013,31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1 277 735,43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452 988,66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1 277 729,02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452 977,93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1 277 717,04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452 975,23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1 277 699,95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452 980,92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1 277 679,60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453 011,31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1 277 671,19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453 033,56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1 277 676,62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453 048,66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1 277 685,12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453 050,11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1 277 700,76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453 062,59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1 277 718,13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453 125,54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1 277 747,97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453 185,22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1 277 747,43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453 236,88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1 277 739,51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453 241,80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1 277 723,21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453 237,04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1 277 687,74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453 242,20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1 277 649,21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453 256,31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1 277 636,19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453 272,42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1 277 638,18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453 284,52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1 277 647,86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453 294,83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1 277 699,95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453 291,58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1 277 733,32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453 266,35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1 277 754,48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453 190,92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1 277 786,50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453 163,79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1 277 815,26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1 277 853,51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453 202,26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1 277 871,66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453 227,55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1 277 878,20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453 266,35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1 277 871,42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453 329,83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1 277 844,01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453 388,16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1 277 800,88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453 423,16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1 277 800,34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453 448,94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1 277 819,06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453 452,82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1 277 831,46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453 447,85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1 277 848,90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453 422,62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1 277 860,56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453 330,92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1 277 897,74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453 272,31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1 277 948,47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453 239,76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1 277 965,29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453 211,81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1 277 960,13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453 182,23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1 277 911,85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453 167,73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1 277 900,58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453 150,50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1 277 896,38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453 129,45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1 277 911,10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453 122,29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1 277 943,85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453 127,16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1 277 981,02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453 157,01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1 278 014,12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453 190,39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1 278 016,33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453 307,05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1 278 050,47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453 397,12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1 278 068,39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453 403,89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1 278 090,37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453 382,19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1 278 124,82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453 321,42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1 278 151,41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453 304,06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1 278 167,68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453 305,78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1 278 189,17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453 323,32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1 278 208,38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453 365,65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1 278 221,40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453 392,28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1 278 218,99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453 420,18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1 278 205,67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453 470,10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1 278 154,39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1 278 099,05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453 560,38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1 278 099,36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453 602,50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1 278 148,42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453 620,95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1 278 196,17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453 609,28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1 278 216,79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453 571,02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1 278 217,60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453 525,72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1 278 202,95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453 506,34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1 278 214,61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453 500,85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1 278 258,41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453 509,53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1 278 302,12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453 542,34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1 278 332,73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1 278 352,72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453 643,46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1 278 394,23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453 702,16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1 278 415,95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453 841,53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1 278 431,94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453 904,04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1 278 419,34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453 991,28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1 278 430,31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454 003,62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1 278 449,13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454 022,06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1 278 500,10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454 034,15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1 278 531,23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454 049,19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1 278 553,57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454 047,44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1 278 589,03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454 063,45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1 278 648,45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454 077,44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1 278 660,64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454 091,39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1 278 661,73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454 114,57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1 278 655,65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454 127,21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1 278 638,68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454 333,24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1 279 000,64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454 336,99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1 279 007,15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454 831,51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1 278 731,05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455 335,56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1 279 005,92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455 436,56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1 279 055,87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455 477,46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1 279 310,53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455 632,01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1 279 310,23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455 659,62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1 279 399,42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456 374,63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1 279 247,93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456 520,96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1 279 357,77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456 580,75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1 279 406,43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456 631,31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1 279 411,14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456 721,85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1 279 381,74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456 784,18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1 279 383,50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456 836,19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1 279 442,43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456 828,86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1 279 489,91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456 770,07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1 279 570,47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456 795,93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1 279 608,10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456 865,31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1 279 538,73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456 939,98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1 279 546,37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457 049,35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1 279 631,62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457 038,17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1 279 686,89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456 917,06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1 279 809,20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456 601,83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1 280 381,52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456 787,12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1 280 750,25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456 355,06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1 281 178,64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456 967,18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1 282 522,22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457 286,94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1 283 224,03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457 341,14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1 283 322,32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457 363,83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1 283 363,47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457 376,68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1 283 545,42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457 375,74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1 283 619,25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457 404,90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1 284 199,52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457 405,81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1 284 257,78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457 410,83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1 284 492,70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1 285 895,39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456 922,83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1 286 556,56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456 695,40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1 286 615,24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456 372,48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1 286 774,84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456 949,85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1 288 249,19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456 787,51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1 288 396,24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456 261,31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1 288 872,86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456 252,42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1 288 898,43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456 233,27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1 288 956,67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456 212,12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1 289 021,03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456 476,10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1 289 111,93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456 473,57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1 289 131,05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456 308,21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1 289 695,47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456 362,98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1 289 776,48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456 745,94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1 290 335,07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456 480,18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1 290 527,04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456 199,04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1 290 773,44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455 960,92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1 291 069,45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455 639,70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1 291 383,78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454 960,21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1 292 167,52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454 285,75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1 291 494,27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454 125,38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1 291 337,97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454 044,40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1 291 258,03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453 933,26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1 291 202,44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453 812,74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1 291 111,21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453 714,25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1 291 008,30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453 665,23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1 290 992,34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453 614,31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1 290 981,53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453 583,71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1 290 935,37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453 069,92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1 290 741,54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453 066,51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1 290 713,65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453 059,77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1 290 667,89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453 056,94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1 290 641,93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453 021,16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1 289 265,82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452 654,60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1 289 258,90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452 388,71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1 288 870,36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452 357,20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1 288 824,32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451 779,05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1 288 788,24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2194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451 716,81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1 288 787,74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960E9A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81BC9">
              <w:rPr>
                <w:color w:val="000000"/>
                <w:sz w:val="28"/>
                <w:szCs w:val="28"/>
              </w:rPr>
              <w:t>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451 725,28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1 288 825,85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44890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451 733,36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1 288 862,18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44890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451 691,68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1 288 799,92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44890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451 663,38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1 288 766,98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44890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451 633,31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1 288 739,21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44890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450 817,34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1 289 495,09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450 941,89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1 289 716,04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450 695,57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1 289 750,46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450 217,82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1 289 762,83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449 470,80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1 291 300,30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449 442,14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1 291 530,50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449 187,58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1 292 225,23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449 024,40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1 292 781,05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449 031,89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1 292 970,42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449 052,86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1 293 500,04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449 062,36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1 293 740,00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448 524,36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1 294 096,16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448 132,25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1 294 198,05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446 614,66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1 294 377,76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445 177,83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1 293 688,65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444 792,78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1 293 904,54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444 948,44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1 294 150,56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444 625,73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1 294 391,36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444 884,94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1 294 672,48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444 920,02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1 294 628,05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445 016,34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1 294 810,38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445 089,93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1 294 922,82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445 124,45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1 295 146,91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445 067,78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1 295 480,37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445 168,12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1 295 778,27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65D4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445 186,33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1 296 126,30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1 296 435,75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444 993,88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1 296 420,97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444 962,39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1 296 392,10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444 923,50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1 296 327,27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444 899,79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1 296 259,84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444 882,42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1 296 246,20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444 854,72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1 296 244,55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444 841,83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1 296 256,44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444 838,16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1 296 274,78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444 851,79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1 296 300,94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444 850,12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1 296 322,60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444 823,99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1 296 342,43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444 787,05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1 296 345,78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444 760,67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1 296 323,27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444 750,55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1 296 281,78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444 752,89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1 296 256,45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444 744,26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1 296 243,44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444 706,34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1 296 236,94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444 654,82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1 296 245,11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444 615,48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1 296 207,45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444 609,77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1 296 175,63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444 624,10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1 296 153,29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444 657,10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1 296 144,29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444 680,04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1 296 123,42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64A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444 668,10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1 296 083,97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444 641,77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1 296 063,43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444 625,91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1 296 034,46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1 296 002,65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444 625,91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1 295 988,26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444 596,95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1 295 986,20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444 570,15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1 296 000,31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444 524,74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1 296 002,98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444 492,81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1 295 962,74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444 433,51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1 295 936,54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444 419,38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1 295 916,54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444 442,63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1 295 886,32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444 446,27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1 295 839,30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444 415,59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1 295 827,23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444 394,20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1 295 847,92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444 381,11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1 295 824,14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444 389,72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1 295 797,59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444 393,85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1 295 771,38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444 367,22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1 295 728,84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444 238,15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1 295 696,18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444 195,72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1 295 664,94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444 166,64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1 295 608,98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444 138,58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1 295 579,36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444 083,59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1 295 574,36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444 030,26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1 295 542,69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C76C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443 991,59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1 295 544,03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443 973,93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1 295 564,02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443 959,75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1 295 624,14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443 934,68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1 295 645,35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443 913,35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1 295 643,35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443 898,69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1 295 628,35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443 884,69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1 295 576,03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443 834,36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1 295 503,38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443 812,37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1 295 479,53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443 768,74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1 295 484,16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443 731,37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1 295 505,54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443 712,21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1 295 498,04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443 695,38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1 295 453,21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443 670,12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1 295 416,93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443 645,64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1 295 415,55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443 621,17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1 295 449,33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443 617,71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1 295 502,78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443 599,79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1 295 514,84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443 577,40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1 295 509,20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443 565,31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1 295 466,92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443 506,73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1 295 377,71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1 295 354,22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443 455,07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1 295 312,22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443 516,94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1 295 169,02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443 498,32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1 295 151,77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B6B2C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443 454,53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1 295 137,98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443 452,81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1 295 112,47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443 496,94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1 295 081,78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443 495,56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1 295 053,42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443 450,41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1 295 046,25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443 420,15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1 295 034,26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443 337,26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1 295 051,59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443 325,24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1 295 041,92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443 325,58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1 294 962,82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443 295,93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1 294 939,37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443 198,91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1 294 926,14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443 168,83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1 294 918,29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443 145,58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1 294 943,92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443 126,63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1 294 973,51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443 085,36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1 294 987,93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443 022,04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1 294 990,92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442 975,09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1 294 971,21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442 951,87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1 294 955,26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442 925,64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1 294 947,93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442 858,14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1 294 980,26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442 815,63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1 294 980,06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442 745,45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1 294 918,00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442 697,87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1 294 890,41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442 643,25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1 294 887,61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442 610,98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1 294 862,14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09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442 537,88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1 294 878,00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442 531,25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1 294 859,62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442 589,79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1 294 809,16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442 581,11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1 294 794,27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1 294 763,26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442 435,17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1 294 691,74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442 397,20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1 294 720,77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442 368,24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1 294 706,98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442 342,72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1 294 722,15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442 296,88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1 294 714,02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442 277,21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1 294 671,12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442 304,11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1 294 641,47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442 346,17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1 294 670,43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442 380,71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1 294 665,81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442 405,48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1 294 632,50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442 390,99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1 294 593,20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442 338,58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1 294 572,50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442 323,96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1 294 549,11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442 338,43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1 294 497,85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442 311,00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1 294 461,48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442 207,38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1 294 445,75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442 206,97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1 294 425,08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1 294 406,32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442 286,17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1 294 380,10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442 248,24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1 294 310,45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E0297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442 233,08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1 294 240,81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442 187,56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1 294 220,12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442 126,19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1 294 124,95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442 051,71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1 294 082,89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1 294 047,13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441 989,39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1 294 015,65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442 019,79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1 293 993,42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442 055,86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1 293 996,93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442 128,57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1 294 023,52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442 167,37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1 294 027,87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442 177,59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1 294 019,70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442 175,50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1 294 005,89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442 159,03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1 293 993,87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442 134,13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1 293 959,77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442 133,16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1 293 944,66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442 112,83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1 293 918,53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442 068,60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1 293 903,34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442 003,50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1 293 895,74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441 994,55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1 293 876,75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442 013,13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1 293 836,00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442 043,65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1 293 795,09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442 048,80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1 293 777,72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442 040,67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1 293 766,59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442 027,41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1 293 769,04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442 024,08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1 293 783,40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D33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441 998,89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1 293 817,33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441 963,07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1 293 827,10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441 949,70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1 293 815,46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441 945,45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1 293 798,33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441 959,83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1 293 781,55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441 971,21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1 293 760,90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441 967,96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1 293 704,20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441 967,59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1 293 687,50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441 960,90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1 293 670,56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441 940,46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1 293 666,32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441 926,69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1 293 675,89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441 917,76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1 293 674,90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441 904,50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1 293 653,78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441 878,96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1 293 642,07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441 850,36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1 293 655,97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441 834,49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1 293 681,46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441 808,15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1 293 686,29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441 754,97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1 293 657,52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441 744,11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1 293 661,94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441 733,85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1 293 662,33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441 717,54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1 293 654,54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441 703,73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1 293 628,98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441 698,34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1 293 610,15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441 690,02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1 293 600,11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441 675,83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1 293 607,94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C2D6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1 293 609,50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441 635,88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1 293 594,86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441 596,26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1 293 543,03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441 574,55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1 293 500,17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441 556,10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1 293 485,25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441 510,94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1 293 480,91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441 507,41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1 293 462,45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441 514,93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1 293 450,45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441 516,58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1 293 434,65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441 494,24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1 293 420,40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441 467,94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1 293 411,72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441 423,97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1 293 381,21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441 410,53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1 293 353,92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441 411,50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1 293 326,53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441 422,35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1 293 291,81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441 439,17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1 293 279,10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441 453,82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1 293 277,43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441 490,17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1 293 293,70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441 525,18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1 293 321,11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441 551,49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1 293 324,64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441 558,82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1 293 309,71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441 542,70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1 293 285,56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441 503,74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1 293 238,63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441 444,05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1 293 181,38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441 423,17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1 293 180,56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B167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441 389,79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1 293 188,03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441 368,91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1 293 174,33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441 361,21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1 293 129,22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441 364,28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1 293 088,32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441 375,14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1 293 051,15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441 395,49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1 293 041,66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441 425,88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1 293 040,58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441 452,19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1 292 996,34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441 481,35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1 292 924,18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440 038,13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1 291 735,85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439 560,90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1 291 161,22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439 314,01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1 290 691,85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439 326,22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1 290 269,97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439 579,35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1 289 859,75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439 794,23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1 288 669,24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440 009,92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1 288 604,13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439 951,52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1 288 502,00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439 921,97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1 288 491,18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439 899,33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1 288 449,14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439 878,05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1 288 437,55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439 868,46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1 288 424,74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439 889,15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1 288 412,64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439 874,80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1 288 393,48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439 850,11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1 288 374,43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439 853,97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1 288 363,57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4D31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439 867,21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1 288 354,52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440 001,64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1 288 249,80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440 604,99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1 287 803,34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440 807,24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1 287 732,74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441 616,07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1 287 449,71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441 401,92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1 287 186,51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440 878,78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1 286 601,14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440 560,50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1 286 241,59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440 332,77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1 285 964,29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439 768,45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1 285 446,09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439 333,81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1 284 869,83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439 266,24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1 284 637,66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439 217,53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1 284 421,65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439 179,71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1 284 230,63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438 962,12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1 283 419,96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438 922,51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1 283 359,99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438 873,56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1 283 191,69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438 833,13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1 283 032,14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438 798,60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1 283 058,56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438 504,56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1 282 767,66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438 487,72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1 282 112,23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438 476,49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1 281 741,54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438 447,05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1 280 937,08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438 241,73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1 280 772,17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438 006,09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1 280 579,43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55C6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437 814,88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1 280 390,82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437 664,36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1 280 703,08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437 411,63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1 280 685,11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437 504,18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1 280 500,18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437 323,32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1 280 213,66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437 227,80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1 280 002,32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437 221,70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1 279 933,24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437 333,56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1 279 842,10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437 386,36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1 279 735,95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437 417,24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1 279 689,90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437 457,67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1 279 659,57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437 554,96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1 279 616,23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437 697,50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1 279 524,22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437 847,45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1 279 419,75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437 819,37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1 279 374,82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437 771,08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1 279 387,74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437 621,12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1 279 209,70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437 476,77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1 279 293,38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437 463,29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1 279 104,11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437 130,27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1 279 300,24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437 088,12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1 279 202,96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437 016,24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1 278 971,56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1 278 862,60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437 269,53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1 278 822,17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437 343,67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1 278 764,32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54B42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437 466,10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1 278 757,01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437 700,31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1 278 718,27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437 823,87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1 278 694,11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437 987,86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1 278 530,12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438 195,67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1 278 309,40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438 402,35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1 278 459,34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438 440,29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1 278 638,40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438 726,97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1 278 496,99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439 083,06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1 278 536,30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439 030,26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1 278 408,80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439 301,40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1 278 398,68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439 446,43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1 278 563,81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439 611,55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1 278 652,55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439 758,14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1 278 638,51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439 877,21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1 278 641,88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440 230,02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1 278 650,04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440 416,21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1 278 587,20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440 425,52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1 278 484,79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440 561,27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1 278 486,31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440 737,38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1 278 517,38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440 880,84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1 278 595,83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441 137,52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1 278 616,62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441 245,35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1 278 647,50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441 412,16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1 278 678,95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441 531,79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1 278 458,79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27E1D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441 435,59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1 278 266,02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441 686,94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1 277 784,26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441 717,20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1 277 458,43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1 277 095,37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441 668,33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1 277 034,85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441 591,52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1 276 941,76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441 531,01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1 276 948,74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441 517,05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1 276 860,30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441 627,61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1 276 877,76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441 874,29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1 276 844,01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441 876,06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1 276 616,63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441 833,38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1 276 588,55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441 776,55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1 276 466,98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441 569,41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1 276 491,38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441 599,67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1 276 272,64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441 397,19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1 276 128,35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441 419,30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1 275 957,28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1 275 904,92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441 685,78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1 276 011,97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441 718,36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1 275 945,65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441 756,77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1 275 944,49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441 770,73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1 276 035,25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442 447,99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1 276 371,55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442 551,57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1 276 382,03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442 621,91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1 276 251,00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31AB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442 418,90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1 276 128,35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442 183,84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1 276 042,23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442 016,27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1 275 946,81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441 960,41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1 275 850,22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441 930,55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1 275 475,38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442 194,51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1 275 629,83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442 248,43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1 275 417,53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442 296,72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1 275 283,51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442 479,41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1 275 398,72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442 515,76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1 275 370,36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442 551,72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1 275 149,07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442 582,05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1 274 959,24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442 608,59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1 274 857,61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442 705,16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1 274 745,90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442 678,41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1 274 667,93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442 679,57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1 274 452,65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442 503,42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1 274 321,22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442 300,22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1 274 233,88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442 314,18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1 274 125,66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442 427,04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1 274 081,44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442 629,53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1 273 962,74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442 716,80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1 273 770,74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442 763,48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1 273 558,43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442 733,98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1 273 536,16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442 703,88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1 273 518,69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211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442 684,01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1 273 498,83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442 674,38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1 273 473,55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442 670,16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1 273 454,27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442 598,52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1 273 448,25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442 555,77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1 273 423,57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442 505,80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1 273 422,37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442 490,15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1 273 416,34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442 444,40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1 273 360,96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442 416,70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1 273 330,26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442 361,31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1 273 322,43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442 309,54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1 273 284,50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442 281,24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1 273 268,85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442 236,68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1 273 264,63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442 199,96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1 273 256,80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442 140,96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1 273 219,48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442 073,53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1 273 183,95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442 022,36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1 273 173,12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441 978,41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1 273 137,60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441 950,71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1 273 112,91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441 906,76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1 273 106,89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441 874,25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1 273 095,46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441 827,29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1 273 073,17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441 760,46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1 273 037,06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441 711,70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1 273 023,81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1 273 055,12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D4C0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441 659,32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1 273 073,17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441 618,38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1 273 090,64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441 602,13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1 273 077,99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441 590,68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1 273 075,58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441 571,42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1 273 077,39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441 547,93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1 273 107,49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441 538,30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1 273 112,91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441 525,66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1 273 109,30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441 507,61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1 273 103,89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441 483,52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1 273 111,71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441 460,04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1 273 137,60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441 436,56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1 273 159,27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441 417,90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1 273 167,70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441 378,76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1 273 168,31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441 357,69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1 273 165,29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441 351,67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1 273 149,64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441 363,11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1 273 149,64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441 380,57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1 273 135,79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441 401,04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1 273 130,98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441 411,28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1 273 121,94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441 407,66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1 273 109,90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441 389,60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1 273 095,46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441 362,50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1 273 076,79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1 273 061,14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1 273 056,92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614E28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441 392,01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1 273 076,19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441 411,28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1 273 093,65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441 431,74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1 273 096,06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441 453,41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1 273 084,62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441 474,49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1 273 073,78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441 499,77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1 273 066,56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441 520,85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1 273 050,90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441 520,25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1 273 026,82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441 508,81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1 273 005,74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441 487,13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1 272 987,08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441 447,39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1 272 969,63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441 401,64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1 272 953,37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441 345,65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1 272 913,63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441 310,13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1 272 879,32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441 289,66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1 272 846,20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441 249,92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1 272 828,75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441 203,57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1 272 809,48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441 168,64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1 272 786,60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441 134,94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1 272 759,51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441 125,90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1 272 737,23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441 087,37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1 272 683,65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441 070,51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1 272 650,54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441 181,92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1 272 417,52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F486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441 465,90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1 271 899,63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2194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2194E">
              <w:rPr>
                <w:color w:val="000000"/>
                <w:sz w:val="28"/>
                <w:szCs w:val="28"/>
              </w:rPr>
              <w:t>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441 424,95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1 271 872,39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B0556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441 431,93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1 271 860,82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B0556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441 438,91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1 271 849,25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CB0556">
              <w:rPr>
                <w:color w:val="000000"/>
                <w:sz w:val="28"/>
                <w:szCs w:val="28"/>
              </w:rPr>
              <w:t>Аналитический, Mt = 0,5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441 555,03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1 271 710,31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2194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2194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441 755,65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1 271 779,98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E18C2">
              <w:rPr>
                <w:color w:val="000000"/>
                <w:sz w:val="28"/>
                <w:szCs w:val="28"/>
              </w:rPr>
              <w:t>Аналитический, Mt = 0,2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442 013,47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1 271 377,59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E18C2">
              <w:rPr>
                <w:color w:val="000000"/>
                <w:sz w:val="28"/>
                <w:szCs w:val="28"/>
              </w:rPr>
              <w:t>Аналитический, Mt = 0,2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442 004,09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1 271 254,17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E18C2">
              <w:rPr>
                <w:color w:val="000000"/>
                <w:sz w:val="28"/>
                <w:szCs w:val="28"/>
              </w:rPr>
              <w:t>Аналитический, Mt = 0,2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442 069,20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1 271 235,19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2194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2194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442 075,89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1 271 194,48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Картометрический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1BC9">
              <w:rPr>
                <w:color w:val="000000"/>
                <w:sz w:val="28"/>
                <w:szCs w:val="28"/>
              </w:rPr>
              <w:t xml:space="preserve"> </w:t>
            </w:r>
            <w:r w:rsidRPr="0052194E">
              <w:rPr>
                <w:color w:val="000000"/>
                <w:sz w:val="28"/>
                <w:szCs w:val="28"/>
              </w:rPr>
              <w:t xml:space="preserve">Mt = </w:t>
            </w:r>
            <w:r w:rsidRPr="00C81BC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442 064,52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1 271 154,19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442 075,42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1 271 139,50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442 071,24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1 271 125,06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1 271 088,55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442 045,08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1 271 076,46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442 021,14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1 271 038,54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442 044,84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1 270 995,40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442 034,65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1 270 966,25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442 035,36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1 270 924,78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442 026,12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1 270 902,50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442 011,66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1 270 897,04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3765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442 005,03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1 270 919,32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6BC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441 982,72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1 270 960,28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6BC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1 270 969,33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6BC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441 959,04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1 270 965,78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6BC1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441 966,63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1 270 871,92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441 945,30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1 270 858,41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441 915,20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1 270 859,83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441 916,86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1 270 883,54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441 945,53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1 270 896,10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441 944,59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1 270 907,95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441 925,39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1 270 930,94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1 270 940,42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1 270 932,12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441 839,60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1 270 919,33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441 825,85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1 270 896,34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441 793,14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1 270 863,16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441 768,26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1 270 856,75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441 719,43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1 270 793,72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699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441 692,41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1 270 787,79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441 689,88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1 270 768,87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441 677,72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1 270 758,87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441 653,79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1 270 776,17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441 635,06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1 270 772,38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441 635,06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1 270 754,84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441 642,88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1 270 746,79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441 666,35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1 270 745,60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441 653,31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1 270 710,52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441 636,72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1 270 704,37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441 639,33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1 270 678,06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441 664,92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1 270 647,96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441 663,26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1 270 638,95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441 643,12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1 270 636,35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441 620,13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1 270 620,70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441 623,69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1 270 587,52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441 619,66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1 270 572,83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441 593,11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1 270 556,95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441 584,34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1 270 536,32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441 598,57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1 270 509,78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441 591,69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1 270 490,11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441 594,06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1 270 468,54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441 579,60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1 270 455,03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441 586,47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1 270 389,84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1 270 354,32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441 544,53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1 270 327,05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441 546,90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1 270 262,35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441 530,78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1 270 237,94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1 270 216,13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833D3C">
              <w:rPr>
                <w:color w:val="000000"/>
                <w:sz w:val="28"/>
                <w:szCs w:val="28"/>
              </w:rPr>
              <w:t>Картометрический, Mt = 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441 522,65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1 270 165,27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2194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441 541,31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1 270 150,22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441 572,02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1 270 153,23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441 618,38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1 270 185,14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1 270 188,15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441 660,52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1 270 174,90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441 690,63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1 270 145,41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441 733,69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1 270 146,59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1 270 165,68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442 159,03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1 270 887,73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442 269,80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1 271 058,72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442 171,77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1 271 124,96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442 078,43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1 271 184,80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442 083,88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1 271 228,37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442 143,37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1 271 219,46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442 168,66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1 271 234,52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442 205,99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1 271 281,47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442 242,10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1 271 300,74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442 302,31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1 271 310,97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442 337,83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1 271 336,26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442 405,86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1 271 401,89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442 468,47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1 271 448,24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442 527,47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1 271 509,66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442 572,63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1 271 567,45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442 593,70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1 271 574,07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442 612,97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1 271 505,44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442 660,53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1 271 455,47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1 271 399,48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442 815,26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1 271 395,86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442 838,74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1 271 423,56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442 837,53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1 271 453,66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1 271 522,29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442 790,57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1 271 575,88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442 826,10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1 271 625,85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442 836,93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1 271 669,80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442 846,56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1 271 710,14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442 909,18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1 271 710,14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442 975,40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1 271 673,41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443 004,91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1 271 638,49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443 005,51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1 271 573,47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443 015,74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1 271 536,75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443 054,27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1 271 516,87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443 084,97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1 271 540,96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443 098,83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1 271 592,13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443 094,01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1 271 683,64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443 109,06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1 271 694,48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443 124,11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1 271 684,85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443 133,14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1 271 640,90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443 180,70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1 271 602,37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443 215,02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1 271 543,97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443 246,93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1 271 523,50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443 263,18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1 271 542,17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443 291,48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1 271 586,11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443 320,37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1 271 624,04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443 347,47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1 271 653,54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443 336,03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1 271 686,05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443 294,49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1 271 702,91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443 251,14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1 271 727,59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443 242,11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1 271 767,33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443 273,41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1 271 775,16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443 347,47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1 271 732,41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443 383,60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1 271 731,81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443 439,59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1 271 770,94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443 499,47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1 271 775,33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443 518,61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1 271 786,63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443 541,67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1 271 803,71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443 555,15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1 271 825,88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443 560,54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1 271 860,43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443 580,06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1 271 934,09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443 598,24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1 271 951,73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443 622,73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1 271 943,29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799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443 635,30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1 271 931,63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443 638,14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1 271 900,99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443 620,22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1 271 848,08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443 618,29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1 271 825,15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443 641,67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1 271 804,67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443 676,40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1 271 806,30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443 718,18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1 271 827,19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443 755,19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1 271 859,25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443 793,05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1 271 878,47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443 848,12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1 271 920,51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443 861,96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1 271 956,62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443 834,56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1 272 002,46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443 835,11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1 272 032,30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443 893,16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1 272 103,66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443 914,33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1 272 134,32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443 910,26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1 272 162,27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443 847,32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1 272 196,99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443 800,65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1 272 225,75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443 764,28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1 272 274,85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443 770,92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1 272 370,28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443 792,78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1 272 461,51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443 817,47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1 272 493,26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443 837,31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1 272 488,27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443 904,20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1 272 463,14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443 930,06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1 272 445,78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443 946,60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1 272 417,29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443 934,12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1 272 375,24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443 935,85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1 272 358,91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443 954,21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1 272 348,93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443 970,76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1 272 357,87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444 010,37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1 272 431,66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444 066,53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1 272 473,45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444 157,29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1 272 528,26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444 173,09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1 272 524,19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444 191,32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1 272 514,42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444 188,75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1 272 486,76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444 194,46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1 272 445,10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444 188,49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1 272 431,16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444 190,25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1 272 399,38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444 207,39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1 272 381,25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444 226,87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1 272 383,92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1 272 398,04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444 265,49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1 272 454,28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444 287,65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1 272 487,29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444 304,67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1 272 497,42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444 343,54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1 272 513,88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444 376,87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1 272 525,28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444 404,31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1 272 517,41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444 417,87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1 272 488,93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444 432,88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1 272 448,25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444 458,71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1 272 430,45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444 488,14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1 272 437,36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444 551,64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1 272 465,59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444 583,92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1 272 495,71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444 607,51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1 272 545,35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444 656,62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1 272 556,74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444 708,59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1 272 552,24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444 763,79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1 272 535,58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444 850,61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1 272 539,11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444 886,10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1 272 534,98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444 924,14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1 272 517,67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444 972,70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1 272 482,40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445 008,82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1 272 471,16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1 272 450,39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445 032,39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1 272 420,01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445 015,03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1 272 399,93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444 975,68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1 272 396,94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444 942,93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1 272 388,16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444 917,35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1 272 379,04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444 909,76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1 272 345,67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444 935,53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1 272 313,64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444 997,12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1 272 294,12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445 047,58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1 272 297,37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445 125,99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1 272 291,67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445 179,44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1 272 312,84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445 241,42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1 272 353,02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1708E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445 269,38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1 272 360,68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1708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1708E">
              <w:rPr>
                <w:color w:val="000000"/>
                <w:sz w:val="28"/>
                <w:szCs w:val="28"/>
              </w:rPr>
              <w:t>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445 295,22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1 272 352,86</w:t>
            </w:r>
          </w:p>
        </w:tc>
        <w:tc>
          <w:tcPr>
            <w:tcW w:w="3827" w:type="dxa"/>
            <w:vAlign w:val="center"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51708E">
              <w:rPr>
                <w:color w:val="000000"/>
                <w:sz w:val="28"/>
                <w:szCs w:val="28"/>
              </w:rPr>
              <w:t xml:space="preserve">Аналитический, Mt =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1708E">
              <w:rPr>
                <w:color w:val="000000"/>
                <w:sz w:val="28"/>
                <w:szCs w:val="28"/>
              </w:rPr>
              <w:t>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445 348,47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1 272 359,77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445 412,76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1 272 373,89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445 458,07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1 272 414,86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445 480,01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1 272 430,43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445 512,61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1 272 447,96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445 546,79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1 272 459,35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445 585,25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1 272 468,70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445 623,57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1 272 468,84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445 673,76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1 272 455,54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445 696,86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1 272 454,46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B43FC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445 715,55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1 272 472,64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445 735,42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1 272 499,54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445 761,94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1 272 528,00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445 779,95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1 272 534,67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445 805,98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1 272 533,43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445 827,33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1 272 511,98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445 888,09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1 272 450,39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445 939,19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1 272 425,39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445 991,73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1 272 412,41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1 272 419,47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446 061,73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1 272 437,10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446 079,91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1 272 499,77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899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446 090,77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1 272 593,65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446 094,83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1 272 688,06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446 095,11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1 272 774,07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446 110,85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1 272 831,85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446 128,77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1 272 851,03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446 146,38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1 272 855,46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446 167,86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1 272 847,22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446 177,31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1 272 829,42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446 206,15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1 272 773,71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446 236,45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1 272 759,14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446 283,94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1 272 755,89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446 299,40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1 272 771,08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446 299,94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1 272 798,75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1743AF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446 286,61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1 272 832,90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446 283,40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1 272 868,48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446 308,62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1 272 904,02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446 326,71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1 272 913,21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446 359,14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1 272 902,81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446 362,34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1 272 886,66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446 372,66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1 272 860,61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446 445,36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1 272 844,33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446 465,77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1 272 839,75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446 484,98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1 272 854,64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446 490,94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1 272 889,36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446 473,04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1 272 909,99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446 429,63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1 272 934,41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446 385,67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1 272 987,03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446 375,59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1 273 011,44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446 388,12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1 273 039,40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446 417,63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1 273 044,60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446 464,63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1 273 032,62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446 502,61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1 273 031,54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446 548,46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1 273 048,90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446 591,60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1 273 055,68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446 652,92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1 273 052,16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446 683,85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1 273 051,07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446 715,05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1 273 068,44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446 726,98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1 273 102,89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7A11A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446 732,69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1 273 159,32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446 748,68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1 273 204,36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446 776,63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1 273 236,64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446 806,01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1 273 254,56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446 816,52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1 273 268,11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446 806,48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1 273 292,54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446 789,39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1 273 300,95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446 731,87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1 273 308,81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446 709,63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1 273 344,62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446 705,82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1 273 388,84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446 734,58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1 273 426,56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446 746,79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1 273 479,19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446 756,28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1 273 529,66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446 797,25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1 273 563,84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446 834,43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1 273 561,40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446 876,20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1 273 526,40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446 945,66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1 273 495,20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446 999,38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1 273 489,77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447 033,56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1 273 513,11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447 067,21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1 273 563,57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447 079,96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1 273 641,98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447 081,04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1 273 698,68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447 070,74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1 273 788,93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447 066,94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1 273 858,21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447 069,11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1 273 892,12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37625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447 104,10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1 273 926,32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447 128,11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1 273 936,02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1 273 914,63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447 205,58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1 273 891,86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447 266,89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1 273 844,38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447 305,96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1 273 830,27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447 340,69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1 273 846,01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1 273 881,27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447 301,89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1 273 938,25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447 301,07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1 273 977,87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447 321,69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1 274 019,91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447 418,28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1 274 111,08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447 444,19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1 274 149,46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447 432,39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1 274 176,18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447 308,40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1 274 209,02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447 273,94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1 274 203,05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447 225,65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1 274 127,35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447 195,81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1 274 100,49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1 274 103,96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447 133,40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1 274 142,55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447 117,53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1 274 206,27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447 117,12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1 274 254,60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447 105,49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1 274 312,82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447 104,11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1 274 362,58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447 127,44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1 274 407,62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B14B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447 212,09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1 274 490,63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447 269,59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1 274 553,84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447 307,86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1 274 610,01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447 356,43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1 274 696,29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447 407,43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1 274 795,58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1 274 855,81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447 492,16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1 274 890,70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447 534,13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1 274 921,75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447 579,17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1 274 947,52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447 630,72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1 274 937,21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447 742,22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1 274 805,63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447 784,00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1 274 802,64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447 894,42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1 274 856,36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448 042,02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1 274 922,56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448 148,10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1 275 019,69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448 265,03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1 275 104,07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448 393,91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1 275 165,66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448 491,58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1 275 231,04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448 535,09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1 275 257,41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448 565,64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1 275 269,83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448 598,89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1 275 272,40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448 630,21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1 275 261,15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448 675,52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1 275 235,38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448 712,70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1 275 228,59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448 768,86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1 275 258,44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AD642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448 935,71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1 275 339,29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449 040,97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1 275 365,88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450 591,78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1 276 993,19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451 197,34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1 276 305,69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451 187,14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1 276 357,90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451 193,00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1 276 393,33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451 220,33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1 276 428,73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451 259,20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1 276 458,45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451 305,06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1 276 496,42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451 342,56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1 276 521,40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451 386,45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1 276 539,01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451 438,81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1 276 542,81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451 490,90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1 276 561,54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451 520,21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1 276 584,60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451 532,68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1 276 630,99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451 519,92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1 276 684,71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451 499,58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1 276 723,23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451 496,21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1 276 750,08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451 502,02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1 276 777,23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451 551,67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1 276 808,16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451 580,43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1 276 845,87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451 578,54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1 276 870,83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451 589,95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1 276 903,89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451 588,02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1 276 921,02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451 544,63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1 276 941,90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546DBB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451 537,64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1 276 974,94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451 541,36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1 277 000,78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451 546,79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1 277 014,35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451 536,48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1 277 061,01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451 552,49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1 277 093,30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451 588,30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1 277 106,87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451 642,56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1 277 095,20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451 706,32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1 277 118,81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451 748,37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1 277 116,36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451 770,39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1 277 108,34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451 788,80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1 277 111,21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451 810,77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1 277 134,54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451 810,50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1 277 169,81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451 793,41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1 277 204,81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451 780,66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1 277 230,37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451 771,17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1 277 266,80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451 778,09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1 277 283,69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451 793,00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1 277 295,29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451 858,79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1 277 316,04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451 919,30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1 277 313,61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451 942,72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1 277 297,88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451 948,91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1 277 281,23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451 935,31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1 277 258,26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451 933,13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1 277 225,15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451 947,51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1 277 203,18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F473A0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451 981,16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1 277 207,52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452 007,43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1 277 238,85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452 022,12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1 277 262,87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452 048,43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1 277 289,19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452 091,03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1 277 295,16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452 121,15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1 277 278,61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452 190,07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1 277 253,37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452 228,86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1 277 234,52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452 242,58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1 277 212,89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452 248,94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1 277 186,36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452 240,81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1 277 172,62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452 225,88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1 277 159,63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452 153,06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1 277 144,35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452 080,46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1 277 135,09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452 025,92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1 277 143,76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451 986,44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1 277 140,10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451 967,35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1 277 126,09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451 960,27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1 277 095,20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451 966,23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1 277 074,31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1 277 051,79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452 060,38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1 277 019,50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452 109,75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1 277 019,23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452 143,76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1 277 049,73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452 183,01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1 277 049,62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452 223,98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1 277 019,24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0C28B3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452 257,34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1 277 019,23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452 296,32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1 277 027,14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452 328,15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1 277 022,89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452 337,94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1 277 010,02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452 341,19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1 276 993,74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452 329,97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1 276 982,26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452 313,91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1 276 976,64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452 297,84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1 276 958,45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452 294,25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1 276 938,65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452 301,56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1 276 918,04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452 349,82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1 276 895,97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452 370,21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1 276 897,69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452 396,88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1 276 921,67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452 444,28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1 276 985,59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452 469,94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1 276 991,67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452 480,68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1 276 994,21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452 528,65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1 276 999,69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</w:p>
        </w:tc>
      </w:tr>
      <w:tr w:rsidR="00020DA5" w:rsidRPr="003A6886" w:rsidTr="000E2756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452 584,55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DA5" w:rsidRPr="00C81BC9" w:rsidRDefault="00020DA5" w:rsidP="000E2756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 w:rsidRPr="00C81BC9">
              <w:rPr>
                <w:color w:val="000000"/>
                <w:sz w:val="28"/>
                <w:szCs w:val="28"/>
              </w:rPr>
              <w:t>1 277 017,88</w:t>
            </w:r>
          </w:p>
        </w:tc>
        <w:tc>
          <w:tcPr>
            <w:tcW w:w="3827" w:type="dxa"/>
            <w:vAlign w:val="center"/>
          </w:tcPr>
          <w:p w:rsidR="00020DA5" w:rsidRDefault="00020DA5" w:rsidP="000E2756">
            <w:pPr>
              <w:jc w:val="center"/>
            </w:pPr>
            <w:r w:rsidRPr="00D31C94">
              <w:rPr>
                <w:color w:val="000000"/>
                <w:sz w:val="28"/>
                <w:szCs w:val="28"/>
              </w:rPr>
              <w:t>Аналитический, Mt = 2,5</w:t>
            </w:r>
            <w:r w:rsidR="00A05DDD">
              <w:rPr>
                <w:color w:val="000000"/>
                <w:sz w:val="28"/>
                <w:szCs w:val="28"/>
              </w:rPr>
              <w:t>»</w:t>
            </w:r>
            <w:r w:rsidR="008717BC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020DA5" w:rsidRDefault="00020DA5" w:rsidP="00020D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20DA5" w:rsidRPr="00D562AD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2AD">
        <w:rPr>
          <w:rFonts w:ascii="Times New Roman" w:hAnsi="Times New Roman" w:cs="Times New Roman"/>
          <w:sz w:val="28"/>
          <w:szCs w:val="28"/>
        </w:rPr>
        <w:t>Статья 2</w:t>
      </w:r>
    </w:p>
    <w:p w:rsidR="00020DA5" w:rsidRPr="00C01DD5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0DA5" w:rsidRPr="00C01DD5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1DD5"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:rsidR="00020DA5" w:rsidRPr="001115BB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7"/>
        </w:rPr>
      </w:pPr>
    </w:p>
    <w:p w:rsidR="00020DA5" w:rsidRPr="001115BB" w:rsidRDefault="00020DA5" w:rsidP="00020DA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7"/>
        </w:rPr>
      </w:pPr>
    </w:p>
    <w:p w:rsidR="00020DA5" w:rsidRPr="00C01DD5" w:rsidRDefault="00020DA5" w:rsidP="006D40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DD5"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020DA5" w:rsidRPr="00C01DD5" w:rsidRDefault="00020DA5" w:rsidP="006D40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DD5">
        <w:rPr>
          <w:rFonts w:ascii="Times New Roman" w:hAnsi="Times New Roman" w:cs="Times New Roman"/>
          <w:b w:val="0"/>
          <w:sz w:val="28"/>
          <w:szCs w:val="28"/>
        </w:rPr>
        <w:t>Кировской области</w:t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</w:r>
      <w:r w:rsidRPr="00C01D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А.В. Соколов</w:t>
      </w:r>
    </w:p>
    <w:p w:rsidR="00020DA5" w:rsidRPr="00C01DD5" w:rsidRDefault="00020DA5" w:rsidP="00020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0DA5" w:rsidRPr="00C01DD5" w:rsidRDefault="00020DA5" w:rsidP="00020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0DA5" w:rsidRPr="00C01DD5" w:rsidRDefault="00020DA5" w:rsidP="00020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DD5">
        <w:rPr>
          <w:rFonts w:ascii="Times New Roman" w:hAnsi="Times New Roman" w:cs="Times New Roman"/>
          <w:b w:val="0"/>
          <w:sz w:val="28"/>
          <w:szCs w:val="28"/>
        </w:rPr>
        <w:t>г. Киров</w:t>
      </w:r>
    </w:p>
    <w:p w:rsidR="00020DA5" w:rsidRDefault="00020DA5" w:rsidP="00020DA5">
      <w:pPr>
        <w:rPr>
          <w:sz w:val="28"/>
          <w:szCs w:val="28"/>
        </w:rPr>
      </w:pPr>
      <w:r>
        <w:rPr>
          <w:sz w:val="28"/>
          <w:szCs w:val="28"/>
        </w:rPr>
        <w:t>«_____» ___________ 202</w:t>
      </w:r>
      <w:r w:rsidR="00425B6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020DA5" w:rsidRDefault="00020DA5" w:rsidP="00020DA5">
      <w:pPr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020DA5" w:rsidRDefault="00020DA5" w:rsidP="00020DA5">
      <w:pPr>
        <w:rPr>
          <w:sz w:val="28"/>
          <w:szCs w:val="28"/>
        </w:rPr>
      </w:pPr>
    </w:p>
    <w:p w:rsidR="00020DA5" w:rsidRDefault="00020DA5" w:rsidP="00020DA5">
      <w:pPr>
        <w:rPr>
          <w:sz w:val="28"/>
          <w:szCs w:val="28"/>
        </w:rPr>
      </w:pPr>
    </w:p>
    <w:p w:rsidR="00D527A7" w:rsidRDefault="00D527A7"/>
    <w:sectPr w:rsidR="00D527A7" w:rsidSect="007869CD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87" w:rsidRDefault="008C3587" w:rsidP="000E2756">
      <w:r>
        <w:separator/>
      </w:r>
    </w:p>
  </w:endnote>
  <w:endnote w:type="continuationSeparator" w:id="0">
    <w:p w:rsidR="008C3587" w:rsidRDefault="008C3587" w:rsidP="000E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87" w:rsidRDefault="008C3587" w:rsidP="000E2756">
      <w:r>
        <w:separator/>
      </w:r>
    </w:p>
  </w:footnote>
  <w:footnote w:type="continuationSeparator" w:id="0">
    <w:p w:rsidR="008C3587" w:rsidRDefault="008C3587" w:rsidP="000E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885714"/>
      <w:docPartObj>
        <w:docPartGallery w:val="Page Numbers (Top of Page)"/>
        <w:docPartUnique/>
      </w:docPartObj>
    </w:sdtPr>
    <w:sdtEndPr/>
    <w:sdtContent>
      <w:p w:rsidR="0075081A" w:rsidRDefault="00750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B0">
          <w:rPr>
            <w:noProof/>
          </w:rPr>
          <w:t>114</w:t>
        </w:r>
        <w:r>
          <w:fldChar w:fldCharType="end"/>
        </w:r>
      </w:p>
    </w:sdtContent>
  </w:sdt>
  <w:p w:rsidR="0075081A" w:rsidRDefault="007508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0865"/>
    <w:multiLevelType w:val="hybridMultilevel"/>
    <w:tmpl w:val="06485D9E"/>
    <w:lvl w:ilvl="0" w:tplc="5DF0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B7C43"/>
    <w:multiLevelType w:val="hybridMultilevel"/>
    <w:tmpl w:val="8350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4147"/>
    <w:multiLevelType w:val="hybridMultilevel"/>
    <w:tmpl w:val="06485D9E"/>
    <w:lvl w:ilvl="0" w:tplc="5DF0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8E09D6"/>
    <w:multiLevelType w:val="hybridMultilevel"/>
    <w:tmpl w:val="A13E639E"/>
    <w:lvl w:ilvl="0" w:tplc="955EB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506C44"/>
    <w:multiLevelType w:val="hybridMultilevel"/>
    <w:tmpl w:val="06485D9E"/>
    <w:lvl w:ilvl="0" w:tplc="5DF0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970192"/>
    <w:multiLevelType w:val="hybridMultilevel"/>
    <w:tmpl w:val="06485D9E"/>
    <w:lvl w:ilvl="0" w:tplc="5DF0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6049A0"/>
    <w:multiLevelType w:val="hybridMultilevel"/>
    <w:tmpl w:val="06485D9E"/>
    <w:lvl w:ilvl="0" w:tplc="5DF0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5"/>
    <w:rsid w:val="0000555D"/>
    <w:rsid w:val="00020DA5"/>
    <w:rsid w:val="000668B4"/>
    <w:rsid w:val="000A6B91"/>
    <w:rsid w:val="000E2756"/>
    <w:rsid w:val="000F7C3D"/>
    <w:rsid w:val="00192DA6"/>
    <w:rsid w:val="001C0787"/>
    <w:rsid w:val="0021454E"/>
    <w:rsid w:val="0022276D"/>
    <w:rsid w:val="00251F47"/>
    <w:rsid w:val="00280782"/>
    <w:rsid w:val="002A412D"/>
    <w:rsid w:val="0031661C"/>
    <w:rsid w:val="00395561"/>
    <w:rsid w:val="003A20D5"/>
    <w:rsid w:val="003B7C2D"/>
    <w:rsid w:val="003F6486"/>
    <w:rsid w:val="0040458D"/>
    <w:rsid w:val="00425B66"/>
    <w:rsid w:val="0045091F"/>
    <w:rsid w:val="00452B02"/>
    <w:rsid w:val="004806F0"/>
    <w:rsid w:val="004A7F52"/>
    <w:rsid w:val="004F770C"/>
    <w:rsid w:val="005E5090"/>
    <w:rsid w:val="005F003F"/>
    <w:rsid w:val="00652879"/>
    <w:rsid w:val="0065413F"/>
    <w:rsid w:val="00673799"/>
    <w:rsid w:val="00685221"/>
    <w:rsid w:val="006A71C4"/>
    <w:rsid w:val="006B797E"/>
    <w:rsid w:val="006B7F13"/>
    <w:rsid w:val="006D4057"/>
    <w:rsid w:val="00746737"/>
    <w:rsid w:val="0075081A"/>
    <w:rsid w:val="007657D6"/>
    <w:rsid w:val="007869CD"/>
    <w:rsid w:val="007B5CD4"/>
    <w:rsid w:val="00843676"/>
    <w:rsid w:val="00856C0F"/>
    <w:rsid w:val="008717BC"/>
    <w:rsid w:val="00880F38"/>
    <w:rsid w:val="00894A01"/>
    <w:rsid w:val="008C3587"/>
    <w:rsid w:val="008C5A0A"/>
    <w:rsid w:val="00915B0C"/>
    <w:rsid w:val="00920111"/>
    <w:rsid w:val="0095109C"/>
    <w:rsid w:val="00987E2D"/>
    <w:rsid w:val="009A6C8A"/>
    <w:rsid w:val="00A05DDD"/>
    <w:rsid w:val="00A2610D"/>
    <w:rsid w:val="00A7417F"/>
    <w:rsid w:val="00AA2426"/>
    <w:rsid w:val="00AA3F1B"/>
    <w:rsid w:val="00AB3BB5"/>
    <w:rsid w:val="00B10C54"/>
    <w:rsid w:val="00B172A4"/>
    <w:rsid w:val="00B843E1"/>
    <w:rsid w:val="00B90F12"/>
    <w:rsid w:val="00BC030B"/>
    <w:rsid w:val="00BE4F5A"/>
    <w:rsid w:val="00BE6D15"/>
    <w:rsid w:val="00C4514A"/>
    <w:rsid w:val="00C533E5"/>
    <w:rsid w:val="00CA462F"/>
    <w:rsid w:val="00CA7C26"/>
    <w:rsid w:val="00CD2117"/>
    <w:rsid w:val="00CD6600"/>
    <w:rsid w:val="00CE1492"/>
    <w:rsid w:val="00D022F7"/>
    <w:rsid w:val="00D527A7"/>
    <w:rsid w:val="00D65C4B"/>
    <w:rsid w:val="00D94611"/>
    <w:rsid w:val="00DB2B4F"/>
    <w:rsid w:val="00E22700"/>
    <w:rsid w:val="00E32AB0"/>
    <w:rsid w:val="00E763C7"/>
    <w:rsid w:val="00EA089D"/>
    <w:rsid w:val="00EB74D8"/>
    <w:rsid w:val="00F04E06"/>
    <w:rsid w:val="00F444A4"/>
    <w:rsid w:val="00F54E12"/>
    <w:rsid w:val="00F6738B"/>
    <w:rsid w:val="00F700A8"/>
    <w:rsid w:val="00F90421"/>
    <w:rsid w:val="00FA571C"/>
    <w:rsid w:val="00FF1614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5E807"/>
  <w15:chartTrackingRefBased/>
  <w15:docId w15:val="{30C02D76-D94E-49CB-9727-3877BC1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DA5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0D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20D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02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20D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0DA5"/>
  </w:style>
  <w:style w:type="paragraph" w:styleId="a5">
    <w:name w:val="header"/>
    <w:basedOn w:val="a"/>
    <w:link w:val="a6"/>
    <w:uiPriority w:val="99"/>
    <w:rsid w:val="00020D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20D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0D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20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020DA5"/>
  </w:style>
  <w:style w:type="paragraph" w:styleId="ab">
    <w:name w:val="List Paragraph"/>
    <w:basedOn w:val="a"/>
    <w:uiPriority w:val="34"/>
    <w:qFormat/>
    <w:rsid w:val="00020DA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20DA5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20DA5"/>
    <w:rPr>
      <w:color w:val="954F72"/>
      <w:u w:val="single"/>
    </w:rPr>
  </w:style>
  <w:style w:type="paragraph" w:customStyle="1" w:styleId="msonormal0">
    <w:name w:val="msonormal"/>
    <w:basedOn w:val="a"/>
    <w:rsid w:val="00020DA5"/>
    <w:pPr>
      <w:spacing w:before="100" w:beforeAutospacing="1" w:after="100" w:afterAutospacing="1"/>
    </w:pPr>
  </w:style>
  <w:style w:type="paragraph" w:customStyle="1" w:styleId="xl65">
    <w:name w:val="xl65"/>
    <w:basedOn w:val="a"/>
    <w:rsid w:val="0002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2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02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0DA5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20DA5"/>
    <w:pPr>
      <w:spacing w:before="100" w:beforeAutospacing="1" w:after="100" w:afterAutospacing="1"/>
      <w:jc w:val="center"/>
      <w:textAlignment w:val="center"/>
    </w:pPr>
  </w:style>
  <w:style w:type="paragraph" w:styleId="ae">
    <w:name w:val="Normal (Web)"/>
    <w:basedOn w:val="a"/>
    <w:rsid w:val="00BE4F5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C066-E2D0-434C-A64E-C0FBF3C3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348</Pages>
  <Words>72943</Words>
  <Characters>415780</Characters>
  <Application>Microsoft Office Word</Application>
  <DocSecurity>0</DocSecurity>
  <Lines>3464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487748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Иззатова Шахла А.</dc:creator>
  <cp:keywords/>
  <dc:description/>
  <cp:lastModifiedBy>Антонина Владимировна Думнова</cp:lastModifiedBy>
  <cp:revision>4</cp:revision>
  <cp:lastPrinted>2023-02-03T08:30:00Z</cp:lastPrinted>
  <dcterms:created xsi:type="dcterms:W3CDTF">2023-01-18T13:01:00Z</dcterms:created>
  <dcterms:modified xsi:type="dcterms:W3CDTF">2023-02-03T08:31:00Z</dcterms:modified>
</cp:coreProperties>
</file>